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6C09" w14:textId="6CFB54A9" w:rsidR="00F73CE4" w:rsidRPr="00C50C74" w:rsidRDefault="00C50C74" w:rsidP="00C50C74">
      <w:pPr>
        <w:ind w:firstLineChars="50" w:firstLine="157"/>
        <w:rPr>
          <w:rFonts w:ascii="ＭＳ ゴシック" w:eastAsia="ＭＳ ゴシック" w:hAnsi="ＭＳ ゴシック"/>
          <w:b/>
          <w:bCs/>
          <w:sz w:val="30"/>
          <w:szCs w:val="30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bCs/>
          <w:sz w:val="30"/>
          <w:szCs w:val="30"/>
          <w:bdr w:val="single" w:sz="4" w:space="0" w:color="auto"/>
        </w:rPr>
        <w:t>北陸コカ・コーラプロダクツ</w:t>
      </w:r>
      <w:r w:rsidR="00594A67">
        <w:rPr>
          <w:rFonts w:ascii="ＭＳ ゴシック" w:eastAsia="ＭＳ ゴシック" w:hAnsi="ＭＳ ゴシック" w:hint="eastAsia"/>
          <w:b/>
          <w:bCs/>
          <w:sz w:val="30"/>
          <w:szCs w:val="30"/>
          <w:bdr w:val="single" w:sz="4" w:space="0" w:color="auto"/>
        </w:rPr>
        <w:t>株式会社</w:t>
      </w:r>
      <w:r w:rsidR="002535B4" w:rsidRPr="50863D2F">
        <w:rPr>
          <w:rFonts w:ascii="ＭＳ ゴシック" w:eastAsia="ＭＳ ゴシック" w:hAnsi="ＭＳ ゴシック"/>
          <w:sz w:val="24"/>
        </w:rPr>
        <w:t xml:space="preserve">　 (</w:t>
      </w:r>
      <w:r w:rsidR="00E43248" w:rsidRPr="50863D2F">
        <w:rPr>
          <w:rFonts w:ascii="ＭＳ ゴシック" w:eastAsia="ＭＳ ゴシック" w:hAnsi="ＭＳ ゴシック"/>
          <w:sz w:val="24"/>
        </w:rPr>
        <w:t>令和</w:t>
      </w:r>
      <w:r w:rsidR="00247DB8">
        <w:rPr>
          <w:rFonts w:ascii="ＭＳ ゴシック" w:eastAsia="ＭＳ ゴシック" w:hAnsi="ＭＳ ゴシック" w:hint="eastAsia"/>
          <w:sz w:val="24"/>
        </w:rPr>
        <w:t>８</w:t>
      </w:r>
      <w:r w:rsidR="002535B4" w:rsidRPr="50863D2F">
        <w:rPr>
          <w:rFonts w:ascii="ＭＳ ゴシック" w:eastAsia="ＭＳ ゴシック" w:hAnsi="ＭＳ ゴシック"/>
          <w:sz w:val="24"/>
        </w:rPr>
        <w:t>年</w:t>
      </w:r>
      <w:r w:rsidR="00594A67">
        <w:rPr>
          <w:rFonts w:ascii="ＭＳ ゴシック" w:eastAsia="ＭＳ ゴシック" w:hAnsi="ＭＳ ゴシック" w:hint="eastAsia"/>
          <w:sz w:val="24"/>
        </w:rPr>
        <w:t>７</w:t>
      </w:r>
      <w:r w:rsidR="002535B4" w:rsidRPr="50863D2F">
        <w:rPr>
          <w:rFonts w:ascii="ＭＳ ゴシック" w:eastAsia="ＭＳ ゴシック" w:hAnsi="ＭＳ ゴシック"/>
          <w:sz w:val="24"/>
        </w:rPr>
        <w:t>月</w:t>
      </w:r>
      <w:r w:rsidR="00594A67">
        <w:rPr>
          <w:rFonts w:ascii="ＭＳ ゴシック" w:eastAsia="ＭＳ ゴシック" w:hAnsi="ＭＳ ゴシック" w:hint="eastAsia"/>
          <w:sz w:val="24"/>
        </w:rPr>
        <w:t>27</w:t>
      </w:r>
      <w:r w:rsidR="002535B4" w:rsidRPr="50863D2F">
        <w:rPr>
          <w:rFonts w:ascii="ＭＳ ゴシック" w:eastAsia="ＭＳ ゴシック" w:hAnsi="ＭＳ ゴシック"/>
          <w:sz w:val="24"/>
        </w:rPr>
        <w:t>日認定)</w:t>
      </w:r>
    </w:p>
    <w:p w14:paraId="6AEA7254" w14:textId="67F9C6FC" w:rsidR="002535B4" w:rsidRPr="004B4056" w:rsidRDefault="00734962" w:rsidP="002535B4">
      <w:pPr>
        <w:spacing w:line="276" w:lineRule="auto"/>
        <w:rPr>
          <w:rFonts w:ascii="ＭＳ ゴシック" w:eastAsia="ＭＳ ゴシック" w:hAnsi="ＭＳ ゴシック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162F95" wp14:editId="32D6EBDE">
            <wp:simplePos x="0" y="0"/>
            <wp:positionH relativeFrom="margin">
              <wp:align>right</wp:align>
            </wp:positionH>
            <wp:positionV relativeFrom="paragraph">
              <wp:posOffset>42497</wp:posOffset>
            </wp:positionV>
            <wp:extent cx="1820174" cy="1820174"/>
            <wp:effectExtent l="0" t="0" r="8890" b="8890"/>
            <wp:wrapNone/>
            <wp:docPr id="1846409937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09937" name="図 1" descr="ダイアグラム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74" cy="182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5B4" w:rsidRPr="004B4056">
        <w:rPr>
          <w:rFonts w:ascii="ＭＳ ゴシック" w:eastAsia="ＭＳ ゴシック" w:hAnsi="ＭＳ ゴシック" w:hint="eastAsia"/>
          <w:sz w:val="24"/>
        </w:rPr>
        <w:t>１　企業の概要</w:t>
      </w:r>
    </w:p>
    <w:p w14:paraId="3F30F148" w14:textId="4BCE3741" w:rsidR="002535B4" w:rsidRPr="00F2530D" w:rsidRDefault="002535B4" w:rsidP="50863D2F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50863D2F">
        <w:rPr>
          <w:rFonts w:ascii="ＭＳ ゴシック" w:eastAsia="ＭＳ ゴシック" w:hAnsi="ＭＳ ゴシック"/>
          <w:spacing w:val="30"/>
          <w:kern w:val="0"/>
          <w:sz w:val="24"/>
          <w:fitText w:val="1440" w:id="1988772356"/>
        </w:rPr>
        <w:t>【代表者</w:t>
      </w:r>
      <w:r w:rsidRPr="50863D2F">
        <w:rPr>
          <w:rFonts w:ascii="ＭＳ ゴシック" w:eastAsia="ＭＳ ゴシック" w:hAnsi="ＭＳ ゴシック"/>
          <w:kern w:val="0"/>
          <w:sz w:val="24"/>
          <w:fitText w:val="1440" w:id="1988772356"/>
        </w:rPr>
        <w:t>】</w:t>
      </w:r>
      <w:r w:rsidRPr="50863D2F">
        <w:rPr>
          <w:rFonts w:ascii="ＭＳ ゴシック" w:eastAsia="ＭＳ ゴシック" w:hAnsi="ＭＳ ゴシック"/>
          <w:sz w:val="24"/>
        </w:rPr>
        <w:t xml:space="preserve">　</w:t>
      </w:r>
      <w:r w:rsidR="00594A67">
        <w:rPr>
          <w:rFonts w:ascii="ＭＳ ゴシック" w:eastAsia="ＭＳ ゴシック" w:hAnsi="ＭＳ ゴシック" w:hint="eastAsia"/>
          <w:sz w:val="24"/>
        </w:rPr>
        <w:t xml:space="preserve">代表取締役社長　</w:t>
      </w:r>
      <w:r w:rsidR="00C50C74">
        <w:rPr>
          <w:rFonts w:ascii="ＭＳ ゴシック" w:eastAsia="ＭＳ ゴシック" w:hAnsi="ＭＳ ゴシック" w:hint="eastAsia"/>
          <w:sz w:val="24"/>
        </w:rPr>
        <w:t>高倉　裕徳</w:t>
      </w:r>
    </w:p>
    <w:p w14:paraId="53A53F3B" w14:textId="38CCB24C" w:rsidR="00B41412" w:rsidRPr="00AC4173" w:rsidRDefault="002535B4" w:rsidP="50863D2F">
      <w:pPr>
        <w:ind w:leftChars="200" w:left="448"/>
        <w:rPr>
          <w:rFonts w:ascii="ＭＳ ゴシック" w:eastAsia="ＭＳ ゴシック" w:hAnsi="ＭＳ ゴシック"/>
          <w:sz w:val="24"/>
        </w:rPr>
      </w:pPr>
      <w:r w:rsidRPr="50863D2F">
        <w:rPr>
          <w:rFonts w:ascii="ＭＳ ゴシック" w:eastAsia="ＭＳ ゴシック" w:hAnsi="ＭＳ ゴシック"/>
          <w:spacing w:val="30"/>
          <w:kern w:val="0"/>
          <w:sz w:val="24"/>
          <w:fitText w:val="1440" w:id="1988772357"/>
        </w:rPr>
        <w:t>【所在地</w:t>
      </w:r>
      <w:r w:rsidRPr="50863D2F">
        <w:rPr>
          <w:rFonts w:ascii="ＭＳ ゴシック" w:eastAsia="ＭＳ ゴシック" w:hAnsi="ＭＳ ゴシック"/>
          <w:kern w:val="0"/>
          <w:sz w:val="24"/>
          <w:fitText w:val="1440" w:id="1988772357"/>
        </w:rPr>
        <w:t>】</w:t>
      </w:r>
      <w:r w:rsidR="001D76F9" w:rsidRPr="50863D2F">
        <w:rPr>
          <w:rFonts w:ascii="ＭＳ ゴシック" w:eastAsia="ＭＳ ゴシック" w:hAnsi="ＭＳ ゴシック"/>
          <w:sz w:val="24"/>
        </w:rPr>
        <w:t xml:space="preserve">　富山県</w:t>
      </w:r>
      <w:r w:rsidR="00594A67">
        <w:rPr>
          <w:rFonts w:ascii="ＭＳ ゴシック" w:eastAsia="ＭＳ ゴシック" w:hAnsi="ＭＳ ゴシック" w:hint="eastAsia"/>
          <w:sz w:val="24"/>
        </w:rPr>
        <w:t>高岡市</w:t>
      </w:r>
    </w:p>
    <w:p w14:paraId="05779FBE" w14:textId="4C0F5A54" w:rsidR="002535B4" w:rsidRPr="000C746A" w:rsidRDefault="002535B4" w:rsidP="50863D2F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00734962">
        <w:rPr>
          <w:rFonts w:ascii="ＭＳ ゴシック" w:eastAsia="ＭＳ ゴシック" w:hAnsi="ＭＳ ゴシック"/>
          <w:kern w:val="0"/>
          <w:sz w:val="24"/>
          <w:fitText w:val="1440" w:id="1988772358"/>
        </w:rPr>
        <w:t>【事業内容】</w:t>
      </w:r>
      <w:r w:rsidRPr="50863D2F">
        <w:rPr>
          <w:rFonts w:ascii="ＭＳ ゴシック" w:eastAsia="ＭＳ ゴシック" w:hAnsi="ＭＳ ゴシック"/>
          <w:color w:val="FF0000"/>
          <w:sz w:val="24"/>
        </w:rPr>
        <w:t xml:space="preserve">　</w:t>
      </w:r>
      <w:r w:rsidR="00C50C74">
        <w:rPr>
          <w:rFonts w:ascii="ＭＳ ゴシック" w:eastAsia="ＭＳ ゴシック" w:hAnsi="ＭＳ ゴシック" w:hint="eastAsia"/>
          <w:color w:val="000000" w:themeColor="text1"/>
          <w:sz w:val="24"/>
        </w:rPr>
        <w:t>食料品製造業</w:t>
      </w:r>
    </w:p>
    <w:p w14:paraId="5937DF50" w14:textId="40155459" w:rsidR="003853FA" w:rsidRPr="00B8371F" w:rsidRDefault="002535B4" w:rsidP="00D43F60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00734962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fitText w:val="1440" w:id="1988772359"/>
        </w:rPr>
        <w:t>【労働者数】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604700">
        <w:rPr>
          <w:rFonts w:ascii="ＭＳ ゴシック" w:eastAsia="ＭＳ ゴシック" w:hAnsi="ＭＳ ゴシック" w:hint="eastAsia"/>
          <w:color w:val="000000" w:themeColor="text1"/>
          <w:sz w:val="24"/>
        </w:rPr>
        <w:t>147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人</w:t>
      </w:r>
    </w:p>
    <w:p w14:paraId="4F7EEF1B" w14:textId="085148FB" w:rsidR="002535B4" w:rsidRPr="00B8371F" w:rsidRDefault="002535B4" w:rsidP="00716154">
      <w:pPr>
        <w:ind w:leftChars="200" w:left="448" w:firstLineChars="600" w:firstLine="1523"/>
        <w:rPr>
          <w:rFonts w:ascii="ＭＳ ゴシック" w:eastAsia="ＭＳ ゴシック" w:hAnsi="ＭＳ ゴシック"/>
          <w:color w:val="000000" w:themeColor="text1"/>
          <w:sz w:val="24"/>
        </w:rPr>
      </w:pP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（男性</w:t>
      </w:r>
      <w:r w:rsidR="001D76F9"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C50C74">
        <w:rPr>
          <w:rFonts w:ascii="ＭＳ ゴシック" w:eastAsia="ＭＳ ゴシック" w:hAnsi="ＭＳ ゴシック" w:hint="eastAsia"/>
          <w:color w:val="000000" w:themeColor="text1"/>
          <w:sz w:val="24"/>
        </w:rPr>
        <w:t>1</w:t>
      </w:r>
      <w:r w:rsidR="00604700">
        <w:rPr>
          <w:rFonts w:ascii="ＭＳ ゴシック" w:eastAsia="ＭＳ ゴシック" w:hAnsi="ＭＳ ゴシック" w:hint="eastAsia"/>
          <w:color w:val="000000" w:themeColor="text1"/>
          <w:sz w:val="24"/>
        </w:rPr>
        <w:t>24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人、女性</w:t>
      </w:r>
      <w:r w:rsidR="007B01B0"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C50C74">
        <w:rPr>
          <w:rFonts w:ascii="ＭＳ ゴシック" w:eastAsia="ＭＳ ゴシック" w:hAnsi="ＭＳ ゴシック" w:hint="eastAsia"/>
          <w:color w:val="000000" w:themeColor="text1"/>
          <w:sz w:val="24"/>
        </w:rPr>
        <w:t>23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人）</w:t>
      </w:r>
    </w:p>
    <w:p w14:paraId="53A7BFFD" w14:textId="6631510A" w:rsidR="00F73CE4" w:rsidRPr="00B80B4F" w:rsidRDefault="00F73CE4" w:rsidP="00276268">
      <w:pPr>
        <w:spacing w:line="276" w:lineRule="auto"/>
        <w:jc w:val="left"/>
        <w:rPr>
          <w:rFonts w:ascii="ＭＳ ゴシック" w:eastAsia="ＭＳ ゴシック" w:hAnsi="ＭＳ ゴシック"/>
          <w:color w:val="FF0000"/>
          <w:sz w:val="24"/>
        </w:rPr>
      </w:pPr>
    </w:p>
    <w:p w14:paraId="25CC8E7A" w14:textId="77777777" w:rsidR="00594A67" w:rsidRDefault="00276268" w:rsidP="00594A67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  <w:r w:rsidRPr="00765DA0">
        <w:rPr>
          <w:rFonts w:ascii="ＭＳ ゴシック" w:eastAsia="ＭＳ ゴシック" w:hAnsi="ＭＳ ゴシック" w:hint="eastAsia"/>
          <w:color w:val="000000" w:themeColor="text1"/>
          <w:sz w:val="24"/>
        </w:rPr>
        <w:t>２　取組の概要</w:t>
      </w:r>
    </w:p>
    <w:p w14:paraId="10A59E7F" w14:textId="7F67C28E" w:rsidR="00276268" w:rsidRPr="00594A67" w:rsidRDefault="00594A67" w:rsidP="00594A67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</w:rPr>
        <w:t>（１）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計画期間</w:t>
      </w:r>
      <w:r w:rsidR="004B4056" w:rsidRPr="00594A67">
        <w:rPr>
          <w:rFonts w:ascii="ＭＳ ゴシック" w:eastAsia="ＭＳ ゴシック" w:hAnsi="ＭＳ ゴシック" w:hint="eastAsia"/>
          <w:color w:val="FF0000"/>
          <w:kern w:val="0"/>
          <w:sz w:val="24"/>
        </w:rPr>
        <w:t xml:space="preserve">　</w:t>
      </w:r>
      <w:r w:rsidR="00276268" w:rsidRPr="00594A67"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="000B528E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="0099127B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５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年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３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月</w:t>
      </w:r>
      <w:r w:rsidR="0099127B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１</w:t>
      </w:r>
      <w:r w:rsidR="00723E6C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日～令和</w:t>
      </w:r>
      <w:r w:rsidR="000C746A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７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年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12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月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31</w:t>
      </w:r>
      <w:r w:rsidR="004B4056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日</w:t>
      </w:r>
    </w:p>
    <w:p w14:paraId="2819D2D9" w14:textId="7007D5AE" w:rsidR="007B6783" w:rsidRPr="00594A67" w:rsidRDefault="007B6783" w:rsidP="00276268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00678C2" w14:textId="77777777" w:rsidR="00594A67" w:rsidRDefault="004B4056" w:rsidP="00594A67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 w:rsidRPr="009E28F4">
        <w:rPr>
          <w:rFonts w:ascii="ＭＳ ゴシック" w:eastAsia="ＭＳ ゴシック" w:hAnsi="ＭＳ ゴシック" w:hint="eastAsia"/>
          <w:sz w:val="24"/>
        </w:rPr>
        <w:t>（</w:t>
      </w:r>
      <w:r w:rsidR="00594A67">
        <w:rPr>
          <w:rFonts w:ascii="ＭＳ ゴシック" w:eastAsia="ＭＳ ゴシック" w:hAnsi="ＭＳ ゴシック" w:hint="eastAsia"/>
          <w:sz w:val="24"/>
        </w:rPr>
        <w:t>２</w:t>
      </w:r>
      <w:r w:rsidRPr="009E28F4">
        <w:rPr>
          <w:rFonts w:ascii="ＭＳ ゴシック" w:eastAsia="ＭＳ ゴシック" w:hAnsi="ＭＳ ゴシック" w:hint="eastAsia"/>
          <w:sz w:val="24"/>
        </w:rPr>
        <w:t>）行動計画の目標と達成</w:t>
      </w:r>
      <w:r w:rsidR="00594A67">
        <w:rPr>
          <w:rFonts w:ascii="ＭＳ ゴシック" w:eastAsia="ＭＳ ゴシック" w:hAnsi="ＭＳ ゴシック" w:hint="eastAsia"/>
          <w:sz w:val="24"/>
        </w:rPr>
        <w:t>状況</w:t>
      </w:r>
    </w:p>
    <w:p w14:paraId="07A24AD2" w14:textId="07573648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【目標１】育児休業の取得率を次の水準以上にする。</w:t>
      </w:r>
    </w:p>
    <w:p w14:paraId="5EEC2F06" w14:textId="1C307618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男性社員：取得率を80％以上にすること</w:t>
      </w:r>
      <w:r w:rsidR="00EB5F8E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p w14:paraId="2CA4FC43" w14:textId="12FA0221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女性社員：取得率100％を継続すること</w:t>
      </w:r>
      <w:r w:rsidR="00EB5F8E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p w14:paraId="42EFA5FC" w14:textId="1B447764" w:rsidR="00D43F60" w:rsidRDefault="00D43F60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 w:rsidRPr="00063307"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25B6368A" w14:textId="0A466B42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男性社員、女性社員ともに取得率100％を達成した。</w:t>
      </w:r>
    </w:p>
    <w:p w14:paraId="2E96225E" w14:textId="77777777" w:rsidR="00594A67" w:rsidRPr="0006330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</w:p>
    <w:p w14:paraId="32644B0C" w14:textId="77777777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【目標２】両立支援制度の現状を把握し、改善点及び制度変更、新制度導入を検</w:t>
      </w:r>
    </w:p>
    <w:p w14:paraId="006E7BC8" w14:textId="1FA3AAAA" w:rsidR="00893765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討する。</w:t>
      </w:r>
    </w:p>
    <w:p w14:paraId="7E3357AF" w14:textId="77777777" w:rsidR="00734962" w:rsidRDefault="00594A67" w:rsidP="00734962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02EE59D5" w14:textId="77777777" w:rsidR="00B552B6" w:rsidRPr="0015322A" w:rsidRDefault="00B552B6" w:rsidP="00B552B6">
      <w:pPr>
        <w:spacing w:line="276" w:lineRule="auto"/>
        <w:ind w:firstLineChars="200" w:firstLine="508"/>
        <w:rPr>
          <w:rFonts w:ascii="ＭＳ ゴシック" w:eastAsia="ＭＳ ゴシック" w:hAnsi="ＭＳ ゴシック"/>
          <w:kern w:val="0"/>
          <w:sz w:val="24"/>
        </w:rPr>
      </w:pPr>
      <w:r w:rsidRPr="0015322A">
        <w:rPr>
          <w:rFonts w:ascii="ＭＳ ゴシック" w:eastAsia="ＭＳ ゴシック" w:hAnsi="ＭＳ ゴシック" w:hint="eastAsia"/>
          <w:kern w:val="0"/>
          <w:sz w:val="24"/>
        </w:rPr>
        <w:t>健康経営度調査のフィードバック等から課題や改善点を検討し、ＦＣ休暇（有</w:t>
      </w:r>
    </w:p>
    <w:p w14:paraId="0CF90192" w14:textId="77777777" w:rsidR="00B552B6" w:rsidRPr="0015322A" w:rsidRDefault="00B552B6" w:rsidP="00B552B6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 w:rsidRPr="0015322A">
        <w:rPr>
          <w:rFonts w:ascii="ＭＳ ゴシック" w:eastAsia="ＭＳ ゴシック" w:hAnsi="ＭＳ ゴシック" w:hint="eastAsia"/>
          <w:kern w:val="0"/>
          <w:sz w:val="24"/>
        </w:rPr>
        <w:t>給で、月経前症候群等生理に関する体調不良、不妊治療のための通院、更年期障</w:t>
      </w:r>
    </w:p>
    <w:p w14:paraId="47BDF291" w14:textId="77777777" w:rsidR="00B552B6" w:rsidRDefault="00B552B6" w:rsidP="00B552B6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 w:rsidRPr="0015322A">
        <w:rPr>
          <w:rFonts w:ascii="ＭＳ ゴシック" w:eastAsia="ＭＳ ゴシック" w:hAnsi="ＭＳ ゴシック" w:hint="eastAsia"/>
          <w:kern w:val="0"/>
          <w:sz w:val="24"/>
        </w:rPr>
        <w:t>害、その他心身の不調に伴う通院などに利用できる特別休暇）制度を導入した。</w:t>
      </w:r>
    </w:p>
    <w:p w14:paraId="760DFEDB" w14:textId="77777777" w:rsidR="00734962" w:rsidRDefault="00734962" w:rsidP="00734962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</w:p>
    <w:p w14:paraId="1A5319A5" w14:textId="670B81B4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【目標３】全社員の時間外・休日労働時間の平均を各月20時間未満とする。</w:t>
      </w:r>
    </w:p>
    <w:p w14:paraId="3DC5A331" w14:textId="325B2C11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56A734B2" w14:textId="0FEBE9D2" w:rsidR="00594A67" w:rsidRPr="00594A67" w:rsidRDefault="00734962" w:rsidP="00734962">
      <w:pPr>
        <w:spacing w:line="276" w:lineRule="auto"/>
        <w:ind w:firstLineChars="200" w:firstLine="508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全社員の時間外・休日労働の平均時間</w:t>
      </w:r>
      <w:r w:rsidR="00C50C74">
        <w:rPr>
          <w:rFonts w:ascii="ＭＳ ゴシック" w:eastAsia="ＭＳ ゴシック" w:hAnsi="ＭＳ ゴシック" w:hint="eastAsia"/>
          <w:kern w:val="0"/>
          <w:sz w:val="24"/>
        </w:rPr>
        <w:t>8.9</w:t>
      </w:r>
      <w:r>
        <w:rPr>
          <w:rFonts w:ascii="ＭＳ ゴシック" w:eastAsia="ＭＳ ゴシック" w:hAnsi="ＭＳ ゴシック" w:hint="eastAsia"/>
          <w:kern w:val="0"/>
          <w:sz w:val="24"/>
        </w:rPr>
        <w:t>時間</w:t>
      </w:r>
      <w:r w:rsidR="00EB5F8E">
        <w:rPr>
          <w:rFonts w:ascii="ＭＳ ゴシック" w:eastAsia="ＭＳ ゴシック" w:hAnsi="ＭＳ ゴシック" w:hint="eastAsia"/>
          <w:kern w:val="0"/>
          <w:sz w:val="24"/>
        </w:rPr>
        <w:t>であった</w:t>
      </w:r>
      <w:r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sectPr w:rsidR="00594A67" w:rsidRPr="00594A67" w:rsidSect="00FD6FE8">
      <w:headerReference w:type="default" r:id="rId12"/>
      <w:pgSz w:w="11906" w:h="16838" w:code="9"/>
      <w:pgMar w:top="1985" w:right="1304" w:bottom="1134" w:left="1304" w:header="851" w:footer="567" w:gutter="0"/>
      <w:cols w:space="425"/>
      <w:docGrid w:type="linesAndChars" w:linePitch="37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7FBB" w14:textId="77777777" w:rsidR="00901032" w:rsidRDefault="00901032">
      <w:r>
        <w:separator/>
      </w:r>
    </w:p>
  </w:endnote>
  <w:endnote w:type="continuationSeparator" w:id="0">
    <w:p w14:paraId="10F7E9F4" w14:textId="77777777" w:rsidR="00901032" w:rsidRDefault="0090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C20F" w14:textId="77777777" w:rsidR="00901032" w:rsidRDefault="00901032">
      <w:r>
        <w:separator/>
      </w:r>
    </w:p>
  </w:footnote>
  <w:footnote w:type="continuationSeparator" w:id="0">
    <w:p w14:paraId="239F6423" w14:textId="77777777" w:rsidR="00901032" w:rsidRDefault="00901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DB89" w14:textId="77777777" w:rsidR="009B24F2" w:rsidRDefault="009B24F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A207F"/>
    <w:multiLevelType w:val="hybridMultilevel"/>
    <w:tmpl w:val="25B2A4C8"/>
    <w:lvl w:ilvl="0" w:tplc="85B4B194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22F13D9E"/>
    <w:multiLevelType w:val="hybridMultilevel"/>
    <w:tmpl w:val="4F363C16"/>
    <w:lvl w:ilvl="0" w:tplc="D68A0344">
      <w:start w:val="1"/>
      <w:numFmt w:val="bullet"/>
      <w:lvlText w:val=""/>
      <w:lvlJc w:val="left"/>
      <w:pPr>
        <w:ind w:left="1355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5" w:hanging="420"/>
      </w:pPr>
      <w:rPr>
        <w:rFonts w:ascii="Wingdings" w:hAnsi="Wingdings" w:hint="default"/>
      </w:rPr>
    </w:lvl>
  </w:abstractNum>
  <w:abstractNum w:abstractNumId="2" w15:restartNumberingAfterBreak="0">
    <w:nsid w:val="3033562C"/>
    <w:multiLevelType w:val="hybridMultilevel"/>
    <w:tmpl w:val="A0FA28D4"/>
    <w:lvl w:ilvl="0" w:tplc="0CDCC492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3" w15:restartNumberingAfterBreak="0">
    <w:nsid w:val="39B46977"/>
    <w:multiLevelType w:val="hybridMultilevel"/>
    <w:tmpl w:val="191A3B1C"/>
    <w:lvl w:ilvl="0" w:tplc="669ABECC">
      <w:start w:val="1"/>
      <w:numFmt w:val="decimalEnclosedCircle"/>
      <w:lvlText w:val="%1"/>
      <w:lvlJc w:val="left"/>
      <w:pPr>
        <w:ind w:left="11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7" w:tentative="1">
      <w:start w:val="1"/>
      <w:numFmt w:val="aiueoFullWidth"/>
      <w:lvlText w:val="(%5)"/>
      <w:lvlJc w:val="left"/>
      <w:pPr>
        <w:ind w:left="28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7" w:tentative="1">
      <w:start w:val="1"/>
      <w:numFmt w:val="aiueoFullWidth"/>
      <w:lvlText w:val="(%8)"/>
      <w:lvlJc w:val="left"/>
      <w:pPr>
        <w:ind w:left="41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20"/>
      </w:pPr>
    </w:lvl>
  </w:abstractNum>
  <w:abstractNum w:abstractNumId="4" w15:restartNumberingAfterBreak="0">
    <w:nsid w:val="3B184892"/>
    <w:multiLevelType w:val="hybridMultilevel"/>
    <w:tmpl w:val="743EC9D2"/>
    <w:lvl w:ilvl="0" w:tplc="28C80BE4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5" w15:restartNumberingAfterBreak="0">
    <w:nsid w:val="44FF1FA4"/>
    <w:multiLevelType w:val="hybridMultilevel"/>
    <w:tmpl w:val="E37216C2"/>
    <w:lvl w:ilvl="0" w:tplc="E936563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6" w15:restartNumberingAfterBreak="0">
    <w:nsid w:val="472B0FA0"/>
    <w:multiLevelType w:val="hybridMultilevel"/>
    <w:tmpl w:val="16C61430"/>
    <w:lvl w:ilvl="0" w:tplc="F9BAE5D0">
      <w:start w:val="1"/>
      <w:numFmt w:val="decimalEnclosedCircle"/>
      <w:lvlText w:val="%1"/>
      <w:lvlJc w:val="left"/>
      <w:pPr>
        <w:ind w:left="11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7" w:tentative="1">
      <w:start w:val="1"/>
      <w:numFmt w:val="aiueoFullWidth"/>
      <w:lvlText w:val="(%5)"/>
      <w:lvlJc w:val="left"/>
      <w:pPr>
        <w:ind w:left="28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7" w:tentative="1">
      <w:start w:val="1"/>
      <w:numFmt w:val="aiueoFullWidth"/>
      <w:lvlText w:val="(%8)"/>
      <w:lvlJc w:val="left"/>
      <w:pPr>
        <w:ind w:left="41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20"/>
      </w:pPr>
    </w:lvl>
  </w:abstractNum>
  <w:abstractNum w:abstractNumId="7" w15:restartNumberingAfterBreak="0">
    <w:nsid w:val="47EE2C4B"/>
    <w:multiLevelType w:val="hybridMultilevel"/>
    <w:tmpl w:val="C16A70BC"/>
    <w:lvl w:ilvl="0" w:tplc="D68A0344">
      <w:start w:val="1"/>
      <w:numFmt w:val="bullet"/>
      <w:lvlText w:val=""/>
      <w:lvlJc w:val="left"/>
      <w:pPr>
        <w:ind w:left="1355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5" w:hanging="420"/>
      </w:pPr>
      <w:rPr>
        <w:rFonts w:ascii="Wingdings" w:hAnsi="Wingdings" w:hint="default"/>
      </w:rPr>
    </w:lvl>
  </w:abstractNum>
  <w:abstractNum w:abstractNumId="8" w15:restartNumberingAfterBreak="0">
    <w:nsid w:val="589A5B1D"/>
    <w:multiLevelType w:val="hybridMultilevel"/>
    <w:tmpl w:val="005648B4"/>
    <w:lvl w:ilvl="0" w:tplc="ED7AF386">
      <w:start w:val="1"/>
      <w:numFmt w:val="decimalEnclosedCircle"/>
      <w:lvlText w:val="%1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40"/>
      </w:pPr>
    </w:lvl>
    <w:lvl w:ilvl="3" w:tplc="0409000F" w:tentative="1">
      <w:start w:val="1"/>
      <w:numFmt w:val="decimal"/>
      <w:lvlText w:val="%4."/>
      <w:lvlJc w:val="left"/>
      <w:pPr>
        <w:ind w:left="2268" w:hanging="440"/>
      </w:pPr>
    </w:lvl>
    <w:lvl w:ilvl="4" w:tplc="04090017" w:tentative="1">
      <w:start w:val="1"/>
      <w:numFmt w:val="aiueoFullWidth"/>
      <w:lvlText w:val="(%5)"/>
      <w:lvlJc w:val="left"/>
      <w:pPr>
        <w:ind w:left="27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40"/>
      </w:pPr>
    </w:lvl>
    <w:lvl w:ilvl="6" w:tplc="0409000F" w:tentative="1">
      <w:start w:val="1"/>
      <w:numFmt w:val="decimal"/>
      <w:lvlText w:val="%7."/>
      <w:lvlJc w:val="left"/>
      <w:pPr>
        <w:ind w:left="3588" w:hanging="440"/>
      </w:pPr>
    </w:lvl>
    <w:lvl w:ilvl="7" w:tplc="04090017" w:tentative="1">
      <w:start w:val="1"/>
      <w:numFmt w:val="aiueoFullWidth"/>
      <w:lvlText w:val="(%8)"/>
      <w:lvlJc w:val="left"/>
      <w:pPr>
        <w:ind w:left="40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8" w:hanging="440"/>
      </w:pPr>
    </w:lvl>
  </w:abstractNum>
  <w:abstractNum w:abstractNumId="9" w15:restartNumberingAfterBreak="0">
    <w:nsid w:val="5FD23642"/>
    <w:multiLevelType w:val="hybridMultilevel"/>
    <w:tmpl w:val="B2304DAA"/>
    <w:lvl w:ilvl="0" w:tplc="8C400CC6">
      <w:start w:val="2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04217">
    <w:abstractNumId w:val="7"/>
  </w:num>
  <w:num w:numId="2" w16cid:durableId="1534732462">
    <w:abstractNumId w:val="1"/>
  </w:num>
  <w:num w:numId="3" w16cid:durableId="1853495906">
    <w:abstractNumId w:val="6"/>
  </w:num>
  <w:num w:numId="4" w16cid:durableId="1282878983">
    <w:abstractNumId w:val="3"/>
  </w:num>
  <w:num w:numId="5" w16cid:durableId="1422023673">
    <w:abstractNumId w:val="5"/>
  </w:num>
  <w:num w:numId="6" w16cid:durableId="1413894173">
    <w:abstractNumId w:val="0"/>
  </w:num>
  <w:num w:numId="7" w16cid:durableId="1748184931">
    <w:abstractNumId w:val="4"/>
  </w:num>
  <w:num w:numId="8" w16cid:durableId="1892838656">
    <w:abstractNumId w:val="2"/>
  </w:num>
  <w:num w:numId="9" w16cid:durableId="1387416944">
    <w:abstractNumId w:val="8"/>
  </w:num>
  <w:num w:numId="10" w16cid:durableId="1391265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5B4"/>
    <w:rsid w:val="00000AFE"/>
    <w:rsid w:val="000038A3"/>
    <w:rsid w:val="000079FB"/>
    <w:rsid w:val="00012E05"/>
    <w:rsid w:val="00024006"/>
    <w:rsid w:val="00030C92"/>
    <w:rsid w:val="0003669A"/>
    <w:rsid w:val="00040307"/>
    <w:rsid w:val="00050B6D"/>
    <w:rsid w:val="00063307"/>
    <w:rsid w:val="0006373D"/>
    <w:rsid w:val="00067019"/>
    <w:rsid w:val="00072C4B"/>
    <w:rsid w:val="00086468"/>
    <w:rsid w:val="0008799A"/>
    <w:rsid w:val="000B528E"/>
    <w:rsid w:val="000B6E01"/>
    <w:rsid w:val="000C746A"/>
    <w:rsid w:val="000D1142"/>
    <w:rsid w:val="000E1CB1"/>
    <w:rsid w:val="000E35B4"/>
    <w:rsid w:val="000E4C46"/>
    <w:rsid w:val="0010032A"/>
    <w:rsid w:val="0011589B"/>
    <w:rsid w:val="0012455E"/>
    <w:rsid w:val="00125CE5"/>
    <w:rsid w:val="00142FBA"/>
    <w:rsid w:val="00147F63"/>
    <w:rsid w:val="00170677"/>
    <w:rsid w:val="00177F5D"/>
    <w:rsid w:val="00194ACE"/>
    <w:rsid w:val="001A2092"/>
    <w:rsid w:val="001A5E1C"/>
    <w:rsid w:val="001B459E"/>
    <w:rsid w:val="001C298B"/>
    <w:rsid w:val="001C6986"/>
    <w:rsid w:val="001D09B2"/>
    <w:rsid w:val="001D60A4"/>
    <w:rsid w:val="001D76F9"/>
    <w:rsid w:val="001E26E4"/>
    <w:rsid w:val="001E3DDE"/>
    <w:rsid w:val="001E6FB7"/>
    <w:rsid w:val="001E7A99"/>
    <w:rsid w:val="001F0E63"/>
    <w:rsid w:val="001F6795"/>
    <w:rsid w:val="00221431"/>
    <w:rsid w:val="002225D2"/>
    <w:rsid w:val="00222E0E"/>
    <w:rsid w:val="002366A9"/>
    <w:rsid w:val="00240434"/>
    <w:rsid w:val="00247DB8"/>
    <w:rsid w:val="002535B4"/>
    <w:rsid w:val="00262558"/>
    <w:rsid w:val="0026602B"/>
    <w:rsid w:val="00267D4A"/>
    <w:rsid w:val="002733D4"/>
    <w:rsid w:val="00276268"/>
    <w:rsid w:val="00276A15"/>
    <w:rsid w:val="00276ED1"/>
    <w:rsid w:val="002801C0"/>
    <w:rsid w:val="00283F96"/>
    <w:rsid w:val="00286087"/>
    <w:rsid w:val="002869EF"/>
    <w:rsid w:val="00295A91"/>
    <w:rsid w:val="002A20D2"/>
    <w:rsid w:val="002A2B07"/>
    <w:rsid w:val="002B60CC"/>
    <w:rsid w:val="002B7E1E"/>
    <w:rsid w:val="002D19EA"/>
    <w:rsid w:val="002D2BA5"/>
    <w:rsid w:val="002E349C"/>
    <w:rsid w:val="002E59DB"/>
    <w:rsid w:val="00306960"/>
    <w:rsid w:val="00311AF6"/>
    <w:rsid w:val="00326AF2"/>
    <w:rsid w:val="00327553"/>
    <w:rsid w:val="00341C04"/>
    <w:rsid w:val="00347F8B"/>
    <w:rsid w:val="003512C2"/>
    <w:rsid w:val="00351C89"/>
    <w:rsid w:val="00353222"/>
    <w:rsid w:val="00355970"/>
    <w:rsid w:val="00373DB4"/>
    <w:rsid w:val="0037435D"/>
    <w:rsid w:val="00380B74"/>
    <w:rsid w:val="003853FA"/>
    <w:rsid w:val="003925CE"/>
    <w:rsid w:val="00392E8F"/>
    <w:rsid w:val="0039316B"/>
    <w:rsid w:val="003B5D4E"/>
    <w:rsid w:val="003C5E35"/>
    <w:rsid w:val="003C7A24"/>
    <w:rsid w:val="003D2FE5"/>
    <w:rsid w:val="003D3C15"/>
    <w:rsid w:val="003D5865"/>
    <w:rsid w:val="003E050B"/>
    <w:rsid w:val="003E07C5"/>
    <w:rsid w:val="003E61CB"/>
    <w:rsid w:val="003F53C4"/>
    <w:rsid w:val="003F7D4C"/>
    <w:rsid w:val="004030F4"/>
    <w:rsid w:val="00411B65"/>
    <w:rsid w:val="004129B2"/>
    <w:rsid w:val="00424462"/>
    <w:rsid w:val="004309F9"/>
    <w:rsid w:val="00442E2F"/>
    <w:rsid w:val="00451D1D"/>
    <w:rsid w:val="004622B0"/>
    <w:rsid w:val="00476B32"/>
    <w:rsid w:val="004933F7"/>
    <w:rsid w:val="004A48D8"/>
    <w:rsid w:val="004A6C94"/>
    <w:rsid w:val="004B0EA8"/>
    <w:rsid w:val="004B190D"/>
    <w:rsid w:val="004B32F5"/>
    <w:rsid w:val="004B4056"/>
    <w:rsid w:val="004C468D"/>
    <w:rsid w:val="004D2D82"/>
    <w:rsid w:val="004E326E"/>
    <w:rsid w:val="004E7BFA"/>
    <w:rsid w:val="004F5C36"/>
    <w:rsid w:val="00513D05"/>
    <w:rsid w:val="00515414"/>
    <w:rsid w:val="00517ADA"/>
    <w:rsid w:val="00526353"/>
    <w:rsid w:val="00530184"/>
    <w:rsid w:val="00530204"/>
    <w:rsid w:val="005304DF"/>
    <w:rsid w:val="00554626"/>
    <w:rsid w:val="00560572"/>
    <w:rsid w:val="005825F9"/>
    <w:rsid w:val="00582ACE"/>
    <w:rsid w:val="00584630"/>
    <w:rsid w:val="00586489"/>
    <w:rsid w:val="0058699F"/>
    <w:rsid w:val="00592444"/>
    <w:rsid w:val="00594A67"/>
    <w:rsid w:val="00596C4B"/>
    <w:rsid w:val="005A12C4"/>
    <w:rsid w:val="005B1DF3"/>
    <w:rsid w:val="005B2A85"/>
    <w:rsid w:val="005B662A"/>
    <w:rsid w:val="005C172C"/>
    <w:rsid w:val="005D4708"/>
    <w:rsid w:val="005D6F3B"/>
    <w:rsid w:val="005D7402"/>
    <w:rsid w:val="005F04EB"/>
    <w:rsid w:val="005F509C"/>
    <w:rsid w:val="005F57AC"/>
    <w:rsid w:val="00604700"/>
    <w:rsid w:val="00610B5B"/>
    <w:rsid w:val="00612E81"/>
    <w:rsid w:val="00631CAA"/>
    <w:rsid w:val="006375EC"/>
    <w:rsid w:val="00637AC6"/>
    <w:rsid w:val="00650C30"/>
    <w:rsid w:val="006543B2"/>
    <w:rsid w:val="006616FF"/>
    <w:rsid w:val="00662D9F"/>
    <w:rsid w:val="00664515"/>
    <w:rsid w:val="006659D2"/>
    <w:rsid w:val="00665B8C"/>
    <w:rsid w:val="00665BBA"/>
    <w:rsid w:val="00682614"/>
    <w:rsid w:val="00685C88"/>
    <w:rsid w:val="006958CD"/>
    <w:rsid w:val="00695BC3"/>
    <w:rsid w:val="006977B3"/>
    <w:rsid w:val="00697BB9"/>
    <w:rsid w:val="006A1769"/>
    <w:rsid w:val="006A2D15"/>
    <w:rsid w:val="006A4A7E"/>
    <w:rsid w:val="006B510B"/>
    <w:rsid w:val="006B69F5"/>
    <w:rsid w:val="006B7DCF"/>
    <w:rsid w:val="006D60A2"/>
    <w:rsid w:val="006E6ECF"/>
    <w:rsid w:val="007042AB"/>
    <w:rsid w:val="00704499"/>
    <w:rsid w:val="00713788"/>
    <w:rsid w:val="00716154"/>
    <w:rsid w:val="00723E6C"/>
    <w:rsid w:val="007252D9"/>
    <w:rsid w:val="00734962"/>
    <w:rsid w:val="00742AF4"/>
    <w:rsid w:val="00745904"/>
    <w:rsid w:val="0074713F"/>
    <w:rsid w:val="00751CEF"/>
    <w:rsid w:val="00756721"/>
    <w:rsid w:val="00760062"/>
    <w:rsid w:val="007653BD"/>
    <w:rsid w:val="00765DA0"/>
    <w:rsid w:val="007716E4"/>
    <w:rsid w:val="00782397"/>
    <w:rsid w:val="007B01B0"/>
    <w:rsid w:val="007B3D07"/>
    <w:rsid w:val="007B6783"/>
    <w:rsid w:val="007C31A8"/>
    <w:rsid w:val="007C786E"/>
    <w:rsid w:val="007D5631"/>
    <w:rsid w:val="007D5AF0"/>
    <w:rsid w:val="007F2075"/>
    <w:rsid w:val="008020CA"/>
    <w:rsid w:val="008044D4"/>
    <w:rsid w:val="00814D26"/>
    <w:rsid w:val="00815EDD"/>
    <w:rsid w:val="008232A3"/>
    <w:rsid w:val="00824078"/>
    <w:rsid w:val="008331B7"/>
    <w:rsid w:val="0083673D"/>
    <w:rsid w:val="008413AE"/>
    <w:rsid w:val="00842060"/>
    <w:rsid w:val="00850D43"/>
    <w:rsid w:val="00852892"/>
    <w:rsid w:val="00864B48"/>
    <w:rsid w:val="00870B81"/>
    <w:rsid w:val="00876F9F"/>
    <w:rsid w:val="00877823"/>
    <w:rsid w:val="00893765"/>
    <w:rsid w:val="008948BB"/>
    <w:rsid w:val="00896817"/>
    <w:rsid w:val="008A6F5C"/>
    <w:rsid w:val="008D1DC9"/>
    <w:rsid w:val="008E1469"/>
    <w:rsid w:val="008E4603"/>
    <w:rsid w:val="008E5434"/>
    <w:rsid w:val="008E6CC4"/>
    <w:rsid w:val="008F5891"/>
    <w:rsid w:val="008F6D50"/>
    <w:rsid w:val="008F77B3"/>
    <w:rsid w:val="00901032"/>
    <w:rsid w:val="00905295"/>
    <w:rsid w:val="0091717F"/>
    <w:rsid w:val="009408D2"/>
    <w:rsid w:val="00944CC3"/>
    <w:rsid w:val="00952277"/>
    <w:rsid w:val="00955FE4"/>
    <w:rsid w:val="00967AED"/>
    <w:rsid w:val="00974B4E"/>
    <w:rsid w:val="0099127B"/>
    <w:rsid w:val="009A19F8"/>
    <w:rsid w:val="009A43EC"/>
    <w:rsid w:val="009B24F2"/>
    <w:rsid w:val="009C0F9B"/>
    <w:rsid w:val="009C1760"/>
    <w:rsid w:val="009D5D58"/>
    <w:rsid w:val="009E28F4"/>
    <w:rsid w:val="009E298E"/>
    <w:rsid w:val="009E2E26"/>
    <w:rsid w:val="009E3417"/>
    <w:rsid w:val="00A01308"/>
    <w:rsid w:val="00A10B09"/>
    <w:rsid w:val="00A201CF"/>
    <w:rsid w:val="00A22C09"/>
    <w:rsid w:val="00A33C75"/>
    <w:rsid w:val="00A43397"/>
    <w:rsid w:val="00A446C7"/>
    <w:rsid w:val="00A47538"/>
    <w:rsid w:val="00A53751"/>
    <w:rsid w:val="00A53893"/>
    <w:rsid w:val="00A70BAA"/>
    <w:rsid w:val="00A70CBB"/>
    <w:rsid w:val="00A95D68"/>
    <w:rsid w:val="00AA0BF9"/>
    <w:rsid w:val="00AC048E"/>
    <w:rsid w:val="00AC1A0A"/>
    <w:rsid w:val="00AC4173"/>
    <w:rsid w:val="00AD4B99"/>
    <w:rsid w:val="00AD55C5"/>
    <w:rsid w:val="00AE0231"/>
    <w:rsid w:val="00AF5657"/>
    <w:rsid w:val="00B11CC5"/>
    <w:rsid w:val="00B12612"/>
    <w:rsid w:val="00B1676C"/>
    <w:rsid w:val="00B20A95"/>
    <w:rsid w:val="00B26F0D"/>
    <w:rsid w:val="00B342E4"/>
    <w:rsid w:val="00B35FCB"/>
    <w:rsid w:val="00B4103B"/>
    <w:rsid w:val="00B41412"/>
    <w:rsid w:val="00B41F92"/>
    <w:rsid w:val="00B443EC"/>
    <w:rsid w:val="00B465B3"/>
    <w:rsid w:val="00B46D3D"/>
    <w:rsid w:val="00B46F4F"/>
    <w:rsid w:val="00B5163A"/>
    <w:rsid w:val="00B552B6"/>
    <w:rsid w:val="00B579E8"/>
    <w:rsid w:val="00B80B4F"/>
    <w:rsid w:val="00B8371F"/>
    <w:rsid w:val="00B9425F"/>
    <w:rsid w:val="00BA6D95"/>
    <w:rsid w:val="00BA7197"/>
    <w:rsid w:val="00BB2B38"/>
    <w:rsid w:val="00BB59C3"/>
    <w:rsid w:val="00BD11EA"/>
    <w:rsid w:val="00BE72B3"/>
    <w:rsid w:val="00BE7353"/>
    <w:rsid w:val="00C00E13"/>
    <w:rsid w:val="00C12221"/>
    <w:rsid w:val="00C14E11"/>
    <w:rsid w:val="00C210C2"/>
    <w:rsid w:val="00C241C3"/>
    <w:rsid w:val="00C25D94"/>
    <w:rsid w:val="00C3500D"/>
    <w:rsid w:val="00C40588"/>
    <w:rsid w:val="00C41C16"/>
    <w:rsid w:val="00C50C74"/>
    <w:rsid w:val="00C51B16"/>
    <w:rsid w:val="00C65C03"/>
    <w:rsid w:val="00C75E4F"/>
    <w:rsid w:val="00C7643C"/>
    <w:rsid w:val="00C779EA"/>
    <w:rsid w:val="00C85BE6"/>
    <w:rsid w:val="00C950BC"/>
    <w:rsid w:val="00C95CDF"/>
    <w:rsid w:val="00CA692F"/>
    <w:rsid w:val="00CA6E4A"/>
    <w:rsid w:val="00CA6ECB"/>
    <w:rsid w:val="00CB5409"/>
    <w:rsid w:val="00CC06CA"/>
    <w:rsid w:val="00CD010D"/>
    <w:rsid w:val="00CD064D"/>
    <w:rsid w:val="00CD291C"/>
    <w:rsid w:val="00CF415A"/>
    <w:rsid w:val="00D03E56"/>
    <w:rsid w:val="00D04AB7"/>
    <w:rsid w:val="00D05B33"/>
    <w:rsid w:val="00D24FB9"/>
    <w:rsid w:val="00D41A7A"/>
    <w:rsid w:val="00D43F60"/>
    <w:rsid w:val="00D5705C"/>
    <w:rsid w:val="00D654EC"/>
    <w:rsid w:val="00D721CF"/>
    <w:rsid w:val="00D74DF0"/>
    <w:rsid w:val="00D77985"/>
    <w:rsid w:val="00DA2C14"/>
    <w:rsid w:val="00DA3596"/>
    <w:rsid w:val="00DA3B5B"/>
    <w:rsid w:val="00DA5288"/>
    <w:rsid w:val="00DB14C4"/>
    <w:rsid w:val="00DC0B67"/>
    <w:rsid w:val="00DC2527"/>
    <w:rsid w:val="00DD2207"/>
    <w:rsid w:val="00DE3CFD"/>
    <w:rsid w:val="00DE6303"/>
    <w:rsid w:val="00DE6A69"/>
    <w:rsid w:val="00DE76B8"/>
    <w:rsid w:val="00DF4B72"/>
    <w:rsid w:val="00DF76FB"/>
    <w:rsid w:val="00E003C4"/>
    <w:rsid w:val="00E006D3"/>
    <w:rsid w:val="00E0474E"/>
    <w:rsid w:val="00E1428C"/>
    <w:rsid w:val="00E21410"/>
    <w:rsid w:val="00E255BF"/>
    <w:rsid w:val="00E27D71"/>
    <w:rsid w:val="00E33449"/>
    <w:rsid w:val="00E369F3"/>
    <w:rsid w:val="00E40EF1"/>
    <w:rsid w:val="00E412E7"/>
    <w:rsid w:val="00E43248"/>
    <w:rsid w:val="00E450D2"/>
    <w:rsid w:val="00E5217F"/>
    <w:rsid w:val="00E62FFC"/>
    <w:rsid w:val="00E71B4E"/>
    <w:rsid w:val="00E937A9"/>
    <w:rsid w:val="00EA44B0"/>
    <w:rsid w:val="00EB2F76"/>
    <w:rsid w:val="00EB51A3"/>
    <w:rsid w:val="00EB5F8E"/>
    <w:rsid w:val="00EC787F"/>
    <w:rsid w:val="00EE1F97"/>
    <w:rsid w:val="00EF76DD"/>
    <w:rsid w:val="00F05F96"/>
    <w:rsid w:val="00F07FE1"/>
    <w:rsid w:val="00F206E5"/>
    <w:rsid w:val="00F2530D"/>
    <w:rsid w:val="00F30248"/>
    <w:rsid w:val="00F404E5"/>
    <w:rsid w:val="00F502DE"/>
    <w:rsid w:val="00F62BCA"/>
    <w:rsid w:val="00F671A5"/>
    <w:rsid w:val="00F71D6C"/>
    <w:rsid w:val="00F73CE4"/>
    <w:rsid w:val="00F73F77"/>
    <w:rsid w:val="00F82C48"/>
    <w:rsid w:val="00F82EB1"/>
    <w:rsid w:val="00F85240"/>
    <w:rsid w:val="00FA0F4B"/>
    <w:rsid w:val="00FA489E"/>
    <w:rsid w:val="00FC137B"/>
    <w:rsid w:val="00FC3292"/>
    <w:rsid w:val="00FD2BF2"/>
    <w:rsid w:val="00FD6FE8"/>
    <w:rsid w:val="00FE3DC5"/>
    <w:rsid w:val="00FF1DA4"/>
    <w:rsid w:val="00FF6B7A"/>
    <w:rsid w:val="467292AD"/>
    <w:rsid w:val="4F6F6A98"/>
    <w:rsid w:val="50863D2F"/>
    <w:rsid w:val="6667B445"/>
    <w:rsid w:val="6E4177A8"/>
    <w:rsid w:val="6E772299"/>
    <w:rsid w:val="74B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30EB03"/>
  <w15:chartTrackingRefBased/>
  <w15:docId w15:val="{76C48E12-7990-4BEF-8FBD-FDA11647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35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535B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253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535B4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27626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95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5D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jpeg" Type="http://schemas.openxmlformats.org/officeDocument/2006/relationships/image"/><Relationship Id="rId12" Target="header1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f859c19-d74b-42c9-b3bd-4e69eed7c521">
      <UserInfo>
        <DisplayName/>
        <AccountId xsi:nil="true"/>
        <AccountType/>
      </UserInfo>
    </Owner>
    <lcf76f155ced4ddcb4097134ff3c332f xmlns="6f859c19-d74b-42c9-b3bd-4e69eed7c521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FE4936E175694D87DECEC437FB1409" ma:contentTypeVersion="14" ma:contentTypeDescription="新しいドキュメントを作成します。" ma:contentTypeScope="" ma:versionID="833e73b974816d261579639f8cd77802">
  <xsd:schema xmlns:xsd="http://www.w3.org/2001/XMLSchema" xmlns:xs="http://www.w3.org/2001/XMLSchema" xmlns:p="http://schemas.microsoft.com/office/2006/metadata/properties" xmlns:ns2="6f859c19-d74b-42c9-b3bd-4e69eed7c521" xmlns:ns3="c8886e6d-ca38-4783-ac23-8bd097117a79" targetNamespace="http://schemas.microsoft.com/office/2006/metadata/properties" ma:root="true" ma:fieldsID="8ba5e604ea4e15e3c3f5339ee657c239" ns2:_="" ns3:_="">
    <xsd:import namespace="6f859c19-d74b-42c9-b3bd-4e69eed7c521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9c19-d74b-42c9-b3bd-4e69eed7c52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39c73a4-0864-46fd-9e17-66601a1ea091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091958-B7FE-42CC-86AB-205AEF61CB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55A577-446F-48D6-816A-D18D23877575}">
  <ds:schemaRefs>
    <ds:schemaRef ds:uri="http://schemas.microsoft.com/office/2006/metadata/properties"/>
    <ds:schemaRef ds:uri="http://schemas.microsoft.com/office/infopath/2007/PartnerControls"/>
    <ds:schemaRef ds:uri="6f859c19-d74b-42c9-b3bd-4e69eed7c521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6C861B64-92B8-4FF2-8D2C-C0421720FD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FCD1F3-1193-4FA5-BC5B-4999AE76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59c19-d74b-42c9-b3bd-4e69eed7c521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0x010100E5FE4936E175694D87DECEC437FB1409</vt:lpwstr>
  </property>
  <property fmtid="{D5CDD505-2E9C-101B-9397-08002B2CF9AE}" pid="3" name="MediaServiceImageTags">
    <vt:lpwstr/>
  </property>
</Properties>
</file>