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293C" w14:textId="5B90FE1B" w:rsidR="001C3C4B" w:rsidRPr="001C3C4B" w:rsidRDefault="001C3C4B" w:rsidP="001C3C4B">
      <w:pPr>
        <w:jc w:val="center"/>
        <w:rPr>
          <w:rFonts w:ascii="ＭＳ Ｐゴシック" w:eastAsia="ＭＳ Ｐゴシック" w:hAnsi="ＭＳ Ｐゴシック"/>
          <w:noProof/>
          <w:sz w:val="28"/>
          <w:szCs w:val="28"/>
        </w:rPr>
      </w:pPr>
      <w:r w:rsidRPr="001C3C4B">
        <w:rPr>
          <w:rFonts w:ascii="ＭＳ Ｐゴシック" w:eastAsia="ＭＳ Ｐゴシック" w:hAnsi="ＭＳ Ｐゴシック" w:hint="eastAsia"/>
          <w:noProof/>
          <w:sz w:val="28"/>
          <w:szCs w:val="28"/>
        </w:rPr>
        <w:t>池袋</w:t>
      </w:r>
      <w:r w:rsidRPr="001C3C4B">
        <w:rPr>
          <w:rFonts w:ascii="ＭＳ Ｐゴシック" w:eastAsia="ＭＳ Ｐゴシック" w:hAnsi="ＭＳ Ｐゴシック" w:hint="eastAsia"/>
          <w:noProof/>
          <w:sz w:val="28"/>
          <w:szCs w:val="28"/>
        </w:rPr>
        <w:t>労働基準監督</w:t>
      </w:r>
      <w:r w:rsidRPr="001C3C4B">
        <w:rPr>
          <w:rFonts w:ascii="ＭＳ Ｐゴシック" w:eastAsia="ＭＳ Ｐゴシック" w:hAnsi="ＭＳ Ｐゴシック" w:hint="eastAsia"/>
          <w:noProof/>
          <w:sz w:val="28"/>
          <w:szCs w:val="28"/>
        </w:rPr>
        <w:t>署公式キャラクター広報用「ゆるキャラ」</w:t>
      </w:r>
      <w:r w:rsidRPr="001C3C4B">
        <w:rPr>
          <w:rFonts w:ascii="ＭＳ Ｐゴシック" w:eastAsia="ＭＳ Ｐゴシック" w:hAnsi="ＭＳ Ｐゴシック" w:hint="eastAsia"/>
          <w:noProof/>
          <w:sz w:val="28"/>
          <w:szCs w:val="28"/>
        </w:rPr>
        <w:t xml:space="preserve">　使用報告書</w:t>
      </w:r>
    </w:p>
    <w:p w14:paraId="1ABDEC41" w14:textId="77777777" w:rsidR="001C3C4B" w:rsidRDefault="001C3C4B">
      <w:pPr>
        <w:rPr>
          <w:rFonts w:ascii="ＭＳ Ｐゴシック" w:eastAsia="ＭＳ Ｐゴシック" w:hAnsi="ＭＳ Ｐゴシック"/>
          <w:noProof/>
          <w:sz w:val="22"/>
        </w:rPr>
      </w:pPr>
    </w:p>
    <w:p w14:paraId="62B72C02" w14:textId="367AA94E" w:rsidR="008C401B" w:rsidRPr="00F71DC0" w:rsidRDefault="00463987">
      <w:pPr>
        <w:rPr>
          <w:rFonts w:ascii="ＭＳ Ｐゴシック" w:eastAsia="ＭＳ Ｐゴシック" w:hAnsi="ＭＳ Ｐゴシック"/>
          <w:noProof/>
          <w:sz w:val="22"/>
        </w:rPr>
      </w:pPr>
      <w:r w:rsidRPr="00F71DC0">
        <w:rPr>
          <w:rFonts w:ascii="ＭＳ Ｐゴシック" w:eastAsia="ＭＳ Ｐゴシック" w:hAnsi="ＭＳ Ｐゴシック" w:hint="eastAsia"/>
          <w:noProof/>
          <w:sz w:val="22"/>
        </w:rPr>
        <w:t>池袋労働基準監督署あて（</w:t>
      </w:r>
      <w:hyperlink r:id="rId5" w:history="1">
        <w:r w:rsidRPr="00F71DC0">
          <w:rPr>
            <w:rStyle w:val="a3"/>
            <w:rFonts w:ascii="ＭＳ Ｐゴシック" w:eastAsia="ＭＳ Ｐゴシック" w:hAnsi="ＭＳ Ｐゴシック"/>
            <w:noProof/>
            <w:sz w:val="22"/>
          </w:rPr>
          <w:t>ikebukuro-kantokusho@mhlw.go.jp</w:t>
        </w:r>
      </w:hyperlink>
      <w:r w:rsidRPr="00F71DC0">
        <w:rPr>
          <w:rFonts w:ascii="ＭＳ Ｐゴシック" w:eastAsia="ＭＳ Ｐゴシック" w:hAnsi="ＭＳ Ｐゴシック" w:hint="eastAsia"/>
          <w:noProof/>
          <w:sz w:val="22"/>
        </w:rPr>
        <w:t>）</w:t>
      </w:r>
    </w:p>
    <w:p w14:paraId="241E2BCE" w14:textId="77777777" w:rsidR="00463987" w:rsidRPr="00F71DC0" w:rsidRDefault="00463987">
      <w:pPr>
        <w:rPr>
          <w:rFonts w:ascii="ＭＳ Ｐゴシック" w:eastAsia="ＭＳ Ｐゴシック" w:hAnsi="ＭＳ Ｐゴシック"/>
          <w:noProof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3987" w:rsidRPr="00F71DC0" w14:paraId="7ED46B48" w14:textId="77777777" w:rsidTr="00463987">
        <w:tc>
          <w:tcPr>
            <w:tcW w:w="4247" w:type="dxa"/>
          </w:tcPr>
          <w:p w14:paraId="278A438A" w14:textId="7E4DC1BF" w:rsidR="00463987" w:rsidRPr="00F71DC0" w:rsidRDefault="00463987" w:rsidP="00463987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F71DC0">
              <w:rPr>
                <w:rFonts w:ascii="ＭＳ Ｐゴシック" w:eastAsia="ＭＳ Ｐゴシック" w:hAnsi="ＭＳ Ｐゴシック" w:hint="eastAsia"/>
                <w:sz w:val="22"/>
              </w:rPr>
              <w:t>使用内容</w:t>
            </w:r>
          </w:p>
          <w:p w14:paraId="04A39DB6" w14:textId="16F840E2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71DC0">
              <w:rPr>
                <w:rFonts w:ascii="ＭＳ Ｐゴシック" w:eastAsia="ＭＳ Ｐゴシック" w:hAnsi="ＭＳ Ｐゴシック" w:hint="eastAsia"/>
                <w:sz w:val="22"/>
              </w:rPr>
              <w:t>・具体的使用状況をお知らせください。</w:t>
            </w:r>
          </w:p>
          <w:p w14:paraId="36CF069B" w14:textId="4CDDDDDD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71DC0">
              <w:rPr>
                <w:rFonts w:ascii="ＭＳ Ｐゴシック" w:eastAsia="ＭＳ Ｐゴシック" w:hAnsi="ＭＳ Ｐゴシック" w:hint="eastAsia"/>
                <w:sz w:val="22"/>
              </w:rPr>
              <w:t>・可能でしたら制作物資資料を添付してください。</w:t>
            </w:r>
          </w:p>
          <w:p w14:paraId="2CB216E2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9330AE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DD96E69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E7FC79B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39ED79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ABC805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3F77B3" w14:textId="77777777" w:rsidR="00463987" w:rsidRPr="00F71DC0" w:rsidRDefault="00463987" w:rsidP="004639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6A068E" w14:textId="5F87FCE5" w:rsidR="00463987" w:rsidRPr="00F71DC0" w:rsidRDefault="00463987" w:rsidP="0046398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247" w:type="dxa"/>
          </w:tcPr>
          <w:p w14:paraId="068A3308" w14:textId="77777777" w:rsidR="00463987" w:rsidRPr="00F71DC0" w:rsidRDefault="0046398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463987" w:rsidRPr="00F71DC0" w14:paraId="293AE894" w14:textId="77777777" w:rsidTr="00463987">
        <w:tc>
          <w:tcPr>
            <w:tcW w:w="4247" w:type="dxa"/>
          </w:tcPr>
          <w:p w14:paraId="208B33EA" w14:textId="175357ED" w:rsidR="00463987" w:rsidRPr="00F71DC0" w:rsidRDefault="00463987" w:rsidP="00463987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F71DC0">
              <w:rPr>
                <w:rFonts w:ascii="ＭＳ Ｐゴシック" w:eastAsia="ＭＳ Ｐゴシック" w:hAnsi="ＭＳ Ｐゴシック" w:hint="eastAsia"/>
                <w:sz w:val="22"/>
              </w:rPr>
              <w:t>使用期間</w:t>
            </w:r>
          </w:p>
          <w:p w14:paraId="6050B285" w14:textId="77777777" w:rsidR="00463987" w:rsidRPr="00F71DC0" w:rsidRDefault="00463987" w:rsidP="00463987">
            <w:pPr>
              <w:pStyle w:val="a6"/>
              <w:ind w:leftChars="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60687F8" w14:textId="77777777" w:rsidR="00463987" w:rsidRPr="00F71DC0" w:rsidRDefault="00463987" w:rsidP="00463987">
            <w:pPr>
              <w:pStyle w:val="a6"/>
              <w:ind w:leftChars="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DAFE2F8" w14:textId="77777777" w:rsidR="00463987" w:rsidRPr="00F71DC0" w:rsidRDefault="00463987" w:rsidP="00463987">
            <w:pPr>
              <w:pStyle w:val="a6"/>
              <w:ind w:leftChars="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6249DE5" w14:textId="24AC130D" w:rsidR="00463987" w:rsidRPr="00F71DC0" w:rsidRDefault="00463987" w:rsidP="0046398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247" w:type="dxa"/>
          </w:tcPr>
          <w:p w14:paraId="35CA3408" w14:textId="77777777" w:rsidR="00463987" w:rsidRPr="00F71DC0" w:rsidRDefault="0046398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14:paraId="295ACC7A" w14:textId="77777777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</w:p>
    <w:p w14:paraId="6E1FFE0B" w14:textId="77777777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</w:p>
    <w:p w14:paraId="33FCCEDC" w14:textId="353F9934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（ご報告者）</w:t>
      </w:r>
    </w:p>
    <w:p w14:paraId="5D607006" w14:textId="6B61CE49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・報告年月日　　　年　　　月　　　日</w:t>
      </w:r>
    </w:p>
    <w:p w14:paraId="33DD811A" w14:textId="77777777" w:rsidR="00463987" w:rsidRPr="00F71DC0" w:rsidRDefault="00463987">
      <w:pPr>
        <w:rPr>
          <w:rFonts w:ascii="ＭＳ Ｐゴシック" w:eastAsia="ＭＳ Ｐゴシック" w:hAnsi="ＭＳ Ｐゴシック" w:hint="eastAsia"/>
          <w:sz w:val="22"/>
        </w:rPr>
      </w:pPr>
    </w:p>
    <w:p w14:paraId="5DB5EDE6" w14:textId="77777777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・お名前</w:t>
      </w:r>
    </w:p>
    <w:p w14:paraId="69363627" w14:textId="77777777" w:rsidR="00463987" w:rsidRPr="00F71DC0" w:rsidRDefault="00463987">
      <w:pPr>
        <w:rPr>
          <w:rFonts w:ascii="ＭＳ Ｐゴシック" w:eastAsia="ＭＳ Ｐゴシック" w:hAnsi="ＭＳ Ｐゴシック" w:hint="eastAsia"/>
          <w:sz w:val="22"/>
        </w:rPr>
      </w:pPr>
    </w:p>
    <w:p w14:paraId="0D96C6A1" w14:textId="3B27B393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・法人の場合、担当者名</w:t>
      </w:r>
    </w:p>
    <w:p w14:paraId="23BD8260" w14:textId="77777777" w:rsidR="00463987" w:rsidRPr="00F71DC0" w:rsidRDefault="00463987">
      <w:pPr>
        <w:rPr>
          <w:rFonts w:ascii="ＭＳ Ｐゴシック" w:eastAsia="ＭＳ Ｐゴシック" w:hAnsi="ＭＳ Ｐゴシック" w:hint="eastAsia"/>
          <w:sz w:val="22"/>
        </w:rPr>
      </w:pPr>
    </w:p>
    <w:p w14:paraId="7BA3BEC9" w14:textId="5B04B5D5" w:rsidR="00463987" w:rsidRPr="00F71DC0" w:rsidRDefault="00463987">
      <w:pPr>
        <w:rPr>
          <w:rFonts w:ascii="ＭＳ Ｐゴシック" w:eastAsia="ＭＳ Ｐゴシック" w:hAnsi="ＭＳ Ｐゴシック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・電話番号</w:t>
      </w:r>
    </w:p>
    <w:p w14:paraId="6FF77E7E" w14:textId="77777777" w:rsidR="00463987" w:rsidRPr="00F71DC0" w:rsidRDefault="00463987">
      <w:pPr>
        <w:rPr>
          <w:rFonts w:ascii="ＭＳ Ｐゴシック" w:eastAsia="ＭＳ Ｐゴシック" w:hAnsi="ＭＳ Ｐゴシック" w:hint="eastAsia"/>
          <w:sz w:val="22"/>
        </w:rPr>
      </w:pPr>
    </w:p>
    <w:p w14:paraId="1F78EF83" w14:textId="06C20B89" w:rsidR="00463987" w:rsidRPr="00F71DC0" w:rsidRDefault="00463987">
      <w:pPr>
        <w:rPr>
          <w:rFonts w:ascii="ＭＳ Ｐゴシック" w:eastAsia="ＭＳ Ｐゴシック" w:hAnsi="ＭＳ Ｐゴシック" w:hint="eastAsia"/>
          <w:sz w:val="22"/>
        </w:rPr>
      </w:pPr>
      <w:r w:rsidRPr="00F71DC0">
        <w:rPr>
          <w:rFonts w:ascii="ＭＳ Ｐゴシック" w:eastAsia="ＭＳ Ｐゴシック" w:hAnsi="ＭＳ Ｐゴシック" w:hint="eastAsia"/>
          <w:sz w:val="22"/>
        </w:rPr>
        <w:t>・メールアドレス</w:t>
      </w:r>
    </w:p>
    <w:sectPr w:rsidR="00463987" w:rsidRPr="00F71DC0" w:rsidSect="00463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817"/>
    <w:multiLevelType w:val="hybridMultilevel"/>
    <w:tmpl w:val="48CE8648"/>
    <w:lvl w:ilvl="0" w:tplc="83803E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374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6E"/>
    <w:rsid w:val="001C3C4B"/>
    <w:rsid w:val="00463987"/>
    <w:rsid w:val="008C401B"/>
    <w:rsid w:val="009F5D6E"/>
    <w:rsid w:val="00D1292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BB398"/>
  <w15:chartTrackingRefBased/>
  <w15:docId w15:val="{A4C51ACC-524C-4E6A-8F7D-4E900B7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9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398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6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3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ikebukuro-kantokusho@mhlw.go.jp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78B8E69B37BD4AA575126283A86BB3" ma:contentTypeVersion="14" ma:contentTypeDescription="新しいドキュメントを作成します。" ma:contentTypeScope="" ma:versionID="1474165fd3838c147354a2ece8f8bd1a">
  <xsd:schema xmlns:xsd="http://www.w3.org/2001/XMLSchema" xmlns:xs="http://www.w3.org/2001/XMLSchema" xmlns:p="http://schemas.microsoft.com/office/2006/metadata/properties" xmlns:ns2="f16a73fa-f483-477c-bd5d-b2ef07b22963" xmlns:ns3="5d97817f-4418-4126-80a6-5cc4da4a022f" targetNamespace="http://schemas.microsoft.com/office/2006/metadata/properties" ma:root="true" ma:fieldsID="151e1fed4ba1fbda1b50b9aea7327535" ns2:_="" ns3:_="">
    <xsd:import namespace="f16a73fa-f483-477c-bd5d-b2ef07b22963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73fa-f483-477c-bd5d-b2ef07b229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38017-8255-4e9c-af83-725cb7893d0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16a73fa-f483-477c-bd5d-b2ef07b22963">
      <UserInfo>
        <DisplayName/>
        <AccountId xsi:nil="true"/>
        <AccountType/>
      </UserInfo>
    </Owner>
    <lcf76f155ced4ddcb4097134ff3c332f xmlns="f16a73fa-f483-477c-bd5d-b2ef07b22963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8BEF6316-A905-46B4-8D12-A6B52C2E7689}"/>
</file>

<file path=customXml/itemProps2.xml><?xml version="1.0" encoding="utf-8"?>
<ds:datastoreItem xmlns:ds="http://schemas.openxmlformats.org/officeDocument/2006/customXml" ds:itemID="{8253DE0A-2424-405B-9D94-11DCCE5FEDF2}"/>
</file>

<file path=customXml/itemProps3.xml><?xml version="1.0" encoding="utf-8"?>
<ds:datastoreItem xmlns:ds="http://schemas.openxmlformats.org/officeDocument/2006/customXml" ds:itemID="{DFD87843-A9AA-4589-BEBA-C01726DA8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0x010100BF78B8E69B37BD4AA575126283A86BB3</vt:lpwstr>
  </property>
</Properties>
</file>