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42F23" w14:textId="1FDCCABD" w:rsidR="00BE58E5" w:rsidRDefault="00604839">
      <w:r>
        <w:rPr>
          <w:noProof/>
        </w:rPr>
        <mc:AlternateContent>
          <mc:Choice Requires="wps">
            <w:drawing>
              <wp:anchor distT="0" distB="0" distL="114300" distR="114300" simplePos="0" relativeHeight="251659264" behindDoc="0" locked="0" layoutInCell="1" allowOverlap="1" wp14:anchorId="71F5C228" wp14:editId="745A6AC1">
                <wp:simplePos x="0" y="0"/>
                <wp:positionH relativeFrom="column">
                  <wp:posOffset>4342765</wp:posOffset>
                </wp:positionH>
                <wp:positionV relativeFrom="paragraph">
                  <wp:posOffset>-523875</wp:posOffset>
                </wp:positionV>
                <wp:extent cx="1562100" cy="3429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1562100" cy="342900"/>
                        </a:xfrm>
                        <a:prstGeom prst="rect">
                          <a:avLst/>
                        </a:prstGeom>
                        <a:noFill/>
                        <a:ln w="6350">
                          <a:noFill/>
                        </a:ln>
                      </wps:spPr>
                      <wps:txbx>
                        <w:txbxContent>
                          <w:p w14:paraId="77019D89" w14:textId="369A6C03" w:rsidR="00604839" w:rsidRDefault="00604839">
                            <w:r>
                              <w:rPr>
                                <w:rFonts w:hint="eastAsia"/>
                              </w:rPr>
                              <w:t>入札</w:t>
                            </w:r>
                            <w:r>
                              <w:t>説明書別添３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F5C228" id="_x0000_t202" coordsize="21600,21600" o:spt="202" path="m,l,21600r21600,l21600,xe">
                <v:stroke joinstyle="miter"/>
                <v:path gradientshapeok="t" o:connecttype="rect"/>
              </v:shapetype>
              <v:shape id="テキスト ボックス 1" o:spid="_x0000_s1026" type="#_x0000_t202" style="position:absolute;left:0;text-align:left;margin-left:341.95pt;margin-top:-41.25pt;width:123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" filled="f" stroked="f" strokeweight=".5pt">
                <v:textbox>
                  <w:txbxContent>
                    <w:p w14:paraId="77019D89" w14:textId="369A6C03" w:rsidR="00604839" w:rsidRDefault="00604839">
                      <w:r>
                        <w:rPr>
                          <w:rFonts w:hint="eastAsia"/>
                        </w:rPr>
                        <w:t>入札</w:t>
                      </w:r>
                      <w:r>
                        <w:t>説明書別添３</w:t>
                      </w:r>
                    </w:p>
                  </w:txbxContent>
                </v:textbox>
              </v:shape>
            </w:pict>
          </mc:Fallback>
        </mc:AlternateContent>
      </w:r>
    </w:p>
    <w:p w14:paraId="067B7218" w14:textId="77777777" w:rsidR="00204BA4" w:rsidRDefault="008D2F4E" w:rsidP="00204BA4">
      <w:pPr>
        <w:jc w:val="center"/>
      </w:pPr>
      <w:r>
        <w:rPr>
          <w:rFonts w:hint="eastAsia"/>
        </w:rPr>
        <w:t>「</w:t>
      </w:r>
      <w:r w:rsidRPr="008D2F4E">
        <w:rPr>
          <w:rFonts w:hint="eastAsia"/>
        </w:rPr>
        <w:t>令和７年度中高年世代活躍応援プロジェクト</w:t>
      </w:r>
      <w:r w:rsidR="0062478D">
        <w:rPr>
          <w:rFonts w:hint="eastAsia"/>
        </w:rPr>
        <w:t>」</w:t>
      </w:r>
    </w:p>
    <w:p w14:paraId="1D1C9854" w14:textId="1576B7F2" w:rsidR="00BE58E5" w:rsidRDefault="00BE58E5" w:rsidP="00204BA4">
      <w:pPr>
        <w:jc w:val="center"/>
      </w:pPr>
      <w:r>
        <w:rPr>
          <w:rFonts w:hint="eastAsia"/>
        </w:rPr>
        <w:t>に係る提案書作成要領</w:t>
      </w:r>
    </w:p>
    <w:p w14:paraId="6D0C8F8D" w14:textId="77777777" w:rsidR="00BE58E5" w:rsidRDefault="00BE58E5"/>
    <w:p w14:paraId="15EC078A" w14:textId="77777777" w:rsidR="00BE58E5" w:rsidRPr="00C131F4" w:rsidRDefault="00BE58E5"/>
    <w:p w14:paraId="1AEA0197" w14:textId="77777777" w:rsidR="00BE58E5" w:rsidRDefault="00BE58E5">
      <w:r>
        <w:rPr>
          <w:rFonts w:hint="eastAsia"/>
        </w:rPr>
        <w:t>１　提案書等の提出書類及び提出期限等</w:t>
      </w:r>
    </w:p>
    <w:p w14:paraId="1E4BCA23" w14:textId="77777777" w:rsidR="00BE58E5" w:rsidRDefault="00BE58E5">
      <w:r>
        <w:rPr>
          <w:rFonts w:hint="eastAsia"/>
        </w:rPr>
        <w:t>（１）提出書類</w:t>
      </w:r>
    </w:p>
    <w:p w14:paraId="0DA4736D" w14:textId="77F1E1F7" w:rsidR="00BE58E5" w:rsidRDefault="00BE58E5" w:rsidP="008D2F4E">
      <w:pPr>
        <w:ind w:left="720" w:hangingChars="300" w:hanging="720"/>
      </w:pPr>
      <w:r>
        <w:rPr>
          <w:rFonts w:hint="eastAsia"/>
        </w:rPr>
        <w:t xml:space="preserve">　　</w:t>
      </w:r>
      <w:r w:rsidR="00B053A2">
        <w:rPr>
          <w:rFonts w:hint="eastAsia"/>
        </w:rPr>
        <w:t>ア</w:t>
      </w:r>
      <w:r>
        <w:rPr>
          <w:rFonts w:hint="eastAsia"/>
        </w:rPr>
        <w:t xml:space="preserve">　</w:t>
      </w:r>
      <w:r w:rsidR="00204BA4">
        <w:rPr>
          <w:rFonts w:hint="eastAsia"/>
        </w:rPr>
        <w:t>「</w:t>
      </w:r>
      <w:r w:rsidR="008D2F4E" w:rsidRPr="008D2F4E">
        <w:rPr>
          <w:rFonts w:hint="eastAsia"/>
        </w:rPr>
        <w:t>令和７年度中高年世代活躍応援プロジェクト</w:t>
      </w:r>
      <w:r>
        <w:rPr>
          <w:rFonts w:hint="eastAsia"/>
        </w:rPr>
        <w:t>」に係る提案書</w:t>
      </w:r>
    </w:p>
    <w:p w14:paraId="78ECCD5F" w14:textId="5563D938" w:rsidR="00BE58E5" w:rsidRDefault="00BE58E5">
      <w:r>
        <w:rPr>
          <w:rFonts w:hint="eastAsia"/>
        </w:rPr>
        <w:t xml:space="preserve">　　</w:t>
      </w:r>
      <w:r w:rsidR="00B053A2">
        <w:rPr>
          <w:rFonts w:hint="eastAsia"/>
        </w:rPr>
        <w:t>イ</w:t>
      </w:r>
      <w:r>
        <w:rPr>
          <w:rFonts w:hint="eastAsia"/>
        </w:rPr>
        <w:t xml:space="preserve">　提出者の概要（会社概要等）が分かる資料</w:t>
      </w:r>
    </w:p>
    <w:p w14:paraId="2F8FBF3B" w14:textId="729126D0" w:rsidR="00BE58E5" w:rsidRDefault="00BE58E5">
      <w:r>
        <w:rPr>
          <w:rFonts w:hint="eastAsia"/>
        </w:rPr>
        <w:t xml:space="preserve">　　</w:t>
      </w:r>
      <w:r w:rsidR="00B053A2">
        <w:rPr>
          <w:rFonts w:hint="eastAsia"/>
        </w:rPr>
        <w:t>ウ</w:t>
      </w:r>
      <w:r>
        <w:rPr>
          <w:rFonts w:hint="eastAsia"/>
        </w:rPr>
        <w:t xml:space="preserve">　提案書の記載内容に連動する資料</w:t>
      </w:r>
    </w:p>
    <w:p w14:paraId="38A80EE1" w14:textId="77777777" w:rsidR="00BE58E5" w:rsidRDefault="00BE58E5"/>
    <w:p w14:paraId="224F9C6A" w14:textId="77777777" w:rsidR="00BE58E5" w:rsidRPr="00FE6904" w:rsidRDefault="00BE58E5">
      <w:r>
        <w:rPr>
          <w:rFonts w:hint="eastAsia"/>
        </w:rPr>
        <w:t>（２）提出期限</w:t>
      </w:r>
    </w:p>
    <w:p w14:paraId="63305DB5" w14:textId="73233EDA" w:rsidR="00BE58E5" w:rsidRPr="00FE6904" w:rsidRDefault="00C131F4">
      <w:r w:rsidRPr="00FE6904">
        <w:rPr>
          <w:rFonts w:hint="eastAsia"/>
        </w:rPr>
        <w:t xml:space="preserve">　　　令和</w:t>
      </w:r>
      <w:r w:rsidR="008D2F4E" w:rsidRPr="00FE6904">
        <w:rPr>
          <w:rFonts w:hint="eastAsia"/>
        </w:rPr>
        <w:t>７</w:t>
      </w:r>
      <w:r w:rsidR="00204BA4" w:rsidRPr="00FE6904">
        <w:rPr>
          <w:rFonts w:hint="eastAsia"/>
        </w:rPr>
        <w:t>年４</w:t>
      </w:r>
      <w:r w:rsidR="00BE58E5" w:rsidRPr="00FE6904">
        <w:rPr>
          <w:rFonts w:hint="eastAsia"/>
        </w:rPr>
        <w:t>月</w:t>
      </w:r>
      <w:r w:rsidR="00204BA4" w:rsidRPr="00FE6904">
        <w:rPr>
          <w:rFonts w:hint="eastAsia"/>
        </w:rPr>
        <w:t>１０</w:t>
      </w:r>
      <w:r w:rsidR="00BE58E5" w:rsidRPr="00FE6904">
        <w:rPr>
          <w:rFonts w:hint="eastAsia"/>
        </w:rPr>
        <w:t>日（</w:t>
      </w:r>
      <w:r w:rsidR="00204BA4" w:rsidRPr="00FE6904">
        <w:rPr>
          <w:rFonts w:hint="eastAsia"/>
        </w:rPr>
        <w:t>木</w:t>
      </w:r>
      <w:r w:rsidR="00BE58E5" w:rsidRPr="00FE6904">
        <w:rPr>
          <w:rFonts w:hint="eastAsia"/>
        </w:rPr>
        <w:t>）</w:t>
      </w:r>
      <w:r w:rsidR="008D2662" w:rsidRPr="00FE6904">
        <w:rPr>
          <w:rFonts w:hint="eastAsia"/>
        </w:rPr>
        <w:t>１７時</w:t>
      </w:r>
    </w:p>
    <w:p w14:paraId="5187C25E" w14:textId="77777777" w:rsidR="00BE58E5" w:rsidRPr="00FE6904" w:rsidRDefault="00BE58E5"/>
    <w:p w14:paraId="60387347" w14:textId="77777777" w:rsidR="00BE58E5" w:rsidRPr="00FE6904" w:rsidRDefault="00BE58E5">
      <w:r w:rsidRPr="00FE6904">
        <w:rPr>
          <w:rFonts w:hint="eastAsia"/>
        </w:rPr>
        <w:t>（３）提出部数</w:t>
      </w:r>
    </w:p>
    <w:p w14:paraId="70AB508B" w14:textId="36E1892B" w:rsidR="00BE58E5" w:rsidRPr="00FE6904" w:rsidRDefault="00BE58E5" w:rsidP="00BE58E5">
      <w:pPr>
        <w:ind w:left="480" w:hangingChars="200" w:hanging="480"/>
      </w:pPr>
      <w:r w:rsidRPr="00FE6904">
        <w:rPr>
          <w:rFonts w:hint="eastAsia"/>
        </w:rPr>
        <w:t xml:space="preserve">　　　上記（１）</w:t>
      </w:r>
      <w:r w:rsidR="00B053A2" w:rsidRPr="00FE6904">
        <w:rPr>
          <w:rFonts w:hint="eastAsia"/>
        </w:rPr>
        <w:t>ア</w:t>
      </w:r>
      <w:r w:rsidRPr="00FE6904">
        <w:rPr>
          <w:rFonts w:hint="eastAsia"/>
        </w:rPr>
        <w:t>～</w:t>
      </w:r>
      <w:r w:rsidR="00B053A2" w:rsidRPr="00FE6904">
        <w:rPr>
          <w:rFonts w:hint="eastAsia"/>
        </w:rPr>
        <w:t>ウ</w:t>
      </w:r>
      <w:r w:rsidRPr="00FE6904">
        <w:rPr>
          <w:rFonts w:hint="eastAsia"/>
        </w:rPr>
        <w:t>の資料について、それぞれ原本１部、写し</w:t>
      </w:r>
      <w:r w:rsidR="008D2F4E" w:rsidRPr="00FE6904">
        <w:rPr>
          <w:rFonts w:hint="eastAsia"/>
        </w:rPr>
        <w:t>８</w:t>
      </w:r>
      <w:r w:rsidRPr="00FE6904">
        <w:rPr>
          <w:rFonts w:hint="eastAsia"/>
        </w:rPr>
        <w:t>部を提出すること。</w:t>
      </w:r>
    </w:p>
    <w:p w14:paraId="1A92CEC3" w14:textId="040E7122" w:rsidR="00BE58E5" w:rsidRPr="00FE6904" w:rsidRDefault="00BE58E5" w:rsidP="000504CE">
      <w:pPr>
        <w:ind w:left="480" w:hangingChars="200" w:hanging="480"/>
      </w:pPr>
      <w:r w:rsidRPr="00FE6904">
        <w:rPr>
          <w:rFonts w:hint="eastAsia"/>
        </w:rPr>
        <w:t xml:space="preserve">　　　なお、写し</w:t>
      </w:r>
      <w:r w:rsidR="008D2F4E" w:rsidRPr="00FE6904">
        <w:rPr>
          <w:rFonts w:hint="eastAsia"/>
        </w:rPr>
        <w:t>８</w:t>
      </w:r>
      <w:r w:rsidRPr="00FE6904">
        <w:rPr>
          <w:rFonts w:hint="eastAsia"/>
        </w:rPr>
        <w:t>部については、会社名や会社のロゴマークをマスキングする等により、会社が特定されないようにした上で提出すること。</w:t>
      </w:r>
    </w:p>
    <w:p w14:paraId="0D12D2F4" w14:textId="77777777" w:rsidR="00BE58E5" w:rsidRPr="00FE6904" w:rsidRDefault="00BE58E5"/>
    <w:p w14:paraId="26339264" w14:textId="77777777" w:rsidR="00BE58E5" w:rsidRPr="00FE6904" w:rsidRDefault="00BE58E5">
      <w:r w:rsidRPr="00FE6904">
        <w:rPr>
          <w:rFonts w:hint="eastAsia"/>
        </w:rPr>
        <w:t>（４）提案書等の提出場所</w:t>
      </w:r>
    </w:p>
    <w:p w14:paraId="67F49E7F" w14:textId="7F18D7B8" w:rsidR="000504CE" w:rsidRPr="00FE6904" w:rsidRDefault="00BE58E5">
      <w:r w:rsidRPr="00FE6904">
        <w:rPr>
          <w:rFonts w:hint="eastAsia"/>
        </w:rPr>
        <w:t xml:space="preserve">　　　〒</w:t>
      </w:r>
      <w:r w:rsidR="00B67A9A" w:rsidRPr="00FE6904">
        <w:rPr>
          <w:rFonts w:hint="eastAsia"/>
        </w:rPr>
        <w:t>５４０－００２８</w:t>
      </w:r>
    </w:p>
    <w:p w14:paraId="2383BF33" w14:textId="1BAA56A2" w:rsidR="00BE58E5" w:rsidRPr="00FE6904" w:rsidRDefault="00B67A9A" w:rsidP="000504CE">
      <w:pPr>
        <w:ind w:firstLineChars="300" w:firstLine="720"/>
      </w:pPr>
      <w:r w:rsidRPr="00FE6904">
        <w:rPr>
          <w:rFonts w:hint="eastAsia"/>
        </w:rPr>
        <w:t>大阪市中央区常盤町１－３－８</w:t>
      </w:r>
      <w:r w:rsidR="000504CE" w:rsidRPr="00FE6904">
        <w:rPr>
          <w:rFonts w:hint="eastAsia"/>
        </w:rPr>
        <w:t xml:space="preserve">　</w:t>
      </w:r>
      <w:r w:rsidRPr="00FE6904">
        <w:rPr>
          <w:rFonts w:hint="eastAsia"/>
        </w:rPr>
        <w:t>中央大通</w:t>
      </w:r>
      <w:r w:rsidRPr="00FE6904">
        <w:rPr>
          <w:rFonts w:hint="eastAsia"/>
        </w:rPr>
        <w:t>FN</w:t>
      </w:r>
      <w:r w:rsidRPr="00FE6904">
        <w:rPr>
          <w:rFonts w:hint="eastAsia"/>
        </w:rPr>
        <w:t>ビル２１階</w:t>
      </w:r>
    </w:p>
    <w:p w14:paraId="104ADC33" w14:textId="7DDF30F1" w:rsidR="00BE58E5" w:rsidRPr="00FE6904" w:rsidRDefault="00BE58E5">
      <w:r w:rsidRPr="00FE6904">
        <w:rPr>
          <w:rFonts w:hint="eastAsia"/>
        </w:rPr>
        <w:t xml:space="preserve">　　　</w:t>
      </w:r>
      <w:r w:rsidR="000504CE" w:rsidRPr="00FE6904">
        <w:rPr>
          <w:rFonts w:hint="eastAsia"/>
        </w:rPr>
        <w:t>大阪</w:t>
      </w:r>
      <w:r w:rsidRPr="00FE6904">
        <w:rPr>
          <w:rFonts w:hint="eastAsia"/>
        </w:rPr>
        <w:t>労働局</w:t>
      </w:r>
      <w:r w:rsidR="00B67A9A" w:rsidRPr="00FE6904">
        <w:rPr>
          <w:rFonts w:hint="eastAsia"/>
        </w:rPr>
        <w:t>職業安定部　訓練課　訓練支援班長</w:t>
      </w:r>
    </w:p>
    <w:p w14:paraId="7A1D7B15" w14:textId="3972731C" w:rsidR="002F5056" w:rsidRPr="00FE6904" w:rsidRDefault="002F5056">
      <w:r w:rsidRPr="00FE6904">
        <w:rPr>
          <w:rFonts w:hint="eastAsia"/>
        </w:rPr>
        <w:t xml:space="preserve">　　　</w:t>
      </w:r>
      <w:r w:rsidR="00B67A9A" w:rsidRPr="00FE6904">
        <w:rPr>
          <w:rFonts w:hint="eastAsia"/>
        </w:rPr>
        <w:t>電話：０６－７６６３－６２４１</w:t>
      </w:r>
    </w:p>
    <w:p w14:paraId="22EE4DBF" w14:textId="77777777" w:rsidR="00BE58E5" w:rsidRPr="00FE6904" w:rsidRDefault="00BE58E5"/>
    <w:p w14:paraId="2B295B39" w14:textId="77777777" w:rsidR="00BE58E5" w:rsidRPr="00FE6904" w:rsidRDefault="00BE58E5">
      <w:r w:rsidRPr="00FE6904">
        <w:rPr>
          <w:rFonts w:hint="eastAsia"/>
        </w:rPr>
        <w:t>（５）提出方法</w:t>
      </w:r>
    </w:p>
    <w:p w14:paraId="6C9D7471" w14:textId="4B297A37" w:rsidR="00BE58E5" w:rsidRPr="00FE6904" w:rsidRDefault="00BE58E5" w:rsidP="000971D9">
      <w:pPr>
        <w:ind w:left="480" w:hangingChars="200" w:hanging="480"/>
      </w:pPr>
      <w:r w:rsidRPr="00FE6904">
        <w:rPr>
          <w:rFonts w:hint="eastAsia"/>
        </w:rPr>
        <w:t xml:space="preserve">　　　</w:t>
      </w:r>
      <w:r w:rsidR="00CA61CB" w:rsidRPr="00FE6904">
        <w:rPr>
          <w:rFonts w:hint="eastAsia"/>
        </w:rPr>
        <w:t>封筒に担当者の氏名及び連絡先を明記して、</w:t>
      </w:r>
      <w:r w:rsidR="000971D9" w:rsidRPr="00FE6904">
        <w:rPr>
          <w:rFonts w:hint="eastAsia"/>
        </w:rPr>
        <w:t>上記（４）</w:t>
      </w:r>
      <w:r w:rsidR="00CA61CB" w:rsidRPr="00FE6904">
        <w:rPr>
          <w:rFonts w:hint="eastAsia"/>
        </w:rPr>
        <w:t>まで提出すること。原則郵送（書留郵便に限る）での提出と</w:t>
      </w:r>
      <w:r w:rsidR="00B078BE" w:rsidRPr="00FE6904">
        <w:rPr>
          <w:rFonts w:hint="eastAsia"/>
        </w:rPr>
        <w:t>し</w:t>
      </w:r>
      <w:r w:rsidR="00EA5844" w:rsidRPr="00FE6904">
        <w:rPr>
          <w:rFonts w:hint="eastAsia"/>
        </w:rPr>
        <w:t>、</w:t>
      </w:r>
      <w:r w:rsidR="00B67A9A" w:rsidRPr="00FE6904">
        <w:rPr>
          <w:rFonts w:hint="eastAsia"/>
        </w:rPr>
        <w:t>令和７年４月１０</w:t>
      </w:r>
      <w:r w:rsidR="00B078BE" w:rsidRPr="00FE6904">
        <w:rPr>
          <w:rFonts w:hint="eastAsia"/>
        </w:rPr>
        <w:t>日</w:t>
      </w:r>
      <w:r w:rsidR="00B67A9A" w:rsidRPr="00FE6904">
        <w:rPr>
          <w:rFonts w:hint="eastAsia"/>
        </w:rPr>
        <w:t>（木</w:t>
      </w:r>
      <w:r w:rsidR="00D9256A" w:rsidRPr="00FE6904">
        <w:rPr>
          <w:rFonts w:hint="eastAsia"/>
        </w:rPr>
        <w:t>）</w:t>
      </w:r>
      <w:r w:rsidR="004C1AF6" w:rsidRPr="00FE6904">
        <w:rPr>
          <w:rFonts w:hint="eastAsia"/>
        </w:rPr>
        <w:t>１７時</w:t>
      </w:r>
      <w:r w:rsidR="000043B7" w:rsidRPr="00FE6904">
        <w:rPr>
          <w:rFonts w:hint="eastAsia"/>
        </w:rPr>
        <w:t>までに到着するように送付しなければならないが</w:t>
      </w:r>
      <w:r w:rsidR="00CA61CB" w:rsidRPr="00FE6904">
        <w:rPr>
          <w:rFonts w:hint="eastAsia"/>
        </w:rPr>
        <w:t>、持参での提出も可とする。（持参の場合は</w:t>
      </w:r>
      <w:r w:rsidR="001C74AB" w:rsidRPr="00FE6904">
        <w:rPr>
          <w:rFonts w:hint="eastAsia"/>
        </w:rPr>
        <w:t>、上記（４）</w:t>
      </w:r>
      <w:r w:rsidR="00EA5844" w:rsidRPr="00FE6904">
        <w:rPr>
          <w:rFonts w:hint="eastAsia"/>
        </w:rPr>
        <w:t>へ</w:t>
      </w:r>
      <w:r w:rsidR="001C74AB" w:rsidRPr="00FE6904">
        <w:rPr>
          <w:rFonts w:hint="eastAsia"/>
        </w:rPr>
        <w:t>事前</w:t>
      </w:r>
      <w:r w:rsidR="00CA61CB" w:rsidRPr="00FE6904">
        <w:rPr>
          <w:rFonts w:hint="eastAsia"/>
        </w:rPr>
        <w:t>連絡</w:t>
      </w:r>
      <w:r w:rsidR="001C74AB" w:rsidRPr="00FE6904">
        <w:rPr>
          <w:rFonts w:hint="eastAsia"/>
        </w:rPr>
        <w:t>必</w:t>
      </w:r>
      <w:r w:rsidR="00CA61CB" w:rsidRPr="00FE6904">
        <w:rPr>
          <w:rFonts w:hint="eastAsia"/>
        </w:rPr>
        <w:t>要</w:t>
      </w:r>
      <w:r w:rsidR="00EA5844" w:rsidRPr="00FE6904">
        <w:rPr>
          <w:rFonts w:hint="eastAsia"/>
        </w:rPr>
        <w:t>。</w:t>
      </w:r>
      <w:r w:rsidR="00CA61CB" w:rsidRPr="00FE6904">
        <w:rPr>
          <w:rFonts w:hint="eastAsia"/>
        </w:rPr>
        <w:t>）</w:t>
      </w:r>
    </w:p>
    <w:p w14:paraId="6F8911FA" w14:textId="77777777" w:rsidR="000971D9" w:rsidRPr="00FE6904" w:rsidRDefault="000971D9" w:rsidP="000971D9">
      <w:pPr>
        <w:ind w:left="480" w:hangingChars="200" w:hanging="480"/>
      </w:pPr>
      <w:r w:rsidRPr="00FE6904">
        <w:rPr>
          <w:rFonts w:hint="eastAsia"/>
        </w:rPr>
        <w:t xml:space="preserve">　　　なお、未着の場合、その責任は参加者に属するものとし、期限内の提出がなかったものとみなすことに留意すること。</w:t>
      </w:r>
    </w:p>
    <w:p w14:paraId="788398A1" w14:textId="77777777" w:rsidR="000971D9" w:rsidRPr="00FE6904" w:rsidRDefault="000971D9" w:rsidP="000971D9">
      <w:pPr>
        <w:ind w:left="480" w:hangingChars="200" w:hanging="480"/>
      </w:pPr>
    </w:p>
    <w:p w14:paraId="6B835F95" w14:textId="77777777" w:rsidR="000971D9" w:rsidRPr="00FE6904" w:rsidRDefault="000971D9" w:rsidP="000971D9">
      <w:pPr>
        <w:ind w:left="480" w:hangingChars="200" w:hanging="480"/>
      </w:pPr>
      <w:r w:rsidRPr="00FE6904">
        <w:rPr>
          <w:rFonts w:hint="eastAsia"/>
        </w:rPr>
        <w:t>（６）提出に当たっての留意事項</w:t>
      </w:r>
    </w:p>
    <w:p w14:paraId="472108ED" w14:textId="5F3F8825" w:rsidR="000504CE" w:rsidRPr="00FE6904" w:rsidRDefault="000971D9" w:rsidP="008B73AA">
      <w:pPr>
        <w:ind w:left="720" w:hangingChars="300" w:hanging="720"/>
      </w:pPr>
      <w:r w:rsidRPr="00FE6904">
        <w:rPr>
          <w:rFonts w:hint="eastAsia"/>
        </w:rPr>
        <w:t xml:space="preserve">　　</w:t>
      </w:r>
      <w:r w:rsidR="00B053A2" w:rsidRPr="00FE6904">
        <w:rPr>
          <w:rFonts w:hint="eastAsia"/>
        </w:rPr>
        <w:t>ア</w:t>
      </w:r>
      <w:r w:rsidRPr="00FE6904">
        <w:rPr>
          <w:rFonts w:hint="eastAsia"/>
        </w:rPr>
        <w:t xml:space="preserve">　</w:t>
      </w:r>
      <w:r w:rsidR="000504CE" w:rsidRPr="00FE6904">
        <w:rPr>
          <w:rFonts w:hint="eastAsia"/>
        </w:rPr>
        <w:t>受付時間は、平日８時３０分から１２時</w:t>
      </w:r>
      <w:r w:rsidR="00ED1955" w:rsidRPr="00FE6904">
        <w:rPr>
          <w:rFonts w:hint="eastAsia"/>
        </w:rPr>
        <w:t>００分、１３時００から１７時１５分までとする。ただし、</w:t>
      </w:r>
      <w:r w:rsidR="00B67A9A" w:rsidRPr="00FE6904">
        <w:rPr>
          <w:rFonts w:hint="eastAsia"/>
        </w:rPr>
        <w:t>令和７年４月１０日（木</w:t>
      </w:r>
      <w:r w:rsidR="000504CE" w:rsidRPr="00FE6904">
        <w:rPr>
          <w:rFonts w:hint="eastAsia"/>
        </w:rPr>
        <w:t>）については、８時</w:t>
      </w:r>
      <w:r w:rsidR="000504CE" w:rsidRPr="00FE6904">
        <w:rPr>
          <w:rFonts w:hint="eastAsia"/>
        </w:rPr>
        <w:lastRenderedPageBreak/>
        <w:t>３０分から</w:t>
      </w:r>
      <w:r w:rsidR="008D2662" w:rsidRPr="00FE6904">
        <w:rPr>
          <w:rFonts w:hint="eastAsia"/>
        </w:rPr>
        <w:t>１７時</w:t>
      </w:r>
      <w:r w:rsidR="000504CE" w:rsidRPr="00FE6904">
        <w:rPr>
          <w:rFonts w:hint="eastAsia"/>
        </w:rPr>
        <w:t>までとする。</w:t>
      </w:r>
    </w:p>
    <w:p w14:paraId="7ACFCABB" w14:textId="55F220FF" w:rsidR="000971D9" w:rsidRPr="00FE6904" w:rsidRDefault="000504CE" w:rsidP="000504CE">
      <w:pPr>
        <w:ind w:leftChars="200" w:left="720" w:hangingChars="100" w:hanging="240"/>
      </w:pPr>
      <w:r w:rsidRPr="00FE6904">
        <w:rPr>
          <w:rFonts w:hint="eastAsia"/>
        </w:rPr>
        <w:t xml:space="preserve">イ　</w:t>
      </w:r>
      <w:r w:rsidR="000971D9" w:rsidRPr="00FE6904">
        <w:rPr>
          <w:rFonts w:hint="eastAsia"/>
        </w:rPr>
        <w:t>提出された提案書類等は、その事由の如何にかかわらず、変更又は取消を行うことができない。また、返還も行わない。</w:t>
      </w:r>
    </w:p>
    <w:p w14:paraId="10A15B7A" w14:textId="62E0D89C" w:rsidR="000971D9" w:rsidRPr="00FE6904" w:rsidRDefault="000971D9" w:rsidP="000971D9">
      <w:pPr>
        <w:ind w:left="480" w:hangingChars="200" w:hanging="480"/>
      </w:pPr>
      <w:r w:rsidRPr="00FE6904">
        <w:rPr>
          <w:rFonts w:hint="eastAsia"/>
        </w:rPr>
        <w:t xml:space="preserve">　　</w:t>
      </w:r>
      <w:r w:rsidR="000504CE" w:rsidRPr="00FE6904">
        <w:rPr>
          <w:rFonts w:hint="eastAsia"/>
        </w:rPr>
        <w:t>ウ</w:t>
      </w:r>
      <w:r w:rsidRPr="00FE6904">
        <w:rPr>
          <w:rFonts w:hint="eastAsia"/>
        </w:rPr>
        <w:t xml:space="preserve">　提出した提案書等は、提出者に無断で使用しない。</w:t>
      </w:r>
    </w:p>
    <w:p w14:paraId="193F0E65" w14:textId="606764AA" w:rsidR="000971D9" w:rsidRPr="00FE6904" w:rsidRDefault="000971D9" w:rsidP="000971D9">
      <w:pPr>
        <w:ind w:left="720" w:hangingChars="300" w:hanging="720"/>
      </w:pPr>
      <w:r w:rsidRPr="00FE6904">
        <w:rPr>
          <w:rFonts w:hint="eastAsia"/>
        </w:rPr>
        <w:t xml:space="preserve">　　</w:t>
      </w:r>
      <w:r w:rsidR="000504CE" w:rsidRPr="00FE6904">
        <w:rPr>
          <w:rFonts w:hint="eastAsia"/>
        </w:rPr>
        <w:t>エ</w:t>
      </w:r>
      <w:r w:rsidRPr="00FE6904">
        <w:rPr>
          <w:rFonts w:hint="eastAsia"/>
        </w:rPr>
        <w:t xml:space="preserve">　特許権、著作権等のあるものを企画案で利用する場合には、事前に権利者の承諾を得ること。</w:t>
      </w:r>
    </w:p>
    <w:p w14:paraId="2317FF93" w14:textId="7F784AB5" w:rsidR="000971D9" w:rsidRPr="00FE6904" w:rsidRDefault="000971D9" w:rsidP="000971D9">
      <w:pPr>
        <w:ind w:left="720" w:hangingChars="300" w:hanging="720"/>
      </w:pPr>
      <w:r w:rsidRPr="00FE6904">
        <w:rPr>
          <w:rFonts w:hint="eastAsia"/>
        </w:rPr>
        <w:t xml:space="preserve">　　</w:t>
      </w:r>
      <w:r w:rsidR="000504CE" w:rsidRPr="00FE6904">
        <w:rPr>
          <w:rFonts w:hint="eastAsia"/>
        </w:rPr>
        <w:t>オ</w:t>
      </w:r>
      <w:r w:rsidRPr="00FE6904">
        <w:rPr>
          <w:rFonts w:hint="eastAsia"/>
        </w:rPr>
        <w:t xml:space="preserve">　採用した企画</w:t>
      </w:r>
      <w:r w:rsidR="000504CE" w:rsidRPr="00FE6904">
        <w:rPr>
          <w:rFonts w:hint="eastAsia"/>
        </w:rPr>
        <w:t>案の版権その他の権利は大阪</w:t>
      </w:r>
      <w:r w:rsidRPr="00FE6904">
        <w:rPr>
          <w:rFonts w:hint="eastAsia"/>
        </w:rPr>
        <w:t>労働局</w:t>
      </w:r>
      <w:r w:rsidR="00415330" w:rsidRPr="00FE6904">
        <w:rPr>
          <w:rFonts w:hint="eastAsia"/>
        </w:rPr>
        <w:t>（以下「労働局」という。）</w:t>
      </w:r>
      <w:r w:rsidRPr="00FE6904">
        <w:rPr>
          <w:rFonts w:hint="eastAsia"/>
        </w:rPr>
        <w:t>に帰属すること。</w:t>
      </w:r>
    </w:p>
    <w:p w14:paraId="6AB47DCC" w14:textId="441D3277" w:rsidR="000971D9" w:rsidRPr="00FE6904" w:rsidRDefault="000971D9" w:rsidP="000971D9">
      <w:pPr>
        <w:ind w:left="720" w:hangingChars="300" w:hanging="720"/>
      </w:pPr>
      <w:r w:rsidRPr="00FE6904">
        <w:rPr>
          <w:rFonts w:hint="eastAsia"/>
        </w:rPr>
        <w:t xml:space="preserve">　　</w:t>
      </w:r>
      <w:r w:rsidR="000504CE" w:rsidRPr="00FE6904">
        <w:rPr>
          <w:rFonts w:hint="eastAsia"/>
        </w:rPr>
        <w:t>カ</w:t>
      </w:r>
      <w:r w:rsidRPr="00FE6904">
        <w:rPr>
          <w:rFonts w:hint="eastAsia"/>
        </w:rPr>
        <w:t xml:space="preserve">　一者当たり１件の企画を限度とし、１件を超えて申込みを行った場合は全てを無効とする。</w:t>
      </w:r>
    </w:p>
    <w:p w14:paraId="294ADB52" w14:textId="5BA80A0E" w:rsidR="000971D9" w:rsidRPr="00FE6904" w:rsidRDefault="000971D9" w:rsidP="000971D9">
      <w:pPr>
        <w:ind w:left="720" w:hangingChars="300" w:hanging="720"/>
      </w:pPr>
      <w:r w:rsidRPr="00FE6904">
        <w:rPr>
          <w:rFonts w:hint="eastAsia"/>
        </w:rPr>
        <w:t xml:space="preserve">　　</w:t>
      </w:r>
      <w:r w:rsidR="000504CE" w:rsidRPr="00FE6904">
        <w:rPr>
          <w:rFonts w:hint="eastAsia"/>
        </w:rPr>
        <w:t>キ</w:t>
      </w:r>
      <w:r w:rsidRPr="00FE6904">
        <w:rPr>
          <w:rFonts w:hint="eastAsia"/>
        </w:rPr>
        <w:t xml:space="preserve">　虚偽の記載をした提案書等は無効とする。</w:t>
      </w:r>
    </w:p>
    <w:p w14:paraId="37CC94F5" w14:textId="54C80667" w:rsidR="000971D9" w:rsidRPr="00FE6904" w:rsidRDefault="000971D9" w:rsidP="000971D9">
      <w:pPr>
        <w:ind w:left="720" w:hangingChars="300" w:hanging="720"/>
      </w:pPr>
      <w:r w:rsidRPr="00FE6904">
        <w:rPr>
          <w:rFonts w:hint="eastAsia"/>
        </w:rPr>
        <w:t xml:space="preserve">　　</w:t>
      </w:r>
      <w:r w:rsidR="000504CE" w:rsidRPr="00FE6904">
        <w:rPr>
          <w:rFonts w:hint="eastAsia"/>
        </w:rPr>
        <w:t>ク</w:t>
      </w:r>
      <w:r w:rsidRPr="00FE6904">
        <w:rPr>
          <w:rFonts w:hint="eastAsia"/>
        </w:rPr>
        <w:t xml:space="preserve">　参加資格を満たさない者が提出した提案書等は無効とする。</w:t>
      </w:r>
    </w:p>
    <w:p w14:paraId="3E7B4F60" w14:textId="46739931" w:rsidR="000971D9" w:rsidRPr="00FE6904" w:rsidRDefault="000971D9" w:rsidP="000971D9">
      <w:pPr>
        <w:ind w:left="720" w:hangingChars="300" w:hanging="720"/>
      </w:pPr>
      <w:r w:rsidRPr="00FE6904">
        <w:rPr>
          <w:rFonts w:hint="eastAsia"/>
        </w:rPr>
        <w:t xml:space="preserve">　　</w:t>
      </w:r>
      <w:r w:rsidR="000504CE" w:rsidRPr="00FE6904">
        <w:rPr>
          <w:rFonts w:hint="eastAsia"/>
        </w:rPr>
        <w:t>ケ</w:t>
      </w:r>
      <w:r w:rsidRPr="00FE6904">
        <w:rPr>
          <w:rFonts w:hint="eastAsia"/>
        </w:rPr>
        <w:t xml:space="preserve">　提案書等の作成及び提出に係る費用は、提出者の負担とする。</w:t>
      </w:r>
    </w:p>
    <w:p w14:paraId="1BA0DD95" w14:textId="053656AA" w:rsidR="000971D9" w:rsidRPr="00FE6904" w:rsidRDefault="000971D9" w:rsidP="000971D9">
      <w:pPr>
        <w:ind w:left="720" w:hangingChars="300" w:hanging="720"/>
      </w:pPr>
      <w:r w:rsidRPr="00FE6904">
        <w:rPr>
          <w:rFonts w:hint="eastAsia"/>
        </w:rPr>
        <w:t xml:space="preserve">　　</w:t>
      </w:r>
      <w:r w:rsidR="000504CE" w:rsidRPr="00FE6904">
        <w:rPr>
          <w:rFonts w:hint="eastAsia"/>
        </w:rPr>
        <w:t>コ</w:t>
      </w:r>
      <w:r w:rsidRPr="00FE6904">
        <w:rPr>
          <w:rFonts w:hint="eastAsia"/>
        </w:rPr>
        <w:t xml:space="preserve">　本作成要領に疑義が生じた場合は、下記</w:t>
      </w:r>
      <w:r w:rsidR="006F5705" w:rsidRPr="00FE6904">
        <w:rPr>
          <w:rFonts w:hint="eastAsia"/>
        </w:rPr>
        <w:t>４</w:t>
      </w:r>
      <w:r w:rsidR="005B5FC0" w:rsidRPr="00FE6904">
        <w:rPr>
          <w:rFonts w:hint="eastAsia"/>
        </w:rPr>
        <w:t>まで問合</w:t>
      </w:r>
      <w:r w:rsidRPr="00FE6904">
        <w:rPr>
          <w:rFonts w:hint="eastAsia"/>
        </w:rPr>
        <w:t>せること。</w:t>
      </w:r>
    </w:p>
    <w:p w14:paraId="05617074" w14:textId="77777777" w:rsidR="000971D9" w:rsidRPr="00FE6904" w:rsidRDefault="000971D9" w:rsidP="000971D9">
      <w:pPr>
        <w:ind w:left="720" w:hangingChars="300" w:hanging="720"/>
      </w:pPr>
      <w:r w:rsidRPr="00FE6904">
        <w:rPr>
          <w:rFonts w:hint="eastAsia"/>
        </w:rPr>
        <w:t xml:space="preserve">　</w:t>
      </w:r>
    </w:p>
    <w:p w14:paraId="0623C505" w14:textId="77777777" w:rsidR="000971D9" w:rsidRPr="00FE6904" w:rsidRDefault="000971D9" w:rsidP="000971D9">
      <w:pPr>
        <w:ind w:left="720" w:hangingChars="300" w:hanging="720"/>
      </w:pPr>
      <w:r w:rsidRPr="00FE6904">
        <w:rPr>
          <w:rFonts w:hint="eastAsia"/>
        </w:rPr>
        <w:t>２　提案書作成上の留意事項</w:t>
      </w:r>
    </w:p>
    <w:p w14:paraId="254A111B" w14:textId="77777777" w:rsidR="000971D9" w:rsidRPr="00FE6904" w:rsidRDefault="000971D9" w:rsidP="000971D9">
      <w:pPr>
        <w:ind w:leftChars="-58" w:left="264" w:hangingChars="168" w:hanging="403"/>
      </w:pPr>
      <w:r w:rsidRPr="00FE6904">
        <w:rPr>
          <w:rFonts w:hint="eastAsia"/>
        </w:rPr>
        <w:t xml:space="preserve">　</w:t>
      </w:r>
      <w:r w:rsidRPr="00FE6904">
        <w:rPr>
          <w:rFonts w:hint="eastAsia"/>
        </w:rPr>
        <w:t xml:space="preserve"> </w:t>
      </w:r>
      <w:r w:rsidRPr="00FE6904">
        <w:rPr>
          <w:rFonts w:hint="eastAsia"/>
        </w:rPr>
        <w:t xml:space="preserve">　提案書は原則として、下記３に基づき作成することとし、作成の際は、下記にも留意すること。</w:t>
      </w:r>
    </w:p>
    <w:p w14:paraId="257F0CCE" w14:textId="77777777" w:rsidR="000971D9" w:rsidRPr="00FE6904" w:rsidRDefault="000971D9" w:rsidP="00415330">
      <w:pPr>
        <w:ind w:left="425" w:hangingChars="177" w:hanging="425"/>
      </w:pPr>
      <w:r w:rsidRPr="00FE6904">
        <w:rPr>
          <w:rFonts w:hint="eastAsia"/>
        </w:rPr>
        <w:t>（１）提案書を評価する者が特段の専門知識や商品に関する一切の知識を有することなく、短時間かつ容易に正確</w:t>
      </w:r>
      <w:r w:rsidR="00415330" w:rsidRPr="00FE6904">
        <w:rPr>
          <w:rFonts w:hint="eastAsia"/>
        </w:rPr>
        <w:t>な評価が行うことが可能なように、分かりやすい提案書を作成すること。</w:t>
      </w:r>
    </w:p>
    <w:p w14:paraId="161B0611" w14:textId="77777777" w:rsidR="00415330" w:rsidRPr="00FE6904" w:rsidRDefault="00415330" w:rsidP="00415330">
      <w:pPr>
        <w:ind w:left="425" w:hangingChars="177" w:hanging="425"/>
      </w:pPr>
      <w:r w:rsidRPr="00FE6904">
        <w:rPr>
          <w:rFonts w:hint="eastAsia"/>
        </w:rPr>
        <w:t>（２）労働局から連絡が取れるよう、提案書には連絡先（担当者名、電話番号、</w:t>
      </w:r>
      <w:r w:rsidRPr="00FE6904">
        <w:rPr>
          <w:rFonts w:hint="eastAsia"/>
        </w:rPr>
        <w:t>FAX</w:t>
      </w:r>
      <w:r w:rsidRPr="00FE6904">
        <w:rPr>
          <w:rFonts w:hint="eastAsia"/>
        </w:rPr>
        <w:t>番号及びメールアドレス）を記載すること。</w:t>
      </w:r>
    </w:p>
    <w:p w14:paraId="25C47BBD" w14:textId="431245FC" w:rsidR="00415330" w:rsidRPr="00FE6904" w:rsidRDefault="00CA61CB" w:rsidP="00415330">
      <w:pPr>
        <w:ind w:left="425" w:hangingChars="177" w:hanging="425"/>
      </w:pPr>
      <w:r w:rsidRPr="00FE6904">
        <w:rPr>
          <w:rFonts w:hint="eastAsia"/>
        </w:rPr>
        <w:t>（３）委託</w:t>
      </w:r>
      <w:r w:rsidR="00415330" w:rsidRPr="00FE6904">
        <w:rPr>
          <w:rFonts w:hint="eastAsia"/>
        </w:rPr>
        <w:t>要綱に従った提案書でないと労働局が判断した場合は、当該提案書の評価は行わないこと。</w:t>
      </w:r>
    </w:p>
    <w:p w14:paraId="7DCBD906" w14:textId="2783ED8E" w:rsidR="00415330" w:rsidRPr="00FE6904" w:rsidRDefault="00415330" w:rsidP="00415330">
      <w:pPr>
        <w:ind w:left="425" w:hangingChars="177" w:hanging="425"/>
      </w:pPr>
      <w:r w:rsidRPr="00FE6904">
        <w:rPr>
          <w:rFonts w:hint="eastAsia"/>
        </w:rPr>
        <w:t>（４）補足資料の提出及び</w:t>
      </w:r>
      <w:r w:rsidR="00F023FA" w:rsidRPr="00FE6904">
        <w:rPr>
          <w:rFonts w:hint="eastAsia"/>
        </w:rPr>
        <w:t>説明</w:t>
      </w:r>
      <w:r w:rsidRPr="00FE6904">
        <w:rPr>
          <w:rFonts w:hint="eastAsia"/>
        </w:rPr>
        <w:t>を求める場合があるので誠実に対応すること。</w:t>
      </w:r>
    </w:p>
    <w:p w14:paraId="1051B371" w14:textId="77777777" w:rsidR="00415330" w:rsidRPr="00FE6904" w:rsidRDefault="00415330" w:rsidP="00415330">
      <w:pPr>
        <w:ind w:left="425" w:hangingChars="177" w:hanging="425"/>
      </w:pPr>
    </w:p>
    <w:p w14:paraId="295DBE0F" w14:textId="77777777" w:rsidR="00415330" w:rsidRPr="00FE6904" w:rsidRDefault="00E21C63" w:rsidP="00415330">
      <w:pPr>
        <w:ind w:left="425" w:hangingChars="177" w:hanging="425"/>
      </w:pPr>
      <w:r w:rsidRPr="00FE6904">
        <w:rPr>
          <w:rFonts w:hint="eastAsia"/>
        </w:rPr>
        <w:t>３　提案書に記載する</w:t>
      </w:r>
      <w:r w:rsidR="00415330" w:rsidRPr="00FE6904">
        <w:rPr>
          <w:rFonts w:hint="eastAsia"/>
        </w:rPr>
        <w:t>内容</w:t>
      </w:r>
    </w:p>
    <w:p w14:paraId="0C510E48" w14:textId="77777777" w:rsidR="00E21C63" w:rsidRPr="00FE6904" w:rsidRDefault="00E21C63" w:rsidP="00415330">
      <w:pPr>
        <w:ind w:left="425" w:hangingChars="177" w:hanging="425"/>
      </w:pPr>
      <w:r w:rsidRPr="00FE6904">
        <w:rPr>
          <w:rFonts w:hint="eastAsia"/>
        </w:rPr>
        <w:t>（１）業務（事業）の実施方針等</w:t>
      </w:r>
    </w:p>
    <w:p w14:paraId="1C9DA8EA" w14:textId="6BB44044" w:rsidR="00E21C63" w:rsidRPr="00FE6904" w:rsidRDefault="00E21C63" w:rsidP="00415330">
      <w:pPr>
        <w:ind w:left="425" w:hangingChars="177" w:hanging="425"/>
      </w:pPr>
      <w:r w:rsidRPr="00FE6904">
        <w:rPr>
          <w:rFonts w:hint="eastAsia"/>
        </w:rPr>
        <w:t xml:space="preserve">　　</w:t>
      </w:r>
      <w:r w:rsidR="00B053A2" w:rsidRPr="00FE6904">
        <w:rPr>
          <w:rFonts w:hint="eastAsia"/>
        </w:rPr>
        <w:t>ア</w:t>
      </w:r>
      <w:r w:rsidRPr="00FE6904">
        <w:rPr>
          <w:rFonts w:hint="eastAsia"/>
        </w:rPr>
        <w:t xml:space="preserve">　事業の趣旨・目的への理解</w:t>
      </w:r>
    </w:p>
    <w:p w14:paraId="6765DACB" w14:textId="2386BABF" w:rsidR="00E21C63" w:rsidRPr="00FE6904" w:rsidRDefault="00E21C63" w:rsidP="007349A4">
      <w:pPr>
        <w:ind w:left="665" w:hangingChars="277" w:hanging="665"/>
      </w:pPr>
      <w:r w:rsidRPr="00FE6904">
        <w:rPr>
          <w:rFonts w:hint="eastAsia"/>
        </w:rPr>
        <w:t xml:space="preserve">　　　　事業の趣旨・目的に対する提案者の理解について記載すること。</w:t>
      </w:r>
      <w:r w:rsidR="00055B9A" w:rsidRPr="00FE6904">
        <w:rPr>
          <w:rFonts w:hint="eastAsia"/>
        </w:rPr>
        <w:t>また、</w:t>
      </w:r>
      <w:r w:rsidR="00CA61CB" w:rsidRPr="00FE6904">
        <w:rPr>
          <w:rFonts w:hint="eastAsia"/>
        </w:rPr>
        <w:t>委託要綱</w:t>
      </w:r>
      <w:r w:rsidR="000E0C0F" w:rsidRPr="00FE6904">
        <w:rPr>
          <w:rFonts w:hint="eastAsia"/>
        </w:rPr>
        <w:t>等記載の遵守事項について遵守可能か、委託費の経理を他の事業の経理と区分して経理することが可能かについても明確に記載すること。</w:t>
      </w:r>
    </w:p>
    <w:p w14:paraId="49878A04" w14:textId="7D1267E9" w:rsidR="00E21C63" w:rsidRPr="00FE6904" w:rsidRDefault="00E21C63" w:rsidP="00E21C63">
      <w:pPr>
        <w:ind w:left="425" w:hangingChars="177" w:hanging="425"/>
      </w:pPr>
      <w:r w:rsidRPr="00FE6904">
        <w:rPr>
          <w:rFonts w:hint="eastAsia"/>
        </w:rPr>
        <w:t xml:space="preserve">　　</w:t>
      </w:r>
      <w:r w:rsidR="00B053A2" w:rsidRPr="00FE6904">
        <w:rPr>
          <w:rFonts w:hint="eastAsia"/>
        </w:rPr>
        <w:t>イ</w:t>
      </w:r>
      <w:r w:rsidRPr="00FE6904">
        <w:rPr>
          <w:rFonts w:hint="eastAsia"/>
        </w:rPr>
        <w:t xml:space="preserve">　組織・人員体制について</w:t>
      </w:r>
    </w:p>
    <w:p w14:paraId="6FC6A759" w14:textId="35A7DB4A" w:rsidR="00E21C63" w:rsidRPr="00FE6904" w:rsidRDefault="00E21C63" w:rsidP="00E21C63">
      <w:pPr>
        <w:ind w:left="665" w:hangingChars="277" w:hanging="665"/>
      </w:pPr>
      <w:r w:rsidRPr="00FE6904">
        <w:rPr>
          <w:rFonts w:hint="eastAsia"/>
        </w:rPr>
        <w:t xml:space="preserve">　　　　</w:t>
      </w:r>
      <w:r w:rsidR="008D2F4E" w:rsidRPr="00FE6904">
        <w:rPr>
          <w:rFonts w:hint="eastAsia"/>
        </w:rPr>
        <w:t>令和７年度中高年世代活躍応援プロジェクト</w:t>
      </w:r>
      <w:r w:rsidRPr="00FE6904">
        <w:rPr>
          <w:rFonts w:hint="eastAsia"/>
        </w:rPr>
        <w:t>（以下「本事業」という。）の遂行に当たっての組織・人員体制について記載すること。その際、統括責任者、事業担当者等の体制及び役割分担等についても明確に記載するこ</w:t>
      </w:r>
      <w:r w:rsidRPr="00FE6904">
        <w:rPr>
          <w:rFonts w:hint="eastAsia"/>
        </w:rPr>
        <w:lastRenderedPageBreak/>
        <w:t>と。また、再委託をする予定がある場合は、再委託の業務内容等を明確に記載すること。</w:t>
      </w:r>
    </w:p>
    <w:p w14:paraId="330EF0C0" w14:textId="4629558C" w:rsidR="00E21C63" w:rsidRPr="00FE6904" w:rsidRDefault="00E21C63" w:rsidP="00E21C63">
      <w:pPr>
        <w:ind w:left="665" w:hangingChars="277" w:hanging="665"/>
      </w:pPr>
      <w:r w:rsidRPr="00FE6904">
        <w:rPr>
          <w:rFonts w:hint="eastAsia"/>
        </w:rPr>
        <w:t xml:space="preserve">　　</w:t>
      </w:r>
      <w:r w:rsidR="00B053A2" w:rsidRPr="00FE6904">
        <w:rPr>
          <w:rFonts w:hint="eastAsia"/>
        </w:rPr>
        <w:t>ウ</w:t>
      </w:r>
      <w:r w:rsidRPr="00FE6904">
        <w:rPr>
          <w:rFonts w:hint="eastAsia"/>
        </w:rPr>
        <w:t xml:space="preserve">　その他本事業を行うに当たり必要となる業務について</w:t>
      </w:r>
    </w:p>
    <w:p w14:paraId="5F36D37C" w14:textId="77777777" w:rsidR="00E21C63" w:rsidRPr="00FE6904" w:rsidRDefault="00E21C63" w:rsidP="00E21C63">
      <w:pPr>
        <w:ind w:left="665" w:hangingChars="277" w:hanging="665"/>
      </w:pPr>
      <w:r w:rsidRPr="00FE6904">
        <w:rPr>
          <w:rFonts w:hint="eastAsia"/>
        </w:rPr>
        <w:t xml:space="preserve">　　　　業務計画及び業務実績の作成・報告、苦情等への対応、個人情報の保護、備品等の管理業務及び書類の整備・保存等に関して、担当者や実施時期、方法について詳細に記載すること。</w:t>
      </w:r>
    </w:p>
    <w:p w14:paraId="555C1ECD" w14:textId="77777777" w:rsidR="00E21C63" w:rsidRPr="00FE6904" w:rsidRDefault="00E21C63" w:rsidP="00E21C63">
      <w:pPr>
        <w:ind w:left="665" w:hangingChars="277" w:hanging="665"/>
      </w:pPr>
      <w:r w:rsidRPr="00FE6904">
        <w:rPr>
          <w:rFonts w:hint="eastAsia"/>
        </w:rPr>
        <w:t>（２）事業実施方法</w:t>
      </w:r>
    </w:p>
    <w:p w14:paraId="4A1687BF" w14:textId="3AC3B819" w:rsidR="00E21C63" w:rsidRPr="00FE6904" w:rsidRDefault="00BA10E0" w:rsidP="00E21C63">
      <w:pPr>
        <w:ind w:left="665" w:hangingChars="277" w:hanging="665"/>
      </w:pPr>
      <w:r w:rsidRPr="00FE6904">
        <w:rPr>
          <w:rFonts w:hint="eastAsia"/>
        </w:rPr>
        <w:t xml:space="preserve">　　</w:t>
      </w:r>
      <w:r w:rsidR="00B053A2" w:rsidRPr="00FE6904">
        <w:rPr>
          <w:rFonts w:hint="eastAsia"/>
        </w:rPr>
        <w:t>ア</w:t>
      </w:r>
      <w:r w:rsidRPr="00FE6904">
        <w:rPr>
          <w:rFonts w:hint="eastAsia"/>
        </w:rPr>
        <w:t xml:space="preserve">　仕様書に記載されている事業内容の全てについて、事業の実施方法等を記載すること</w:t>
      </w:r>
      <w:r w:rsidR="00E21C63" w:rsidRPr="00FE6904">
        <w:rPr>
          <w:rFonts w:hint="eastAsia"/>
        </w:rPr>
        <w:t>。</w:t>
      </w:r>
      <w:r w:rsidRPr="00FE6904">
        <w:rPr>
          <w:rFonts w:hint="eastAsia"/>
        </w:rPr>
        <w:t>また、企画に当たって創意工夫した点があれば併せて記載すること。</w:t>
      </w:r>
    </w:p>
    <w:p w14:paraId="5D628C17" w14:textId="74B73353" w:rsidR="00E21C63" w:rsidRPr="00FE6904" w:rsidRDefault="00E21C63" w:rsidP="00E21C63">
      <w:pPr>
        <w:ind w:left="665" w:hangingChars="277" w:hanging="665"/>
      </w:pPr>
      <w:r w:rsidRPr="00FE6904">
        <w:rPr>
          <w:rFonts w:hint="eastAsia"/>
        </w:rPr>
        <w:t xml:space="preserve">　　</w:t>
      </w:r>
      <w:r w:rsidR="00B053A2" w:rsidRPr="00FE6904">
        <w:rPr>
          <w:rFonts w:hint="eastAsia"/>
        </w:rPr>
        <w:t>イ</w:t>
      </w:r>
      <w:r w:rsidR="000504CE" w:rsidRPr="00FE6904">
        <w:rPr>
          <w:rFonts w:hint="eastAsia"/>
        </w:rPr>
        <w:t xml:space="preserve">　大阪</w:t>
      </w:r>
      <w:r w:rsidR="00957754" w:rsidRPr="00FE6904">
        <w:rPr>
          <w:rFonts w:hint="eastAsia"/>
        </w:rPr>
        <w:t>府</w:t>
      </w:r>
      <w:r w:rsidR="00BA10E0" w:rsidRPr="00FE6904">
        <w:rPr>
          <w:rFonts w:hint="eastAsia"/>
        </w:rPr>
        <w:t>の</w:t>
      </w:r>
      <w:r w:rsidR="008D2F4E" w:rsidRPr="00FE6904">
        <w:rPr>
          <w:rFonts w:hint="eastAsia"/>
        </w:rPr>
        <w:t>中高年世代</w:t>
      </w:r>
      <w:r w:rsidR="007601A4" w:rsidRPr="00FE6904">
        <w:rPr>
          <w:rFonts w:hint="eastAsia"/>
        </w:rPr>
        <w:t>を取り巻く</w:t>
      </w:r>
      <w:r w:rsidR="00BA10E0" w:rsidRPr="00FE6904">
        <w:rPr>
          <w:rFonts w:hint="eastAsia"/>
        </w:rPr>
        <w:t>状況</w:t>
      </w:r>
      <w:r w:rsidR="007601A4" w:rsidRPr="00FE6904">
        <w:rPr>
          <w:rFonts w:hint="eastAsia"/>
        </w:rPr>
        <w:t>等の</w:t>
      </w:r>
      <w:r w:rsidR="00BA10E0" w:rsidRPr="00FE6904">
        <w:rPr>
          <w:rFonts w:hint="eastAsia"/>
        </w:rPr>
        <w:t>実情を踏まえて記載すること。</w:t>
      </w:r>
    </w:p>
    <w:p w14:paraId="28A5492A" w14:textId="4EFD99EB" w:rsidR="00BA10E0" w:rsidRPr="00FE6904" w:rsidRDefault="00BA10E0" w:rsidP="00E21C63">
      <w:pPr>
        <w:ind w:left="665" w:hangingChars="277" w:hanging="665"/>
      </w:pPr>
      <w:r w:rsidRPr="00FE6904">
        <w:rPr>
          <w:rFonts w:hint="eastAsia"/>
        </w:rPr>
        <w:t xml:space="preserve">　　</w:t>
      </w:r>
      <w:r w:rsidR="00B053A2" w:rsidRPr="00FE6904">
        <w:rPr>
          <w:rFonts w:hint="eastAsia"/>
        </w:rPr>
        <w:t>ウ</w:t>
      </w:r>
      <w:r w:rsidRPr="00FE6904">
        <w:rPr>
          <w:rFonts w:hint="eastAsia"/>
        </w:rPr>
        <w:t xml:space="preserve">　本事業の支援対象者のニーズを踏まえて記載すること。</w:t>
      </w:r>
    </w:p>
    <w:p w14:paraId="67F49EEE" w14:textId="0431A21C" w:rsidR="00BA10E0" w:rsidRPr="00FE6904" w:rsidRDefault="00BA10E0" w:rsidP="00E21C63">
      <w:pPr>
        <w:ind w:left="665" w:hangingChars="277" w:hanging="665"/>
      </w:pPr>
      <w:r w:rsidRPr="00FE6904">
        <w:rPr>
          <w:rFonts w:hint="eastAsia"/>
        </w:rPr>
        <w:t xml:space="preserve">　　</w:t>
      </w:r>
      <w:r w:rsidR="00B053A2" w:rsidRPr="00FE6904">
        <w:rPr>
          <w:rFonts w:hint="eastAsia"/>
        </w:rPr>
        <w:t>エ</w:t>
      </w:r>
      <w:r w:rsidRPr="00FE6904">
        <w:rPr>
          <w:rFonts w:hint="eastAsia"/>
        </w:rPr>
        <w:t xml:space="preserve">　それぞれの事業内容の実施体制について記載すること。なお、当該記載については、（１）</w:t>
      </w:r>
      <w:r w:rsidR="00B053A2" w:rsidRPr="00FE6904">
        <w:rPr>
          <w:rFonts w:hint="eastAsia"/>
        </w:rPr>
        <w:t>イ</w:t>
      </w:r>
      <w:r w:rsidRPr="00FE6904">
        <w:rPr>
          <w:rFonts w:hint="eastAsia"/>
        </w:rPr>
        <w:t>に含めて記載することも可とする。</w:t>
      </w:r>
    </w:p>
    <w:p w14:paraId="2E820606" w14:textId="7F24C8EF" w:rsidR="00BA10E0" w:rsidRPr="00FE6904" w:rsidRDefault="00BA10E0" w:rsidP="00E21C63">
      <w:pPr>
        <w:ind w:left="665" w:hangingChars="277" w:hanging="665"/>
      </w:pPr>
      <w:r w:rsidRPr="00FE6904">
        <w:rPr>
          <w:rFonts w:hint="eastAsia"/>
        </w:rPr>
        <w:t xml:space="preserve">　　</w:t>
      </w:r>
      <w:r w:rsidR="00B053A2" w:rsidRPr="00FE6904">
        <w:rPr>
          <w:rFonts w:hint="eastAsia"/>
        </w:rPr>
        <w:t>オ</w:t>
      </w:r>
      <w:r w:rsidRPr="00FE6904">
        <w:rPr>
          <w:rFonts w:hint="eastAsia"/>
        </w:rPr>
        <w:t xml:space="preserve">　それぞれの事業内容について、そのスケジュールを明記すること。</w:t>
      </w:r>
    </w:p>
    <w:p w14:paraId="760867E0" w14:textId="77777777" w:rsidR="00BA10E0" w:rsidRPr="00FE6904" w:rsidRDefault="00BA10E0" w:rsidP="00BA10E0">
      <w:pPr>
        <w:ind w:left="665" w:hangingChars="277" w:hanging="665"/>
      </w:pPr>
      <w:r w:rsidRPr="00FE6904">
        <w:rPr>
          <w:rFonts w:hint="eastAsia"/>
        </w:rPr>
        <w:t>（３）その他</w:t>
      </w:r>
    </w:p>
    <w:p w14:paraId="3B85E221" w14:textId="6C87183D" w:rsidR="00BA10E0" w:rsidRPr="00FE6904" w:rsidRDefault="00BA10E0" w:rsidP="00BA10E0">
      <w:pPr>
        <w:ind w:left="665" w:hangingChars="277" w:hanging="665"/>
      </w:pPr>
      <w:r w:rsidRPr="00FE6904">
        <w:rPr>
          <w:rFonts w:hint="eastAsia"/>
        </w:rPr>
        <w:t xml:space="preserve">　　</w:t>
      </w:r>
      <w:r w:rsidR="00B053A2" w:rsidRPr="00FE6904">
        <w:rPr>
          <w:rFonts w:hint="eastAsia"/>
        </w:rPr>
        <w:t>ア</w:t>
      </w:r>
      <w:r w:rsidRPr="00FE6904">
        <w:rPr>
          <w:rFonts w:hint="eastAsia"/>
        </w:rPr>
        <w:t xml:space="preserve">　これまで類似事業を実施したことがある場合は、当該事業の内容、実施方法等について記載すること。</w:t>
      </w:r>
    </w:p>
    <w:p w14:paraId="1A40D93E" w14:textId="4B5E581E" w:rsidR="00BA10E0" w:rsidRPr="00FE6904" w:rsidRDefault="00BA10E0" w:rsidP="00BA10E0">
      <w:pPr>
        <w:ind w:left="665" w:hangingChars="277" w:hanging="665"/>
      </w:pPr>
      <w:r w:rsidRPr="00FE6904">
        <w:rPr>
          <w:rFonts w:hint="eastAsia"/>
        </w:rPr>
        <w:t xml:space="preserve">　　</w:t>
      </w:r>
      <w:r w:rsidR="00B053A2" w:rsidRPr="00FE6904">
        <w:rPr>
          <w:rFonts w:hint="eastAsia"/>
        </w:rPr>
        <w:t>イ</w:t>
      </w:r>
      <w:r w:rsidRPr="00FE6904">
        <w:rPr>
          <w:rFonts w:hint="eastAsia"/>
        </w:rPr>
        <w:t xml:space="preserve">　女性活躍推進法に基づく認定（</w:t>
      </w:r>
      <w:r w:rsidR="004C3915" w:rsidRPr="00FE6904">
        <w:rPr>
          <w:rFonts w:hint="eastAsia"/>
        </w:rPr>
        <w:t>プラチナえるぼし認定企業、</w:t>
      </w:r>
      <w:r w:rsidRPr="00FE6904">
        <w:rPr>
          <w:rFonts w:hint="eastAsia"/>
        </w:rPr>
        <w:t>えるぼし認定企業）、次世代</w:t>
      </w:r>
      <w:r w:rsidR="006F5705" w:rsidRPr="00FE6904">
        <w:rPr>
          <w:rFonts w:hint="eastAsia"/>
        </w:rPr>
        <w:t>法に基づく認定（プラチナくるみん認定企業、くるみん認定企業</w:t>
      </w:r>
      <w:r w:rsidR="00CC14A0" w:rsidRPr="00FE6904">
        <w:rPr>
          <w:rFonts w:hint="eastAsia"/>
        </w:rPr>
        <w:t>及びトライくるみん認定企業</w:t>
      </w:r>
      <w:r w:rsidR="006F5705" w:rsidRPr="00FE6904">
        <w:rPr>
          <w:rFonts w:hint="eastAsia"/>
        </w:rPr>
        <w:t>）又は若者雇用促進法に基づく認定（ユースエール認定企業）を受けている場合は、当該認定の事実が確認できる資料を添付すること。</w:t>
      </w:r>
    </w:p>
    <w:p w14:paraId="5F59B92F" w14:textId="28488A63" w:rsidR="00055B9A" w:rsidRPr="00FE6904" w:rsidRDefault="00055B9A" w:rsidP="00BA10E0">
      <w:pPr>
        <w:ind w:left="665" w:hangingChars="277" w:hanging="665"/>
      </w:pPr>
      <w:r w:rsidRPr="00FE6904">
        <w:rPr>
          <w:rFonts w:hint="eastAsia"/>
        </w:rPr>
        <w:t xml:space="preserve">　　</w:t>
      </w:r>
      <w:r w:rsidR="00B053A2" w:rsidRPr="00FE6904">
        <w:rPr>
          <w:rFonts w:hint="eastAsia"/>
        </w:rPr>
        <w:t>ウ</w:t>
      </w:r>
      <w:r w:rsidRPr="00FE6904">
        <w:rPr>
          <w:rFonts w:hint="eastAsia"/>
        </w:rPr>
        <w:t xml:space="preserve">　賃上げの実施を表明した企業等に該当する場合は、「従業員への賃金引上げ計画の表明書」</w:t>
      </w:r>
      <w:r w:rsidR="004E4592" w:rsidRPr="00FE6904">
        <w:rPr>
          <w:rFonts w:hint="eastAsia"/>
        </w:rPr>
        <w:t>大企業については入札説明書別紙８、中小企業等にあっては入札説明書別紙９</w:t>
      </w:r>
      <w:r w:rsidRPr="00FE6904">
        <w:rPr>
          <w:rFonts w:hint="eastAsia"/>
        </w:rPr>
        <w:t>を添付すること。</w:t>
      </w:r>
    </w:p>
    <w:p w14:paraId="44DADD6A" w14:textId="77777777" w:rsidR="00E21C63" w:rsidRPr="00FE6904" w:rsidRDefault="00E21C63" w:rsidP="00E21C63"/>
    <w:p w14:paraId="1B6D06B3" w14:textId="19012067" w:rsidR="006F5705" w:rsidRPr="00FE6904" w:rsidRDefault="004E4592" w:rsidP="00E21C63">
      <w:r w:rsidRPr="00FE6904">
        <w:rPr>
          <w:rFonts w:hint="eastAsia"/>
        </w:rPr>
        <w:t>４　問合</w:t>
      </w:r>
      <w:r w:rsidR="006F5705" w:rsidRPr="00FE6904">
        <w:rPr>
          <w:rFonts w:hint="eastAsia"/>
        </w:rPr>
        <w:t>せ先</w:t>
      </w:r>
    </w:p>
    <w:p w14:paraId="385B4FE9" w14:textId="6F346AEB" w:rsidR="00D8335A" w:rsidRPr="00FE6904" w:rsidRDefault="006F5705" w:rsidP="00F47EEA">
      <w:pPr>
        <w:ind w:left="240" w:hangingChars="100" w:hanging="240"/>
      </w:pPr>
      <w:r w:rsidRPr="00FE6904">
        <w:rPr>
          <w:rFonts w:hint="eastAsia"/>
        </w:rPr>
        <w:t xml:space="preserve">　　本要領に記載</w:t>
      </w:r>
      <w:r w:rsidR="005B5FC0" w:rsidRPr="00FE6904">
        <w:rPr>
          <w:rFonts w:hint="eastAsia"/>
        </w:rPr>
        <w:t>されている内容について疑義がある場合については、下記担当まで問</w:t>
      </w:r>
      <w:r w:rsidR="00F47EEA" w:rsidRPr="00FE6904">
        <w:rPr>
          <w:rFonts w:hint="eastAsia"/>
        </w:rPr>
        <w:t>い</w:t>
      </w:r>
      <w:r w:rsidR="005B5FC0" w:rsidRPr="00FE6904">
        <w:rPr>
          <w:rFonts w:hint="eastAsia"/>
        </w:rPr>
        <w:t>合</w:t>
      </w:r>
      <w:r w:rsidRPr="00FE6904">
        <w:rPr>
          <w:rFonts w:hint="eastAsia"/>
        </w:rPr>
        <w:t>せること。</w:t>
      </w:r>
    </w:p>
    <w:p w14:paraId="56BAE6C9" w14:textId="5AA6B771" w:rsidR="006F5705" w:rsidRPr="00FE6904" w:rsidRDefault="00D8335A" w:rsidP="00D8335A">
      <w:pPr>
        <w:ind w:leftChars="100" w:left="240" w:firstLineChars="200" w:firstLine="480"/>
      </w:pPr>
      <w:r w:rsidRPr="00FE6904">
        <w:rPr>
          <w:rFonts w:hint="eastAsia"/>
        </w:rPr>
        <w:t>大阪市中央区常盤町１－３－８　中央大通</w:t>
      </w:r>
      <w:r w:rsidRPr="00FE6904">
        <w:rPr>
          <w:rFonts w:hint="eastAsia"/>
        </w:rPr>
        <w:t>FN</w:t>
      </w:r>
      <w:r w:rsidRPr="00FE6904">
        <w:rPr>
          <w:rFonts w:hint="eastAsia"/>
        </w:rPr>
        <w:t>ビル２１階</w:t>
      </w:r>
    </w:p>
    <w:p w14:paraId="5B3481FD" w14:textId="75E2272C" w:rsidR="006F5705" w:rsidRPr="00FE6904" w:rsidRDefault="006F5705" w:rsidP="006F5705">
      <w:pPr>
        <w:ind w:left="240" w:hangingChars="100" w:hanging="240"/>
      </w:pPr>
      <w:r w:rsidRPr="00FE6904">
        <w:rPr>
          <w:rFonts w:hint="eastAsia"/>
        </w:rPr>
        <w:t xml:space="preserve">　　　</w:t>
      </w:r>
      <w:r w:rsidR="00FF2E5C" w:rsidRPr="00FE6904">
        <w:rPr>
          <w:rFonts w:hint="eastAsia"/>
        </w:rPr>
        <w:t>大阪労</w:t>
      </w:r>
      <w:r w:rsidR="00F47EEA" w:rsidRPr="00FE6904">
        <w:rPr>
          <w:rFonts w:hint="eastAsia"/>
        </w:rPr>
        <w:t>働局職業安定部訓練課　訓練支援班長</w:t>
      </w:r>
    </w:p>
    <w:p w14:paraId="23E5F8B8" w14:textId="48F6AEB5" w:rsidR="006F5705" w:rsidRPr="00FE6904" w:rsidRDefault="006F5705" w:rsidP="006F5705">
      <w:pPr>
        <w:ind w:left="240" w:hangingChars="100" w:hanging="240"/>
      </w:pPr>
      <w:r w:rsidRPr="00FE6904">
        <w:rPr>
          <w:rFonts w:hint="eastAsia"/>
        </w:rPr>
        <w:t xml:space="preserve">　　</w:t>
      </w:r>
      <w:r w:rsidR="00F47EEA" w:rsidRPr="00FE6904">
        <w:rPr>
          <w:rFonts w:hint="eastAsia"/>
        </w:rPr>
        <w:t xml:space="preserve">　</w:t>
      </w:r>
      <w:r w:rsidR="00FF2E5C" w:rsidRPr="00FE6904">
        <w:rPr>
          <w:rFonts w:hint="eastAsia"/>
        </w:rPr>
        <w:t>電話</w:t>
      </w:r>
      <w:r w:rsidRPr="00FE6904">
        <w:rPr>
          <w:rFonts w:hint="eastAsia"/>
        </w:rPr>
        <w:t>：</w:t>
      </w:r>
      <w:r w:rsidR="00FF2E5C" w:rsidRPr="00FE6904">
        <w:rPr>
          <w:rFonts w:hint="eastAsia"/>
        </w:rPr>
        <w:t>０６－７６６３－６２４１</w:t>
      </w:r>
    </w:p>
    <w:p w14:paraId="067CA5C3" w14:textId="1469B1A6" w:rsidR="008D2662" w:rsidRPr="00FE6904" w:rsidRDefault="00FF2E5C" w:rsidP="008D2662">
      <w:pPr>
        <w:pStyle w:val="ae"/>
        <w:ind w:leftChars="83" w:left="199" w:firstLineChars="200" w:firstLine="480"/>
        <w:jc w:val="both"/>
        <w:rPr>
          <w:rFonts w:asciiTheme="majorEastAsia" w:eastAsiaTheme="majorEastAsia" w:hAnsiTheme="majorEastAsia"/>
          <w:sz w:val="24"/>
          <w:szCs w:val="24"/>
        </w:rPr>
      </w:pPr>
      <w:r w:rsidRPr="00FE6904">
        <w:rPr>
          <w:rFonts w:asciiTheme="majorEastAsia" w:eastAsiaTheme="majorEastAsia" w:hAnsiTheme="majorEastAsia" w:hint="eastAsia"/>
          <w:sz w:val="24"/>
          <w:szCs w:val="24"/>
        </w:rPr>
        <w:t>メールアドレス</w:t>
      </w:r>
      <w:r w:rsidR="006F5705" w:rsidRPr="00FE6904">
        <w:rPr>
          <w:rFonts w:asciiTheme="majorEastAsia" w:eastAsiaTheme="majorEastAsia" w:hAnsiTheme="majorEastAsia" w:hint="eastAsia"/>
          <w:sz w:val="24"/>
          <w:szCs w:val="24"/>
        </w:rPr>
        <w:t>：</w:t>
      </w:r>
      <w:r w:rsidR="008D2662" w:rsidRPr="00FE6904">
        <w:rPr>
          <w:rFonts w:asciiTheme="majorEastAsia" w:eastAsiaTheme="majorEastAsia" w:hAnsiTheme="majorEastAsia" w:cs="ＭＳ ゴシック" w:hint="eastAsia"/>
          <w:spacing w:val="-4"/>
          <w:sz w:val="24"/>
          <w:szCs w:val="24"/>
        </w:rPr>
        <w:t>ROSASHIEN</w:t>
      </w:r>
      <w:r w:rsidR="008D2662" w:rsidRPr="00FE6904">
        <w:rPr>
          <w:rFonts w:asciiTheme="majorEastAsia" w:eastAsiaTheme="majorEastAsia" w:hAnsiTheme="majorEastAsia" w:hint="eastAsia"/>
          <w:sz w:val="24"/>
          <w:szCs w:val="24"/>
        </w:rPr>
        <w:t>（★）mhlw.go.jp</w:t>
      </w:r>
    </w:p>
    <w:p w14:paraId="76EFED7F" w14:textId="77777777" w:rsidR="008D2662" w:rsidRPr="00FE6904" w:rsidRDefault="008D2662" w:rsidP="008D2662">
      <w:pPr>
        <w:pStyle w:val="ae"/>
        <w:ind w:leftChars="83" w:left="199" w:firstLineChars="200" w:firstLine="480"/>
        <w:jc w:val="both"/>
        <w:rPr>
          <w:rFonts w:asciiTheme="majorEastAsia" w:eastAsiaTheme="majorEastAsia" w:hAnsiTheme="majorEastAsia"/>
          <w:sz w:val="24"/>
          <w:szCs w:val="24"/>
        </w:rPr>
      </w:pPr>
      <w:r w:rsidRPr="00FE6904">
        <w:rPr>
          <w:rFonts w:asciiTheme="majorEastAsia" w:eastAsiaTheme="majorEastAsia" w:hAnsiTheme="majorEastAsia" w:hint="eastAsia"/>
          <w:sz w:val="24"/>
          <w:szCs w:val="24"/>
        </w:rPr>
        <w:t>※メールの送信時に（★）を＠に変更してください。</w:t>
      </w:r>
    </w:p>
    <w:p w14:paraId="488360B8" w14:textId="6D772229" w:rsidR="006F5705" w:rsidRPr="00FE6904" w:rsidRDefault="006F5705" w:rsidP="006F5705">
      <w:pPr>
        <w:ind w:left="240" w:hangingChars="100" w:hanging="240"/>
      </w:pPr>
    </w:p>
    <w:sectPr w:rsidR="006F5705" w:rsidRPr="00FE6904" w:rsidSect="008D2662">
      <w:headerReference w:type="default" r:id="rId7"/>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0DDE3" w14:textId="77777777" w:rsidR="00FA50DF" w:rsidRDefault="00FA50DF" w:rsidP="00B11BB1">
      <w:r>
        <w:separator/>
      </w:r>
    </w:p>
  </w:endnote>
  <w:endnote w:type="continuationSeparator" w:id="0">
    <w:p w14:paraId="25367A85" w14:textId="77777777" w:rsidR="00FA50DF" w:rsidRDefault="00FA50DF"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8CDF8" w14:textId="77777777" w:rsidR="00FA50DF" w:rsidRDefault="00FA50DF" w:rsidP="00B11BB1">
      <w:r>
        <w:separator/>
      </w:r>
    </w:p>
  </w:footnote>
  <w:footnote w:type="continuationSeparator" w:id="0">
    <w:p w14:paraId="77A9DE33" w14:textId="77777777" w:rsidR="00FA50DF" w:rsidRDefault="00FA50DF"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6F579" w14:textId="3F1FC1BF" w:rsidR="00770D8C" w:rsidRPr="00770D8C" w:rsidRDefault="00770D8C" w:rsidP="00770D8C">
    <w:pPr>
      <w:pStyle w:val="a3"/>
      <w:jc w:val="right"/>
      <w:rPr>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840"/>
  <w:displayHorizontalDrawingGridEvery w:val="0"/>
  <w:displayVerticalDrawingGridEvery w:val="2"/>
  <w:characterSpacingControl w:val="compressPunctuation"/>
  <w:hdrShapeDefaults>
    <o:shapedefaults v:ext="edit" spidmax="83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8E5"/>
    <w:rsid w:val="000043B7"/>
    <w:rsid w:val="000504CE"/>
    <w:rsid w:val="00055B9A"/>
    <w:rsid w:val="000954DD"/>
    <w:rsid w:val="000971D9"/>
    <w:rsid w:val="000D106B"/>
    <w:rsid w:val="000E0C0F"/>
    <w:rsid w:val="001B1A9C"/>
    <w:rsid w:val="001C74AB"/>
    <w:rsid w:val="00204BA4"/>
    <w:rsid w:val="0029230A"/>
    <w:rsid w:val="002F5056"/>
    <w:rsid w:val="0039390E"/>
    <w:rsid w:val="00415330"/>
    <w:rsid w:val="00450481"/>
    <w:rsid w:val="004B7D72"/>
    <w:rsid w:val="004C1AF6"/>
    <w:rsid w:val="004C3915"/>
    <w:rsid w:val="004E39ED"/>
    <w:rsid w:val="004E4592"/>
    <w:rsid w:val="00543D23"/>
    <w:rsid w:val="005516DC"/>
    <w:rsid w:val="0056419C"/>
    <w:rsid w:val="005A3E99"/>
    <w:rsid w:val="005B5FC0"/>
    <w:rsid w:val="005E784B"/>
    <w:rsid w:val="00604839"/>
    <w:rsid w:val="0062478D"/>
    <w:rsid w:val="00666CA0"/>
    <w:rsid w:val="006F5705"/>
    <w:rsid w:val="007349A4"/>
    <w:rsid w:val="007601A4"/>
    <w:rsid w:val="00770D8C"/>
    <w:rsid w:val="007D2447"/>
    <w:rsid w:val="0082517F"/>
    <w:rsid w:val="00892082"/>
    <w:rsid w:val="008B73AA"/>
    <w:rsid w:val="008D2662"/>
    <w:rsid w:val="008D2F4E"/>
    <w:rsid w:val="008D7DB8"/>
    <w:rsid w:val="00957754"/>
    <w:rsid w:val="009A588B"/>
    <w:rsid w:val="009F15AF"/>
    <w:rsid w:val="00A317ED"/>
    <w:rsid w:val="00A9559B"/>
    <w:rsid w:val="00B053A2"/>
    <w:rsid w:val="00B078BE"/>
    <w:rsid w:val="00B11BB1"/>
    <w:rsid w:val="00B67A9A"/>
    <w:rsid w:val="00BA10E0"/>
    <w:rsid w:val="00BA33E4"/>
    <w:rsid w:val="00BE58E5"/>
    <w:rsid w:val="00BF6CC1"/>
    <w:rsid w:val="00C131F4"/>
    <w:rsid w:val="00CA61CB"/>
    <w:rsid w:val="00CB4BC7"/>
    <w:rsid w:val="00CC14A0"/>
    <w:rsid w:val="00CC44F6"/>
    <w:rsid w:val="00D8335A"/>
    <w:rsid w:val="00D9256A"/>
    <w:rsid w:val="00DD4D86"/>
    <w:rsid w:val="00E21C63"/>
    <w:rsid w:val="00E50416"/>
    <w:rsid w:val="00EA5844"/>
    <w:rsid w:val="00ED1955"/>
    <w:rsid w:val="00F023FA"/>
    <w:rsid w:val="00F42118"/>
    <w:rsid w:val="00F47EEA"/>
    <w:rsid w:val="00FA50DF"/>
    <w:rsid w:val="00FD2BBE"/>
    <w:rsid w:val="00FE6904"/>
    <w:rsid w:val="00FF2E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3969">
      <v:textbox inset="5.85pt,.7pt,5.85pt,.7pt"/>
    </o:shapedefaults>
    <o:shapelayout v:ext="edit">
      <o:idmap v:ext="edit" data="1"/>
    </o:shapelayout>
  </w:shapeDefaults>
  <w:decimalSymbol w:val="."/>
  <w:listSeparator w:val=","/>
  <w14:docId w14:val="64CF9B20"/>
  <w15:docId w15:val="{3B90C04D-5393-4054-8256-1FDBCCEA7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Balloon Text"/>
    <w:basedOn w:val="a"/>
    <w:link w:val="a8"/>
    <w:uiPriority w:val="99"/>
    <w:semiHidden/>
    <w:unhideWhenUsed/>
    <w:rsid w:val="009A588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A588B"/>
    <w:rPr>
      <w:rFonts w:asciiTheme="majorHAnsi" w:eastAsiaTheme="majorEastAsia" w:hAnsiTheme="majorHAnsi" w:cstheme="majorBidi"/>
      <w:sz w:val="18"/>
      <w:szCs w:val="18"/>
    </w:rPr>
  </w:style>
  <w:style w:type="character" w:styleId="a9">
    <w:name w:val="annotation reference"/>
    <w:basedOn w:val="a0"/>
    <w:uiPriority w:val="99"/>
    <w:semiHidden/>
    <w:unhideWhenUsed/>
    <w:rsid w:val="007601A4"/>
    <w:rPr>
      <w:sz w:val="18"/>
      <w:szCs w:val="18"/>
    </w:rPr>
  </w:style>
  <w:style w:type="paragraph" w:styleId="aa">
    <w:name w:val="annotation text"/>
    <w:basedOn w:val="a"/>
    <w:link w:val="ab"/>
    <w:uiPriority w:val="99"/>
    <w:semiHidden/>
    <w:unhideWhenUsed/>
    <w:rsid w:val="007601A4"/>
    <w:pPr>
      <w:jc w:val="left"/>
    </w:pPr>
  </w:style>
  <w:style w:type="character" w:customStyle="1" w:styleId="ab">
    <w:name w:val="コメント文字列 (文字)"/>
    <w:basedOn w:val="a0"/>
    <w:link w:val="aa"/>
    <w:uiPriority w:val="99"/>
    <w:semiHidden/>
    <w:rsid w:val="007601A4"/>
  </w:style>
  <w:style w:type="paragraph" w:styleId="ac">
    <w:name w:val="annotation subject"/>
    <w:basedOn w:val="aa"/>
    <w:next w:val="aa"/>
    <w:link w:val="ad"/>
    <w:uiPriority w:val="99"/>
    <w:semiHidden/>
    <w:unhideWhenUsed/>
    <w:rsid w:val="007601A4"/>
    <w:rPr>
      <w:b/>
      <w:bCs/>
    </w:rPr>
  </w:style>
  <w:style w:type="character" w:customStyle="1" w:styleId="ad">
    <w:name w:val="コメント内容 (文字)"/>
    <w:basedOn w:val="ab"/>
    <w:link w:val="ac"/>
    <w:uiPriority w:val="99"/>
    <w:semiHidden/>
    <w:rsid w:val="007601A4"/>
    <w:rPr>
      <w:b/>
      <w:bCs/>
    </w:rPr>
  </w:style>
  <w:style w:type="paragraph" w:customStyle="1" w:styleId="ae">
    <w:name w:val="本文（）０"/>
    <w:basedOn w:val="a"/>
    <w:qFormat/>
    <w:rsid w:val="008D2662"/>
    <w:pPr>
      <w:autoSpaceDE w:val="0"/>
      <w:autoSpaceDN w:val="0"/>
      <w:adjustRightInd w:val="0"/>
      <w:ind w:left="200" w:hangingChars="200" w:hanging="200"/>
      <w:jc w:val="left"/>
    </w:pPr>
    <w:rPr>
      <w:rFonts w:ascii="ＭＳ 明朝" w:eastAsia="ＭＳ 明朝" w:hAnsi="ＭＳ 明朝"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07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1DFE14-0E81-4E4A-8359-448627148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3</Pages>
  <Words>368</Words>
  <Characters>2104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栗山 賢太郎(kuriyama-kentarou)</cp:lastModifiedBy>
  <cp:revision>45</cp:revision>
  <cp:lastPrinted>2023-01-24T09:14:00Z</cp:lastPrinted>
  <dcterms:created xsi:type="dcterms:W3CDTF">2020-02-10T08:20:00Z</dcterms:created>
  <dcterms:modified xsi:type="dcterms:W3CDTF">2025-03-14T09:30:00Z</dcterms:modified>
</cp:coreProperties>
</file>