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C" w:rsidRPr="00FE4427" w:rsidRDefault="00462AFC">
      <w:pPr>
        <w:rPr>
          <w:rFonts w:ascii="ＭＳ ゴシック" w:eastAsia="ＭＳ ゴシック" w:hAnsi="ＭＳ ゴシック"/>
          <w:sz w:val="20"/>
          <w:szCs w:val="20"/>
        </w:rPr>
      </w:pPr>
    </w:p>
    <w:p w:rsidR="00462AFC" w:rsidRPr="00FB3FDC" w:rsidRDefault="005B2481" w:rsidP="003E7F6E">
      <w:pPr>
        <w:ind w:firstLineChars="700" w:firstLine="15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FB3FDC">
        <w:rPr>
          <w:rFonts w:ascii="ＭＳ ゴシック" w:eastAsia="ＭＳ ゴシック" w:hAnsi="ＭＳ ゴシック" w:hint="eastAsia"/>
          <w:sz w:val="22"/>
        </w:rPr>
        <w:t xml:space="preserve">　令和７</w:t>
      </w:r>
      <w:r w:rsidR="007C00F3" w:rsidRPr="00FB3FDC">
        <w:rPr>
          <w:rFonts w:ascii="ＭＳ ゴシック" w:eastAsia="ＭＳ ゴシック" w:hAnsi="ＭＳ ゴシック" w:hint="eastAsia"/>
          <w:sz w:val="22"/>
        </w:rPr>
        <w:t>年</w:t>
      </w:r>
      <w:r w:rsidR="006008A9" w:rsidRPr="00FB3FDC">
        <w:rPr>
          <w:rFonts w:ascii="ＭＳ ゴシック" w:eastAsia="ＭＳ ゴシック" w:hAnsi="ＭＳ ゴシック" w:hint="eastAsia"/>
          <w:sz w:val="22"/>
        </w:rPr>
        <w:t>１</w:t>
      </w:r>
      <w:r w:rsidR="007C00F3" w:rsidRPr="00FB3FDC">
        <w:rPr>
          <w:rFonts w:ascii="ＭＳ ゴシック" w:eastAsia="ＭＳ ゴシック" w:hAnsi="ＭＳ ゴシック" w:hint="eastAsia"/>
          <w:sz w:val="22"/>
        </w:rPr>
        <w:t>月</w:t>
      </w:r>
      <w:r w:rsidR="006008A9" w:rsidRPr="00FB3FDC">
        <w:rPr>
          <w:rFonts w:ascii="ＭＳ ゴシック" w:eastAsia="ＭＳ ゴシック" w:hAnsi="ＭＳ ゴシック" w:hint="eastAsia"/>
          <w:sz w:val="22"/>
        </w:rPr>
        <w:t>３１</w:t>
      </w:r>
      <w:r w:rsidR="007C00F3" w:rsidRPr="00FB3FDC">
        <w:rPr>
          <w:rFonts w:ascii="ＭＳ ゴシック" w:eastAsia="ＭＳ ゴシック" w:hAnsi="ＭＳ ゴシック" w:hint="eastAsia"/>
          <w:sz w:val="22"/>
        </w:rPr>
        <w:t>日</w:t>
      </w:r>
    </w:p>
    <w:p w:rsidR="00555DE1" w:rsidRPr="00FB3FDC" w:rsidRDefault="003E7F6E">
      <w:pPr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2"/>
        </w:rPr>
        <w:t>岡山支店長</w:t>
      </w:r>
      <w:r w:rsidR="00555DE1" w:rsidRPr="00FB3FD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55DE1" w:rsidRPr="00FB3FDC" w:rsidRDefault="003E7F6E" w:rsidP="00431454">
      <w:pPr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2"/>
        </w:rPr>
        <w:t xml:space="preserve">　○○</w:t>
      </w:r>
      <w:r w:rsidR="00AB22AD" w:rsidRPr="00FB3FDC">
        <w:rPr>
          <w:rFonts w:ascii="ＭＳ ゴシック" w:eastAsia="ＭＳ ゴシック" w:hAnsi="ＭＳ ゴシック" w:hint="eastAsia"/>
          <w:sz w:val="22"/>
        </w:rPr>
        <w:t xml:space="preserve"> </w:t>
      </w:r>
      <w:r w:rsidRPr="00FB3FDC">
        <w:rPr>
          <w:rFonts w:ascii="ＭＳ ゴシック" w:eastAsia="ＭＳ ゴシック" w:hAnsi="ＭＳ ゴシック" w:hint="eastAsia"/>
          <w:sz w:val="22"/>
        </w:rPr>
        <w:t>○○　殿</w:t>
      </w:r>
    </w:p>
    <w:p w:rsidR="00462AFC" w:rsidRPr="00FB3FDC" w:rsidRDefault="003E7F6E" w:rsidP="00AB22AD">
      <w:pPr>
        <w:ind w:right="550"/>
        <w:jc w:val="right"/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2"/>
        </w:rPr>
        <w:t>過半数労働者代表</w:t>
      </w:r>
    </w:p>
    <w:p w:rsidR="00462AFC" w:rsidRPr="00FB3FDC" w:rsidRDefault="003E7F6E" w:rsidP="00462AFC">
      <w:pPr>
        <w:jc w:val="right"/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2"/>
        </w:rPr>
        <w:t>岡山支店　○○</w:t>
      </w:r>
      <w:r w:rsidR="00AB22AD" w:rsidRPr="00FB3FDC">
        <w:rPr>
          <w:rFonts w:ascii="ＭＳ ゴシック" w:eastAsia="ＭＳ ゴシック" w:hAnsi="ＭＳ ゴシック" w:hint="eastAsia"/>
          <w:sz w:val="22"/>
        </w:rPr>
        <w:t xml:space="preserve"> </w:t>
      </w:r>
      <w:r w:rsidRPr="00FB3FDC">
        <w:rPr>
          <w:rFonts w:ascii="ＭＳ ゴシック" w:eastAsia="ＭＳ ゴシック" w:hAnsi="ＭＳ ゴシック" w:hint="eastAsia"/>
          <w:sz w:val="22"/>
        </w:rPr>
        <w:t>○○</w:t>
      </w:r>
    </w:p>
    <w:p w:rsidR="00462AFC" w:rsidRPr="00FB3FDC" w:rsidRDefault="00462AFC" w:rsidP="00462AFC">
      <w:pPr>
        <w:rPr>
          <w:rFonts w:ascii="ＭＳ ゴシック" w:eastAsia="ＭＳ ゴシック" w:hAnsi="ＭＳ ゴシック"/>
          <w:sz w:val="20"/>
          <w:szCs w:val="20"/>
        </w:rPr>
      </w:pPr>
    </w:p>
    <w:p w:rsidR="00462AFC" w:rsidRPr="00FB3FDC" w:rsidRDefault="003E7F6E" w:rsidP="00462AFC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FB3F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意</w:t>
      </w:r>
      <w:r w:rsidR="00F60689" w:rsidRPr="00FB3F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Pr="00FB3F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見</w:t>
      </w:r>
      <w:r w:rsidR="00F60689" w:rsidRPr="00FB3F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Pr="00FB3F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書</w:t>
      </w:r>
    </w:p>
    <w:p w:rsidR="00462AFC" w:rsidRPr="00FB3FDC" w:rsidRDefault="00462AFC" w:rsidP="00462AF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462AFC" w:rsidRPr="00FB3FDC" w:rsidRDefault="00CB7D78" w:rsidP="00462AFC">
      <w:pPr>
        <w:jc w:val="left"/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令和</w:t>
      </w:r>
      <w:r w:rsidR="005B2481" w:rsidRPr="00FC510B">
        <w:rPr>
          <w:rFonts w:ascii="ＭＳ ゴシック" w:eastAsia="ＭＳ ゴシック" w:hAnsi="ＭＳ ゴシック" w:hint="eastAsia"/>
          <w:sz w:val="22"/>
        </w:rPr>
        <w:t>7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年</w:t>
      </w:r>
      <w:r w:rsidR="006008A9" w:rsidRPr="00FB3FDC">
        <w:rPr>
          <w:rFonts w:ascii="ＭＳ ゴシック" w:eastAsia="ＭＳ ゴシック" w:hAnsi="ＭＳ ゴシック"/>
          <w:sz w:val="22"/>
        </w:rPr>
        <w:t>1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月1</w:t>
      </w:r>
      <w:r w:rsidR="006008A9" w:rsidRPr="00FB3FDC">
        <w:rPr>
          <w:rFonts w:ascii="ＭＳ ゴシック" w:eastAsia="ＭＳ ゴシック" w:hAnsi="ＭＳ ゴシック"/>
          <w:sz w:val="22"/>
        </w:rPr>
        <w:t>5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日付け、「派遣可能期間の延長についての意見聴取に係る通知書」により求められた意見については、以下のとおりです。</w:t>
      </w:r>
    </w:p>
    <w:p w:rsidR="00462AFC" w:rsidRPr="00FB3FDC" w:rsidRDefault="00462AFC">
      <w:pPr>
        <w:rPr>
          <w:rFonts w:ascii="ＭＳ ゴシック" w:eastAsia="ＭＳ ゴシック" w:hAnsi="ＭＳ ゴシック"/>
          <w:sz w:val="22"/>
        </w:rPr>
      </w:pPr>
    </w:p>
    <w:p w:rsidR="003E7F6E" w:rsidRPr="00FB3FDC" w:rsidRDefault="00F60689" w:rsidP="00F6068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cs="Segoe UI Symbol"/>
          <w:sz w:val="22"/>
        </w:rPr>
        <w:t>☑</w:t>
      </w:r>
      <w:r w:rsidRPr="00FB3FDC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派遣可能期間の延長については異議がありません。</w:t>
      </w:r>
    </w:p>
    <w:p w:rsidR="00F60689" w:rsidRPr="00FB3FDC" w:rsidRDefault="00F60689" w:rsidP="00F60689">
      <w:pPr>
        <w:rPr>
          <w:rFonts w:ascii="ＭＳ ゴシック" w:eastAsia="ＭＳ ゴシック" w:hAnsi="ＭＳ ゴシック"/>
          <w:sz w:val="22"/>
        </w:rPr>
      </w:pPr>
    </w:p>
    <w:p w:rsidR="003E7F6E" w:rsidRPr="00FB3FDC" w:rsidRDefault="005B2481" w:rsidP="003E7F6E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/>
          <w:sz w:val="22"/>
        </w:rPr>
        <w:t xml:space="preserve"> </w:t>
      </w:r>
      <w:r w:rsidR="003E7F6E" w:rsidRPr="00FB3FDC">
        <w:rPr>
          <w:rFonts w:ascii="ＭＳ ゴシック" w:eastAsia="ＭＳ ゴシック" w:hAnsi="ＭＳ ゴシック" w:hint="eastAsia"/>
          <w:sz w:val="22"/>
        </w:rPr>
        <w:t>派遣可能期間の延長については異議があります。</w:t>
      </w:r>
    </w:p>
    <w:p w:rsidR="00555DE1" w:rsidRPr="00FB3FDC" w:rsidRDefault="005B2481" w:rsidP="003E7F6E">
      <w:pPr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177800</wp:posOffset>
                </wp:positionV>
                <wp:extent cx="4438650" cy="971550"/>
                <wp:effectExtent l="38100" t="0" r="0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971550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B2481" w:rsidRDefault="005B2481" w:rsidP="003E7F6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5B2481" w:rsidRPr="00F60689" w:rsidRDefault="005B2481" w:rsidP="003E7F6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E7F6E" w:rsidRDefault="003E7F6E" w:rsidP="003E7F6E">
                            <w:pPr>
                              <w:jc w:val="left"/>
                            </w:pPr>
                          </w:p>
                          <w:p w:rsidR="003E7F6E" w:rsidRDefault="003E7F6E" w:rsidP="003E7F6E">
                            <w:pPr>
                              <w:jc w:val="left"/>
                            </w:pPr>
                          </w:p>
                          <w:p w:rsidR="005B2481" w:rsidRDefault="005B2481" w:rsidP="003E7F6E">
                            <w:pPr>
                              <w:jc w:val="left"/>
                            </w:pPr>
                          </w:p>
                          <w:p w:rsidR="003E7F6E" w:rsidRDefault="003E7F6E" w:rsidP="003E7F6E">
                            <w:pPr>
                              <w:jc w:val="left"/>
                            </w:pPr>
                          </w:p>
                          <w:p w:rsidR="003E7F6E" w:rsidRDefault="003E7F6E" w:rsidP="003E7F6E">
                            <w:pPr>
                              <w:jc w:val="left"/>
                            </w:pPr>
                          </w:p>
                          <w:p w:rsidR="003E7F6E" w:rsidRDefault="003E7F6E" w:rsidP="003E7F6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8" type="#_x0000_t186" style="position:absolute;left:0;text-align:left;margin-left:34.5pt;margin-top:14pt;width:349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" strokecolor="black [3200]">
                <v:stroke joinstyle="miter"/>
                <v:textbox>
                  <w:txbxContent>
                    <w:p w:rsidR="005B2481" w:rsidRDefault="005B2481" w:rsidP="003E7F6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</w:p>
                    <w:p w:rsidR="005B2481" w:rsidRPr="00F60689" w:rsidRDefault="005B2481" w:rsidP="003E7F6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  <w:p w:rsidR="003E7F6E" w:rsidRDefault="003E7F6E" w:rsidP="003E7F6E">
                      <w:pPr>
                        <w:jc w:val="left"/>
                      </w:pPr>
                    </w:p>
                    <w:p w:rsidR="003E7F6E" w:rsidRDefault="003E7F6E" w:rsidP="003E7F6E">
                      <w:pPr>
                        <w:jc w:val="left"/>
                      </w:pPr>
                    </w:p>
                    <w:p w:rsidR="005B2481" w:rsidRDefault="005B2481" w:rsidP="003E7F6E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E7F6E" w:rsidRDefault="003E7F6E" w:rsidP="003E7F6E">
                      <w:pPr>
                        <w:jc w:val="left"/>
                      </w:pPr>
                    </w:p>
                    <w:p w:rsidR="003E7F6E" w:rsidRDefault="003E7F6E" w:rsidP="003E7F6E">
                      <w:pPr>
                        <w:jc w:val="left"/>
                      </w:pPr>
                    </w:p>
                    <w:p w:rsidR="003E7F6E" w:rsidRDefault="003E7F6E" w:rsidP="003E7F6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DE1" w:rsidRPr="00FB3FD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55DE1" w:rsidRPr="00F60689" w:rsidRDefault="005B2481" w:rsidP="00E36EEF">
      <w:pPr>
        <w:rPr>
          <w:rFonts w:ascii="ＭＳ ゴシック" w:eastAsia="ＭＳ ゴシック" w:hAnsi="ＭＳ ゴシック"/>
          <w:sz w:val="22"/>
        </w:rPr>
      </w:pPr>
      <w:r w:rsidRPr="00FB3FDC">
        <w:rPr>
          <w:rFonts w:ascii="ＭＳ ゴシック" w:eastAsia="ＭＳ ゴシック" w:hAnsi="ＭＳ ゴシック" w:hint="eastAsia"/>
          <w:sz w:val="22"/>
        </w:rPr>
        <w:t xml:space="preserve">　　　　 理由</w:t>
      </w:r>
      <w:bookmarkStart w:id="0" w:name="_GoBack"/>
      <w:bookmarkEnd w:id="0"/>
    </w:p>
    <w:sectPr w:rsidR="00555DE1" w:rsidRPr="00F60689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89" w:rsidRDefault="00F60689" w:rsidP="00F60689">
      <w:r>
        <w:separator/>
      </w:r>
    </w:p>
  </w:endnote>
  <w:endnote w:type="continuationSeparator" w:id="0">
    <w:p w:rsidR="00F60689" w:rsidRDefault="00F60689" w:rsidP="00F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5B" w:rsidRPr="00700A5B" w:rsidRDefault="00700A5B" w:rsidP="00700A5B">
    <w:pPr>
      <w:pStyle w:val="ab"/>
      <w:jc w:val="center"/>
      <w:rPr>
        <w:rFonts w:ascii="ＭＳ ゴシック" w:eastAsia="ＭＳ ゴシック" w:hAnsi="ＭＳ ゴシック"/>
      </w:rPr>
    </w:pPr>
  </w:p>
  <w:p w:rsidR="00700A5B" w:rsidRDefault="00700A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89" w:rsidRDefault="00F60689" w:rsidP="00F60689">
      <w:r>
        <w:separator/>
      </w:r>
    </w:p>
  </w:footnote>
  <w:footnote w:type="continuationSeparator" w:id="0">
    <w:p w:rsidR="00F60689" w:rsidRDefault="00F60689" w:rsidP="00F6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3E64"/>
    <w:multiLevelType w:val="hybridMultilevel"/>
    <w:tmpl w:val="8B40BB7A"/>
    <w:lvl w:ilvl="0" w:tplc="F89AB544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D2A17"/>
    <w:rsid w:val="00213C1D"/>
    <w:rsid w:val="00263427"/>
    <w:rsid w:val="003948E4"/>
    <w:rsid w:val="003E7F6E"/>
    <w:rsid w:val="00431454"/>
    <w:rsid w:val="00462AFC"/>
    <w:rsid w:val="004A62FF"/>
    <w:rsid w:val="00555DE1"/>
    <w:rsid w:val="005B2481"/>
    <w:rsid w:val="006008A9"/>
    <w:rsid w:val="00700A5B"/>
    <w:rsid w:val="00772F65"/>
    <w:rsid w:val="00787173"/>
    <w:rsid w:val="007C00F3"/>
    <w:rsid w:val="007F6B0F"/>
    <w:rsid w:val="00A4229E"/>
    <w:rsid w:val="00AB22AD"/>
    <w:rsid w:val="00B35B90"/>
    <w:rsid w:val="00CB7D78"/>
    <w:rsid w:val="00D0475E"/>
    <w:rsid w:val="00D414B7"/>
    <w:rsid w:val="00E211C0"/>
    <w:rsid w:val="00E36EEF"/>
    <w:rsid w:val="00E9216E"/>
    <w:rsid w:val="00F262CB"/>
    <w:rsid w:val="00F60689"/>
    <w:rsid w:val="00F656DF"/>
    <w:rsid w:val="00F67E54"/>
    <w:rsid w:val="00F9275C"/>
    <w:rsid w:val="00FB3FDC"/>
    <w:rsid w:val="00FC510B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55DE1"/>
  </w:style>
  <w:style w:type="character" w:customStyle="1" w:styleId="a8">
    <w:name w:val="日付 (文字)"/>
    <w:basedOn w:val="a0"/>
    <w:link w:val="a7"/>
    <w:uiPriority w:val="99"/>
    <w:semiHidden/>
    <w:rsid w:val="00555DE1"/>
  </w:style>
  <w:style w:type="paragraph" w:styleId="a9">
    <w:name w:val="header"/>
    <w:basedOn w:val="a"/>
    <w:link w:val="aa"/>
    <w:uiPriority w:val="99"/>
    <w:unhideWhenUsed/>
    <w:rsid w:val="00F60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0689"/>
  </w:style>
  <w:style w:type="paragraph" w:styleId="ab">
    <w:name w:val="footer"/>
    <w:basedOn w:val="a"/>
    <w:link w:val="ac"/>
    <w:uiPriority w:val="99"/>
    <w:unhideWhenUsed/>
    <w:rsid w:val="00F606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9FC21BA-0CEF-472F-BAC1-29FA30C0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41241-F0D0-44C7-BEE8-AC8EB31A6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B3AA8-8232-41F0-8961-00048A70B7C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a0f67c0-b883-4958-85be-3f4367241caa"/>
    <ds:schemaRef ds:uri="http://purl.org/dc/dcmitype/"/>
    <ds:schemaRef ds:uri="http://purl.org/dc/elements/1.1/"/>
    <ds:schemaRef ds:uri="http://schemas.microsoft.com/office/infopath/2007/PartnerControls"/>
    <ds:schemaRef ds:uri="33b49842-9cff-4f03-b973-67db6dab4ba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