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3F37FAF9" w:rsidR="000E26B5" w:rsidRPr="00C27E58" w:rsidRDefault="00E17E8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r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3AFDDCA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806D773" w14:textId="70B823C8" w:rsidR="0055335E" w:rsidRPr="00C27E58" w:rsidRDefault="007A5DE5" w:rsidP="007A5DE5">
      <w:pPr>
        <w:spacing w:line="360" w:lineRule="exact"/>
        <w:ind w:firstLineChars="300" w:firstLine="72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新潟</w:t>
      </w:r>
      <w:r w:rsidR="0055335E"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6C63FA2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7C3AB4F3" w14:textId="77777777" w:rsidR="00020DB3" w:rsidRPr="00C27E58" w:rsidRDefault="00020DB3" w:rsidP="000E26B5">
      <w:pPr>
        <w:rPr>
          <w:rFonts w:ascii="ＭＳ 明朝" w:eastAsia="ＭＳ 明朝" w:hAnsi="ＭＳ 明朝"/>
        </w:rPr>
      </w:pPr>
    </w:p>
    <w:p w14:paraId="79C8DBD1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34B5028C" w14:textId="77777777" w:rsidR="00020DB3" w:rsidRPr="007A5DE5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672A3D84" w14:textId="77777777" w:rsid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56E4894" w14:textId="3B8B105A" w:rsidR="000E26B5" w:rsidRPr="00C27E58" w:rsidRDefault="000E26B5" w:rsidP="007A5DE5">
      <w:pPr>
        <w:jc w:val="left"/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02E3386A" w14:textId="567E550D" w:rsidR="000E26B5" w:rsidRPr="00C27E58" w:rsidRDefault="007A5DE5" w:rsidP="000E26B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1BF05" wp14:editId="46CECD77">
                <wp:simplePos x="0" y="0"/>
                <wp:positionH relativeFrom="column">
                  <wp:posOffset>-165735</wp:posOffset>
                </wp:positionH>
                <wp:positionV relativeFrom="paragraph">
                  <wp:posOffset>130175</wp:posOffset>
                </wp:positionV>
                <wp:extent cx="5686425" cy="2838450"/>
                <wp:effectExtent l="0" t="0" r="28575" b="19050"/>
                <wp:wrapNone/>
                <wp:docPr id="18003862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83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D84C1" id="正方形/長方形 1" o:spid="_x0000_s1026" style="position:absolute;margin-left:-13.05pt;margin-top:10.25pt;width:447.75pt;height:2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" filled="f" strokecolor="black [480]" strokeweight="1pt"/>
            </w:pict>
          </mc:Fallback>
        </mc:AlternateContent>
      </w:r>
    </w:p>
    <w:p w14:paraId="624E3D96" w14:textId="34DA7297" w:rsid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法人名称　　　　　　　　　　　　　</w:t>
      </w:r>
      <w:r w:rsidR="001F0F2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47C9163D" w14:textId="0574C07B" w:rsidR="007A5DE5" w:rsidRP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</w:rPr>
      </w:pPr>
      <w:r w:rsidRPr="007A5DE5">
        <w:rPr>
          <w:rFonts w:ascii="ＭＳ 明朝" w:eastAsia="ＭＳ 明朝" w:hAnsi="ＭＳ 明朝" w:hint="eastAsia"/>
          <w:sz w:val="20"/>
          <w:szCs w:val="20"/>
        </w:rPr>
        <w:t>（個人事業主にあっては事業所名）</w:t>
      </w:r>
      <w:r w:rsidRPr="007A5DE5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</w:p>
    <w:p w14:paraId="2273A4EF" w14:textId="58689D85" w:rsidR="007A5DE5" w:rsidRPr="00C27E58" w:rsidRDefault="000E26B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事業主名：　　　　　　　　　　　　</w:t>
      </w:r>
      <w:r w:rsidR="007A5D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7D5266A9" w14:textId="5E2FF91D" w:rsidR="000E26B5" w:rsidRPr="00C27E58" w:rsidRDefault="000E26B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所在地：　　　　　　　　　　　　</w:t>
      </w:r>
      <w:r w:rsidR="007A5D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37750B45" w14:textId="14257273" w:rsidR="00B72A35" w:rsidRPr="00C27E58" w:rsidRDefault="000E26B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/>
          <w:sz w:val="24"/>
          <w:szCs w:val="28"/>
          <w:u w:val="single"/>
        </w:rPr>
        <w:t>代表者氏名：</w:t>
      </w:r>
      <w:r w:rsidR="006447F2"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          </w:t>
      </w:r>
      <w:r w:rsidR="007A5DE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0CFCB884" w14:textId="44F6627B" w:rsidR="00B72A35" w:rsidRDefault="007A5DE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A5DE5">
        <w:rPr>
          <w:rFonts w:ascii="ＭＳ 明朝" w:eastAsia="ＭＳ 明朝" w:hAnsi="ＭＳ 明朝" w:hint="eastAsia"/>
          <w:sz w:val="24"/>
          <w:szCs w:val="28"/>
          <w:u w:val="single"/>
        </w:rPr>
        <w:t>雇用保険適用事業所番号：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1F0F2D">
        <w:rPr>
          <w:rFonts w:ascii="ＭＳ 明朝" w:eastAsia="ＭＳ 明朝" w:hAnsi="ＭＳ 明朝" w:hint="eastAsia"/>
          <w:sz w:val="24"/>
          <w:szCs w:val="28"/>
          <w:u w:val="single"/>
        </w:rPr>
        <w:t>-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B2BB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FB2BB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F0F2D">
        <w:rPr>
          <w:rFonts w:ascii="ＭＳ 明朝" w:eastAsia="ＭＳ 明朝" w:hAnsi="ＭＳ 明朝" w:hint="eastAsia"/>
          <w:sz w:val="24"/>
          <w:szCs w:val="28"/>
          <w:u w:val="single"/>
        </w:rPr>
        <w:t>-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2E5AC448" w14:textId="77777777" w:rsidR="001F0F2D" w:rsidRPr="00FB2BB2" w:rsidRDefault="001F0F2D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4DAB82B" w14:textId="5A09A32C" w:rsid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計画届の受付番号：　　　　　　　　　　　　　　　</w:t>
      </w:r>
    </w:p>
    <w:p w14:paraId="2797BCD6" w14:textId="4B552F33" w:rsid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</w:rPr>
      </w:pPr>
      <w:r w:rsidRPr="007A5DE5">
        <w:rPr>
          <w:rFonts w:ascii="ＭＳ 明朝" w:eastAsia="ＭＳ 明朝" w:hAnsi="ＭＳ 明朝" w:hint="eastAsia"/>
          <w:sz w:val="24"/>
          <w:szCs w:val="28"/>
        </w:rPr>
        <w:t>訓練コース（該当に「○」をつけてください）</w:t>
      </w:r>
    </w:p>
    <w:p w14:paraId="14C1CCC0" w14:textId="77777777" w:rsidR="007A5DE5" w:rsidRDefault="007A5DE5" w:rsidP="007A5DE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4158CED" w14:textId="1B3D8079" w:rsidR="007A5DE5" w:rsidRPr="007A5DE5" w:rsidRDefault="007A5DE5" w:rsidP="007A5DE5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7A5DE5">
        <w:rPr>
          <w:rFonts w:ascii="ＭＳ 明朝" w:eastAsia="ＭＳ 明朝" w:hAnsi="ＭＳ 明朝" w:hint="eastAsia"/>
          <w:b/>
          <w:bCs/>
          <w:sz w:val="20"/>
          <w:szCs w:val="20"/>
        </w:rPr>
        <w:t>・人材育成支援コース　・人への投資促進コース　　・事業展開等リスキリング支援コース</w:t>
      </w:r>
    </w:p>
    <w:sectPr w:rsidR="007A5DE5" w:rsidRPr="007A5D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63C7" w14:textId="77777777" w:rsidR="00605622" w:rsidRDefault="00605622" w:rsidP="001D65C3">
      <w:r>
        <w:separator/>
      </w:r>
    </w:p>
  </w:endnote>
  <w:endnote w:type="continuationSeparator" w:id="0">
    <w:p w14:paraId="43720611" w14:textId="77777777" w:rsidR="00605622" w:rsidRDefault="00605622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15A" w14:textId="77777777" w:rsidR="00DF5B99" w:rsidRDefault="00DF5B9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E27" w14:textId="77777777" w:rsidR="00DF5B99" w:rsidRDefault="00DF5B9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2C1" w14:textId="77777777" w:rsidR="00DF5B99" w:rsidRDefault="00DF5B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2E19" w14:textId="77777777" w:rsidR="00605622" w:rsidRDefault="00605622" w:rsidP="001D65C3">
      <w:r>
        <w:separator/>
      </w:r>
    </w:p>
  </w:footnote>
  <w:footnote w:type="continuationSeparator" w:id="0">
    <w:p w14:paraId="7B30AFD2" w14:textId="77777777" w:rsidR="00605622" w:rsidRDefault="00605622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894C" w14:textId="77777777" w:rsidR="00DF5B99" w:rsidRDefault="00DF5B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FFC9" w14:textId="77777777" w:rsidR="00DF5B99" w:rsidRDefault="00DF5B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3C"/>
    <w:rsid w:val="0000058B"/>
    <w:rsid w:val="00000FBE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08FC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0F2D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A6"/>
    <w:rsid w:val="002413EC"/>
    <w:rsid w:val="0024140D"/>
    <w:rsid w:val="00241AB7"/>
    <w:rsid w:val="00241E13"/>
    <w:rsid w:val="002426D5"/>
    <w:rsid w:val="002428C8"/>
    <w:rsid w:val="00243A4D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713"/>
    <w:rsid w:val="003C68A0"/>
    <w:rsid w:val="003C6CEE"/>
    <w:rsid w:val="003C6E30"/>
    <w:rsid w:val="003C6F8D"/>
    <w:rsid w:val="003C7557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6AE"/>
    <w:rsid w:val="005C5A79"/>
    <w:rsid w:val="005C6393"/>
    <w:rsid w:val="005C6829"/>
    <w:rsid w:val="005C6A8F"/>
    <w:rsid w:val="005D03C8"/>
    <w:rsid w:val="005D05D4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622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8E2"/>
    <w:rsid w:val="00622E00"/>
    <w:rsid w:val="00624501"/>
    <w:rsid w:val="00625FE9"/>
    <w:rsid w:val="00626064"/>
    <w:rsid w:val="0063038F"/>
    <w:rsid w:val="00630DB9"/>
    <w:rsid w:val="00631326"/>
    <w:rsid w:val="00631432"/>
    <w:rsid w:val="0063166C"/>
    <w:rsid w:val="00631B61"/>
    <w:rsid w:val="00631D6A"/>
    <w:rsid w:val="00631E26"/>
    <w:rsid w:val="00632067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18F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5661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DE5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230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604D1"/>
    <w:rsid w:val="00860AA5"/>
    <w:rsid w:val="00860BC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2053"/>
    <w:rsid w:val="00912163"/>
    <w:rsid w:val="0091264F"/>
    <w:rsid w:val="00912651"/>
    <w:rsid w:val="009128F0"/>
    <w:rsid w:val="00912914"/>
    <w:rsid w:val="0091294E"/>
    <w:rsid w:val="0091335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373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3FA3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646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FE"/>
    <w:rsid w:val="00B03467"/>
    <w:rsid w:val="00B0365D"/>
    <w:rsid w:val="00B03AB1"/>
    <w:rsid w:val="00B045A4"/>
    <w:rsid w:val="00B049A0"/>
    <w:rsid w:val="00B05285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D13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342C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5CA6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AB2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3BB6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428F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BB2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6bddcec6-0191-4ed2-9a31-3cf022bd4bc8">
      <Terms xmlns="http://schemas.microsoft.com/office/infopath/2007/PartnerControls"/>
    </lcf76f155ced4ddcb4097134ff3c332f>
    <Owner xmlns="6bddcec6-0191-4ed2-9a31-3cf022bd4bc8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8A782-E784-45DC-A008-B3140A4FF179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CE3C5-0426-4068-AE66-77006CCC3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MediaServiceImageTags">
    <vt:lpwstr/>
  </property>
  <property fmtid="{D5CDD505-2E9C-101B-9397-08002B2CF9AE}" pid="4" name="Order">
    <vt:r8>84681200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