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673" w:rsidRDefault="00CE66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1954334</wp:posOffset>
                </wp:positionH>
                <wp:positionV relativeFrom="paragraph">
                  <wp:posOffset>-294640</wp:posOffset>
                </wp:positionV>
                <wp:extent cx="22574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641" w:rsidRPr="003D3641" w:rsidRDefault="003D3641" w:rsidP="001142D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</w:rPr>
                            </w:pPr>
                            <w:r w:rsidRPr="003D3641">
                              <w:rPr>
                                <w:rFonts w:ascii="メイリオ" w:eastAsia="メイリオ" w:hAnsi="メイリオ" w:hint="eastAsia"/>
                                <w:sz w:val="36"/>
                              </w:rPr>
                              <w:t>〈</w:t>
                            </w:r>
                            <w:r w:rsidRPr="003D3641">
                              <w:rPr>
                                <w:rFonts w:ascii="メイリオ" w:eastAsia="メイリオ" w:hAnsi="メイリオ"/>
                                <w:sz w:val="36"/>
                              </w:rPr>
                              <w:t xml:space="preserve">　応募用紙</w:t>
                            </w:r>
                            <w:r w:rsidRPr="003D3641">
                              <w:rPr>
                                <w:rFonts w:ascii="メイリオ" w:eastAsia="メイリオ" w:hAnsi="メイリオ" w:hint="eastAsia"/>
                                <w:sz w:val="36"/>
                              </w:rPr>
                              <w:t xml:space="preserve">　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3.9pt;margin-top:-23.2pt;width:17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" filled="f" stroked="f">
                <v:textbox style="mso-fit-shape-to-text:t">
                  <w:txbxContent>
                    <w:p w:rsidR="003D3641" w:rsidRPr="003D3641" w:rsidRDefault="003D3641" w:rsidP="001142DC">
                      <w:pPr>
                        <w:jc w:val="center"/>
                        <w:rPr>
                          <w:rFonts w:ascii="メイリオ" w:eastAsia="メイリオ" w:hAnsi="メイリオ"/>
                          <w:sz w:val="36"/>
                        </w:rPr>
                      </w:pPr>
                      <w:r w:rsidRPr="003D3641">
                        <w:rPr>
                          <w:rFonts w:ascii="メイリオ" w:eastAsia="メイリオ" w:hAnsi="メイリオ" w:hint="eastAsia"/>
                          <w:sz w:val="36"/>
                        </w:rPr>
                        <w:t>〈</w:t>
                      </w:r>
                      <w:r w:rsidRPr="003D3641">
                        <w:rPr>
                          <w:rFonts w:ascii="メイリオ" w:eastAsia="メイリオ" w:hAnsi="メイリオ"/>
                          <w:sz w:val="36"/>
                        </w:rPr>
                        <w:t xml:space="preserve">　応募用紙</w:t>
                      </w:r>
                      <w:r w:rsidRPr="003D3641">
                        <w:rPr>
                          <w:rFonts w:ascii="メイリオ" w:eastAsia="メイリオ" w:hAnsi="メイリオ" w:hint="eastAsia"/>
                          <w:sz w:val="36"/>
                        </w:rPr>
                        <w:t xml:space="preserve">　〉</w:t>
                      </w:r>
                    </w:p>
                  </w:txbxContent>
                </v:textbox>
              </v:shape>
            </w:pict>
          </mc:Fallback>
        </mc:AlternateContent>
      </w:r>
    </w:p>
    <w:p w:rsidR="003D3641" w:rsidRDefault="002446D4" w:rsidP="00F21006">
      <w:pPr>
        <w:pStyle w:val="a7"/>
        <w:numPr>
          <w:ilvl w:val="0"/>
          <w:numId w:val="2"/>
        </w:numPr>
        <w:ind w:leftChars="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各種連絡</w:t>
      </w:r>
      <w:r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/>
          <w:sz w:val="24"/>
        </w:rPr>
        <w:t>使用</w:t>
      </w:r>
      <w:r>
        <w:rPr>
          <w:rFonts w:ascii="HG丸ｺﾞｼｯｸM-PRO" w:eastAsia="HG丸ｺﾞｼｯｸM-PRO" w:hAnsi="HG丸ｺﾞｼｯｸM-PRO" w:hint="eastAsia"/>
          <w:sz w:val="24"/>
        </w:rPr>
        <w:t>する</w:t>
      </w:r>
      <w:r>
        <w:rPr>
          <w:rFonts w:ascii="HG丸ｺﾞｼｯｸM-PRO" w:eastAsia="HG丸ｺﾞｼｯｸM-PRO" w:hAnsi="HG丸ｺﾞｼｯｸM-PRO"/>
          <w:sz w:val="24"/>
        </w:rPr>
        <w:t>場合</w:t>
      </w:r>
      <w:r>
        <w:rPr>
          <w:rFonts w:ascii="HG丸ｺﾞｼｯｸM-PRO" w:eastAsia="HG丸ｺﾞｼｯｸM-PRO" w:hAnsi="HG丸ｺﾞｼｯｸM-PRO" w:hint="eastAsia"/>
          <w:sz w:val="24"/>
        </w:rPr>
        <w:t>がある</w:t>
      </w:r>
      <w:r w:rsidRPr="00BC1F6A">
        <w:rPr>
          <w:rFonts w:ascii="HG丸ｺﾞｼｯｸM-PRO" w:eastAsia="HG丸ｺﾞｼｯｸM-PRO" w:hAnsi="HG丸ｺﾞｼｯｸM-PRO" w:hint="eastAsia"/>
          <w:sz w:val="24"/>
        </w:rPr>
        <w:t>ため、</w:t>
      </w:r>
      <w:r>
        <w:rPr>
          <w:rFonts w:ascii="HG丸ｺﾞｼｯｸM-PRO" w:eastAsia="HG丸ｺﾞｼｯｸM-PRO" w:hAnsi="HG丸ｺﾞｼｯｸM-PRO"/>
          <w:sz w:val="24"/>
        </w:rPr>
        <w:t>楷書</w:t>
      </w:r>
      <w:r w:rsidRPr="00BC1F6A">
        <w:rPr>
          <w:rFonts w:ascii="HG丸ｺﾞｼｯｸM-PRO" w:eastAsia="HG丸ｺﾞｼｯｸM-PRO" w:hAnsi="HG丸ｺﾞｼｯｸM-PRO" w:hint="eastAsia"/>
          <w:sz w:val="24"/>
        </w:rPr>
        <w:t>で</w:t>
      </w:r>
      <w:r>
        <w:rPr>
          <w:rFonts w:ascii="HG丸ｺﾞｼｯｸM-PRO" w:eastAsia="HG丸ｺﾞｼｯｸM-PRO" w:hAnsi="HG丸ｺﾞｼｯｸM-PRO"/>
          <w:sz w:val="24"/>
        </w:rPr>
        <w:t>正確</w:t>
      </w:r>
      <w:r w:rsidRPr="00BC1F6A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/>
          <w:sz w:val="24"/>
        </w:rPr>
        <w:t>記入</w:t>
      </w:r>
      <w:r w:rsidRPr="00BC1F6A">
        <w:rPr>
          <w:rFonts w:ascii="HG丸ｺﾞｼｯｸM-PRO" w:eastAsia="HG丸ｺﾞｼｯｸM-PRO" w:hAnsi="HG丸ｺﾞｼｯｸM-PRO" w:hint="eastAsia"/>
          <w:sz w:val="24"/>
        </w:rPr>
        <w:t>してください</w:t>
      </w:r>
      <w:r w:rsidR="00C71A4E" w:rsidRPr="00BC1F6A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F21006" w:rsidRPr="00F21006" w:rsidRDefault="00F21006" w:rsidP="00F21006">
      <w:pPr>
        <w:pStyle w:val="a7"/>
        <w:ind w:leftChars="0" w:left="360"/>
        <w:rPr>
          <w:rFonts w:ascii="HG丸ｺﾞｼｯｸM-PRO" w:eastAsia="HG丸ｺﾞｼｯｸM-PRO" w:hAnsi="HG丸ｺﾞｼｯｸM-PRO"/>
          <w:sz w:val="24"/>
        </w:rPr>
      </w:pPr>
    </w:p>
    <w:p w:rsidR="00CE6673" w:rsidRPr="00F21006" w:rsidRDefault="00697514" w:rsidP="00F21006">
      <w:pPr>
        <w:spacing w:line="360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１　</w:t>
      </w:r>
      <w:r w:rsidR="00D87514" w:rsidRPr="00F21006">
        <w:rPr>
          <w:rFonts w:ascii="HG丸ｺﾞｼｯｸM-PRO" w:eastAsia="HG丸ｺﾞｼｯｸM-PRO" w:hAnsi="HG丸ｺﾞｼｯｸM-PRO"/>
          <w:sz w:val="28"/>
          <w:szCs w:val="28"/>
        </w:rPr>
        <w:t>応募者氏名</w:t>
      </w:r>
      <w:r w:rsidR="00D87514" w:rsidRPr="00F21006">
        <w:rPr>
          <w:rFonts w:ascii="HG丸ｺﾞｼｯｸM-PRO" w:eastAsia="HG丸ｺﾞｼｯｸM-PRO" w:hAnsi="HG丸ｺﾞｼｯｸM-PRO" w:hint="eastAsia"/>
          <w:sz w:val="28"/>
          <w:szCs w:val="28"/>
        </w:rPr>
        <w:t>（ふりがな）・</w:t>
      </w:r>
      <w:r w:rsidR="00D87514" w:rsidRPr="00F21006">
        <w:rPr>
          <w:rFonts w:ascii="HG丸ｺﾞｼｯｸM-PRO" w:eastAsia="HG丸ｺﾞｼｯｸM-PRO" w:hAnsi="HG丸ｺﾞｼｯｸM-PRO"/>
          <w:sz w:val="28"/>
          <w:szCs w:val="28"/>
        </w:rPr>
        <w:t>年齢</w:t>
      </w:r>
    </w:p>
    <w:p w:rsidR="004D675B" w:rsidRPr="00F21006" w:rsidRDefault="001E7BC8" w:rsidP="00F21006">
      <w:pPr>
        <w:spacing w:line="360" w:lineRule="auto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D579CA"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</w:t>
      </w:r>
      <w:r w:rsidR="00D579CA"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="004D675B"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D579CA"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（</w:t>
      </w:r>
      <w:r w:rsidR="004D675B"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D579CA"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才）</w:t>
      </w:r>
    </w:p>
    <w:p w:rsidR="004D675B" w:rsidRPr="00F21006" w:rsidRDefault="00697514" w:rsidP="00F21006">
      <w:pPr>
        <w:spacing w:line="360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２　</w:t>
      </w:r>
      <w:r w:rsidR="00D87514" w:rsidRPr="00F21006">
        <w:rPr>
          <w:rFonts w:ascii="HG丸ｺﾞｼｯｸM-PRO" w:eastAsia="HG丸ｺﾞｼｯｸM-PRO" w:hAnsi="HG丸ｺﾞｼｯｸM-PRO"/>
          <w:sz w:val="28"/>
          <w:szCs w:val="28"/>
        </w:rPr>
        <w:t>住所</w:t>
      </w:r>
    </w:p>
    <w:p w:rsidR="004D675B" w:rsidRPr="00F21006" w:rsidRDefault="004D675B" w:rsidP="00F21006">
      <w:pPr>
        <w:spacing w:line="360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1E7BC8"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〒　</w:t>
      </w:r>
      <w:r w:rsidR="002A6D93"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Pr="00F21006">
        <w:rPr>
          <w:rFonts w:ascii="HG丸ｺﾞｼｯｸM-PRO" w:eastAsia="HG丸ｺﾞｼｯｸM-PRO" w:hAnsi="HG丸ｺﾞｼｯｸM-PRO" w:hint="eastAsia"/>
          <w:sz w:val="28"/>
          <w:szCs w:val="28"/>
        </w:rPr>
        <w:t>－</w:t>
      </w:r>
    </w:p>
    <w:p w:rsidR="00CE6673" w:rsidRPr="00F21006" w:rsidRDefault="001E7BC8" w:rsidP="00F21006">
      <w:pPr>
        <w:spacing w:line="360" w:lineRule="auto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4D675B"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4D675B"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</w:t>
      </w:r>
      <w:r w:rsidR="002446D4"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4D675B"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</w:p>
    <w:p w:rsidR="004D675B" w:rsidRPr="00F21006" w:rsidRDefault="004D675B" w:rsidP="00F21006">
      <w:pPr>
        <w:spacing w:line="360" w:lineRule="auto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1E7BC8"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</w:t>
      </w:r>
      <w:r w:rsidR="002446D4"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1E7BC8"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</w:t>
      </w:r>
      <w:r w:rsidR="001E7BC8"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p w:rsidR="004D675B" w:rsidRPr="00F21006" w:rsidRDefault="00697514" w:rsidP="00F21006">
      <w:pPr>
        <w:spacing w:line="360" w:lineRule="auto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３　</w:t>
      </w:r>
      <w:r w:rsidR="00D87514" w:rsidRPr="00F21006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保護者</w:t>
      </w:r>
      <w:r w:rsidR="00D87514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の</w:t>
      </w:r>
      <w:r w:rsidR="00D87514" w:rsidRPr="00F21006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氏名</w:t>
      </w:r>
      <w:r w:rsidR="00D87514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（ふりがな）・</w:t>
      </w:r>
      <w:r w:rsidR="00D87514" w:rsidRPr="00F21006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電話番号</w:t>
      </w:r>
    </w:p>
    <w:p w:rsidR="004D675B" w:rsidRPr="00F21006" w:rsidRDefault="001E7BC8" w:rsidP="00F21006">
      <w:pPr>
        <w:spacing w:line="360" w:lineRule="auto"/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:u w:val="single"/>
        </w:rPr>
      </w:pPr>
      <w:r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="002446D4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　　　　　　　　　　　</w:t>
      </w:r>
      <w:r w:rsidR="004D675B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</w:t>
      </w:r>
      <w:r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　　　　</w:t>
      </w:r>
      <w:r w:rsidR="004D675B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</w:t>
      </w:r>
      <w:r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（　　　－　　　－　</w:t>
      </w:r>
      <w:r w:rsidR="002446D4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　）</w:t>
      </w:r>
    </w:p>
    <w:p w:rsidR="002446D4" w:rsidRPr="00F21006" w:rsidRDefault="00697514" w:rsidP="00F21006">
      <w:pPr>
        <w:spacing w:line="360" w:lineRule="auto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４　</w:t>
      </w:r>
      <w:r w:rsidR="00D87514" w:rsidRPr="00F21006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保護者</w:t>
      </w:r>
      <w:r w:rsidR="00D87514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の</w:t>
      </w:r>
      <w:r w:rsidR="00D87514" w:rsidRPr="00F21006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勤務先名称</w:t>
      </w:r>
      <w:r w:rsidR="00D87514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・</w:t>
      </w:r>
      <w:r w:rsidR="00D87514" w:rsidRPr="00F21006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電話番号</w:t>
      </w:r>
      <w:r w:rsidR="00D87514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・</w:t>
      </w:r>
      <w:r w:rsidR="00D87514" w:rsidRPr="00F21006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所在地</w:t>
      </w:r>
    </w:p>
    <w:p w:rsidR="002446D4" w:rsidRPr="00F21006" w:rsidRDefault="001E7BC8" w:rsidP="00F21006">
      <w:pPr>
        <w:spacing w:line="360" w:lineRule="auto"/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:u w:val="single"/>
        </w:rPr>
      </w:pPr>
      <w:r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="002446D4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　　　　　　　　　　　　</w:t>
      </w:r>
      <w:r w:rsidR="002446D4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</w:t>
      </w:r>
      <w:r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　</w:t>
      </w:r>
      <w:r w:rsidR="002446D4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</w:t>
      </w:r>
      <w:r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</w:t>
      </w:r>
      <w:r w:rsidR="002446D4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</w:t>
      </w:r>
      <w:r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（　　　－　　　－　　</w:t>
      </w:r>
      <w:r w:rsidR="002446D4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）</w:t>
      </w:r>
    </w:p>
    <w:p w:rsidR="002446D4" w:rsidRPr="00F21006" w:rsidRDefault="002446D4" w:rsidP="00F21006">
      <w:pPr>
        <w:spacing w:line="360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1E7BC8"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〒　　</w:t>
      </w:r>
      <w:r w:rsidR="002A6D93"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－</w:t>
      </w:r>
    </w:p>
    <w:p w:rsidR="002446D4" w:rsidRPr="00F21006" w:rsidRDefault="001E7BC8" w:rsidP="00F21006">
      <w:pPr>
        <w:spacing w:line="360" w:lineRule="auto"/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:u w:val="single"/>
        </w:rPr>
      </w:pPr>
      <w:r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="002446D4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="002446D4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　　　　　</w:t>
      </w:r>
    </w:p>
    <w:p w:rsidR="00CE6673" w:rsidRPr="00F21006" w:rsidRDefault="00697514" w:rsidP="00F21006">
      <w:pPr>
        <w:spacing w:line="360" w:lineRule="auto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５　</w:t>
      </w:r>
      <w:r w:rsidR="00D87514" w:rsidRPr="00F21006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保護者勤務先</w:t>
      </w:r>
      <w:r w:rsidR="00D87514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の</w:t>
      </w:r>
      <w:r w:rsidR="00D87514" w:rsidRPr="00F21006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賛同</w:t>
      </w:r>
      <w:r w:rsidR="00D87514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の</w:t>
      </w:r>
      <w:r w:rsidR="00D87514" w:rsidRPr="00F21006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有無</w:t>
      </w:r>
      <w:r w:rsidR="00395E3B" w:rsidRPr="00F210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（該当項目に丸をしてください）</w:t>
      </w:r>
    </w:p>
    <w:p w:rsidR="001E7BC8" w:rsidRPr="00F21006" w:rsidRDefault="001E7BC8" w:rsidP="00F21006">
      <w:pPr>
        <w:spacing w:line="360" w:lineRule="auto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BC1F6A"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320D34"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勤務先は、本企画</w:t>
      </w:r>
      <w:r w:rsidR="002A6D93"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への参加に賛同して　【　います　・　いません</w:t>
      </w:r>
      <w:r w:rsidR="00395E3B"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2A6D93" w:rsidRPr="00F2100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】</w:t>
      </w:r>
    </w:p>
    <w:p w:rsidR="00697514" w:rsidRPr="00F21006" w:rsidRDefault="00697514" w:rsidP="00F21006">
      <w:pPr>
        <w:spacing w:line="360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F210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６　作品の説明（</w:t>
      </w:r>
      <w:r w:rsidR="003D3641" w:rsidRPr="00F21006">
        <w:rPr>
          <w:rFonts w:ascii="HG丸ｺﾞｼｯｸM-PRO" w:eastAsia="HG丸ｺﾞｼｯｸM-PRO" w:hAnsi="HG丸ｺﾞｼｯｸM-PRO" w:hint="eastAsia"/>
          <w:sz w:val="28"/>
          <w:szCs w:val="28"/>
        </w:rPr>
        <w:t>タイトルなど、</w:t>
      </w:r>
      <w:r w:rsidRPr="00F21006">
        <w:rPr>
          <w:rFonts w:ascii="HG丸ｺﾞｼｯｸM-PRO" w:eastAsia="HG丸ｺﾞｼｯｸM-PRO" w:hAnsi="HG丸ｺﾞｼｯｸM-PRO" w:hint="eastAsia"/>
          <w:sz w:val="28"/>
          <w:szCs w:val="28"/>
        </w:rPr>
        <w:t>必要に応じて記載してください）</w:t>
      </w:r>
    </w:p>
    <w:p w:rsidR="00697514" w:rsidRPr="00697514" w:rsidRDefault="003D3641" w:rsidP="003D3641">
      <w:pPr>
        <w:spacing w:line="360" w:lineRule="auto"/>
        <w:ind w:leftChars="202" w:left="424"/>
        <w:rPr>
          <w:rFonts w:ascii="HG丸ｺﾞｼｯｸM-PRO" w:eastAsia="HG丸ｺﾞｼｯｸM-PRO" w:hAnsi="HG丸ｺﾞｼｯｸM-PRO"/>
          <w:sz w:val="24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79131</wp:posOffset>
                </wp:positionH>
                <wp:positionV relativeFrom="paragraph">
                  <wp:posOffset>37660</wp:posOffset>
                </wp:positionV>
                <wp:extent cx="5934807" cy="597876"/>
                <wp:effectExtent l="0" t="0" r="27940" b="1206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807" cy="597876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8CB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6.25pt;margin-top:2.95pt;width:467.3pt;height:47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" strokecolor="black [3200]" strokeweight=".5pt">
                <v:stroke joinstyle="miter"/>
              </v:shape>
            </w:pict>
          </mc:Fallback>
        </mc:AlternateContent>
      </w:r>
    </w:p>
    <w:p w:rsidR="00CE6673" w:rsidRPr="001E7BC8" w:rsidRDefault="00F21006" w:rsidP="001E7BC8">
      <w:pPr>
        <w:rPr>
          <w:rFonts w:ascii="HG丸ｺﾞｼｯｸM-PRO" w:eastAsia="HG丸ｺﾞｼｯｸM-PRO" w:hAnsi="HG丸ｺﾞｼｯｸM-PRO"/>
          <w:sz w:val="28"/>
          <w:szCs w:val="32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14654</wp:posOffset>
                </wp:positionH>
                <wp:positionV relativeFrom="paragraph">
                  <wp:posOffset>566029</wp:posOffset>
                </wp:positionV>
                <wp:extent cx="5901070" cy="1081453"/>
                <wp:effectExtent l="19050" t="19050" r="42545" b="425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070" cy="1081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3641" w:rsidRPr="001E7BC8" w:rsidRDefault="003D3641" w:rsidP="00F21006">
                            <w:pPr>
                              <w:snapToGrid w:val="0"/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1E7BC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応募</w:t>
                            </w:r>
                            <w:r w:rsidRPr="001E7B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先　</w:t>
                            </w:r>
                          </w:p>
                          <w:p w:rsidR="003D3641" w:rsidRPr="001E7BC8" w:rsidRDefault="003D3641" w:rsidP="00F21006">
                            <w:pPr>
                              <w:snapToGrid w:val="0"/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1E7B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松阪労働基準協会　　〒</w:t>
                            </w:r>
                            <w:r w:rsidRPr="001E7BC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 xml:space="preserve">515-0814　松阪市久保田町173-8　</w:t>
                            </w:r>
                            <w:r w:rsidRPr="001E7BC8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 </w:t>
                            </w:r>
                          </w:p>
                          <w:p w:rsidR="003D3641" w:rsidRDefault="003D3641" w:rsidP="00F21006">
                            <w:pPr>
                              <w:snapToGrid w:val="0"/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E7BC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1E7B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℡：</w:t>
                            </w:r>
                            <w:r w:rsidRPr="001E7BC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 0598-26-6022　　受付時間：　平日　午前９時から午後４時まで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.15pt;margin-top:44.55pt;width:464.65pt;height:8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" fillcolor="white [3201]" strokeweight="4.5pt">
                <v:textbox>
                  <w:txbxContent>
                    <w:p w:rsidR="003D3641" w:rsidRPr="001E7BC8" w:rsidRDefault="003D3641" w:rsidP="00F21006">
                      <w:pPr>
                        <w:snapToGrid w:val="0"/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1E7BC8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応募</w:t>
                      </w:r>
                      <w:r w:rsidRPr="001E7BC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先　</w:t>
                      </w:r>
                    </w:p>
                    <w:p w:rsidR="003D3641" w:rsidRPr="001E7BC8" w:rsidRDefault="003D3641" w:rsidP="00F21006">
                      <w:pPr>
                        <w:snapToGrid w:val="0"/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1E7BC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松阪労働基準協会　　〒</w:t>
                      </w:r>
                      <w:r w:rsidRPr="001E7BC8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 xml:space="preserve">515-0814　松阪市久保田町173-8　</w:t>
                      </w:r>
                      <w:r w:rsidRPr="001E7BC8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 </w:t>
                      </w:r>
                    </w:p>
                    <w:p w:rsidR="003D3641" w:rsidRDefault="003D3641" w:rsidP="00F21006">
                      <w:pPr>
                        <w:snapToGrid w:val="0"/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E7BC8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1E7BC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℡：</w:t>
                      </w:r>
                      <w:r w:rsidRPr="001E7BC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 0598-26-6022　　受付時間：　平日　午前９時から午後４時まで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6673" w:rsidRPr="001E7BC8" w:rsidSect="00B23249">
      <w:headerReference w:type="default" r:id="rId7"/>
      <w:footerReference w:type="default" r:id="rId8"/>
      <w:pgSz w:w="11906" w:h="16838"/>
      <w:pgMar w:top="993" w:right="1080" w:bottom="1440" w:left="1080" w:header="340" w:footer="1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3641" w:rsidRDefault="003D3641" w:rsidP="00CE6673">
      <w:r>
        <w:separator/>
      </w:r>
    </w:p>
  </w:endnote>
  <w:endnote w:type="continuationSeparator" w:id="0">
    <w:p w:rsidR="003D3641" w:rsidRDefault="003D3641" w:rsidP="00CE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3641" w:rsidRPr="001E7BC8" w:rsidRDefault="003D3641" w:rsidP="001E7BC8">
    <w:pPr>
      <w:pStyle w:val="a5"/>
      <w:rPr>
        <w:rFonts w:ascii="游ゴシック Medium" w:eastAsia="游ゴシック Medium" w:hAnsi="游ゴシック Medium"/>
      </w:rPr>
    </w:pPr>
    <w:r>
      <w:rPr>
        <w:rFonts w:hint="eastAsia"/>
      </w:rPr>
      <w:t xml:space="preserve">　　</w:t>
    </w:r>
    <w:r w:rsidRPr="001E7BC8">
      <w:rPr>
        <w:rFonts w:ascii="游ゴシック Medium" w:eastAsia="游ゴシック Medium" w:hAnsi="游ゴシック Medium" w:hint="eastAsia"/>
      </w:rPr>
      <w:t>記載されました個人情報は、当企画にのみ利用させていただきます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3641" w:rsidRDefault="003D3641" w:rsidP="00CE6673">
      <w:r>
        <w:separator/>
      </w:r>
    </w:p>
  </w:footnote>
  <w:footnote w:type="continuationSeparator" w:id="0">
    <w:p w:rsidR="003D3641" w:rsidRDefault="003D3641" w:rsidP="00CE6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3249" w:rsidRPr="00B23249" w:rsidRDefault="00B23249" w:rsidP="00B23249">
    <w:pPr>
      <w:pStyle w:val="a3"/>
      <w:jc w:val="center"/>
      <w:rPr>
        <w:rFonts w:ascii="ＭＳ 明朝" w:eastAsia="ＭＳ 明朝" w:hAnsi="ＭＳ 明朝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147"/>
    <w:multiLevelType w:val="hybridMultilevel"/>
    <w:tmpl w:val="3CD8A34A"/>
    <w:lvl w:ilvl="0" w:tplc="11B0D3C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7F411E"/>
    <w:multiLevelType w:val="hybridMultilevel"/>
    <w:tmpl w:val="E3302746"/>
    <w:lvl w:ilvl="0" w:tplc="E400958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9482375">
    <w:abstractNumId w:val="1"/>
  </w:num>
  <w:num w:numId="2" w16cid:durableId="151461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CE"/>
    <w:rsid w:val="001142DC"/>
    <w:rsid w:val="001A1F77"/>
    <w:rsid w:val="001E7BC8"/>
    <w:rsid w:val="00241786"/>
    <w:rsid w:val="002446D4"/>
    <w:rsid w:val="002A6D93"/>
    <w:rsid w:val="00320D34"/>
    <w:rsid w:val="00395E3B"/>
    <w:rsid w:val="003D3641"/>
    <w:rsid w:val="003D3C6A"/>
    <w:rsid w:val="003E32FD"/>
    <w:rsid w:val="004070C6"/>
    <w:rsid w:val="004573B3"/>
    <w:rsid w:val="004677B8"/>
    <w:rsid w:val="004D675B"/>
    <w:rsid w:val="00507CCE"/>
    <w:rsid w:val="00544960"/>
    <w:rsid w:val="00697514"/>
    <w:rsid w:val="006A1651"/>
    <w:rsid w:val="007A42F4"/>
    <w:rsid w:val="008C1435"/>
    <w:rsid w:val="00B23249"/>
    <w:rsid w:val="00BC1F6A"/>
    <w:rsid w:val="00C71A4E"/>
    <w:rsid w:val="00CD5004"/>
    <w:rsid w:val="00CE6673"/>
    <w:rsid w:val="00D579CA"/>
    <w:rsid w:val="00D87514"/>
    <w:rsid w:val="00E57457"/>
    <w:rsid w:val="00E80B2A"/>
    <w:rsid w:val="00F21006"/>
    <w:rsid w:val="00F33060"/>
    <w:rsid w:val="00F4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628608B-9EB9-4313-85AD-A7E78821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673"/>
  </w:style>
  <w:style w:type="paragraph" w:styleId="a5">
    <w:name w:val="footer"/>
    <w:basedOn w:val="a"/>
    <w:link w:val="a6"/>
    <w:uiPriority w:val="99"/>
    <w:unhideWhenUsed/>
    <w:rsid w:val="00CE6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673"/>
  </w:style>
  <w:style w:type="paragraph" w:styleId="a7">
    <w:name w:val="List Paragraph"/>
    <w:basedOn w:val="a"/>
    <w:uiPriority w:val="34"/>
    <w:qFormat/>
    <w:rsid w:val="00C71A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57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73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