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Default="00DC69BB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兵庫県地域職業能力開発促進協議会　</w:t>
      </w:r>
      <w:r w:rsidR="0028551E">
        <w:rPr>
          <w:rFonts w:ascii="HG丸ｺﾞｼｯｸM-PRO" w:eastAsia="HG丸ｺﾞｼｯｸM-PRO" w:hAnsi="HG丸ｺﾞｼｯｸM-PRO" w:hint="eastAsia"/>
          <w:b/>
          <w:sz w:val="26"/>
          <w:szCs w:val="26"/>
        </w:rPr>
        <w:t>構成員応募様式</w:t>
      </w:r>
    </w:p>
    <w:p w:rsidR="0028551E" w:rsidRPr="0028551E" w:rsidRDefault="0028551E" w:rsidP="0028551E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（リカレント教育</w:t>
      </w:r>
      <w:r w:rsidR="00B645E1">
        <w:rPr>
          <w:rFonts w:ascii="HG丸ｺﾞｼｯｸM-PRO" w:eastAsia="HG丸ｺﾞｼｯｸM-PRO" w:hAnsi="HG丸ｺﾞｼｯｸM-PRO" w:hint="eastAsia"/>
          <w:b/>
          <w:sz w:val="26"/>
          <w:szCs w:val="26"/>
        </w:rPr>
        <w:t>を実施する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大学等用）</w:t>
      </w:r>
    </w:p>
    <w:p w:rsidR="00F125A2" w:rsidRPr="0028551E" w:rsidRDefault="00F125A2">
      <w:pPr>
        <w:rPr>
          <w:rFonts w:ascii="HG丸ｺﾞｼｯｸM-PRO" w:eastAsia="HG丸ｺﾞｼｯｸM-PRO" w:hAnsi="HG丸ｺﾞｼｯｸM-PRO"/>
        </w:rPr>
      </w:pPr>
    </w:p>
    <w:p w:rsidR="0028420A" w:rsidRPr="0028551E" w:rsidRDefault="0028420A">
      <w:pPr>
        <w:rPr>
          <w:rFonts w:ascii="HG丸ｺﾞｼｯｸM-PRO" w:eastAsia="HG丸ｺﾞｼｯｸM-PRO" w:hAnsi="HG丸ｺﾞｼｯｸM-PRO"/>
        </w:rPr>
      </w:pPr>
    </w:p>
    <w:p w:rsidR="0028420A" w:rsidRPr="0028551E" w:rsidRDefault="0028420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40"/>
        <w:gridCol w:w="5498"/>
      </w:tblGrid>
      <w:tr w:rsidR="00F125A2" w:rsidRPr="0028551E" w:rsidTr="00ED0F05">
        <w:trPr>
          <w:trHeight w:val="1118"/>
        </w:trPr>
        <w:tc>
          <w:tcPr>
            <w:tcW w:w="456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540" w:type="dxa"/>
            <w:vAlign w:val="center"/>
          </w:tcPr>
          <w:p w:rsidR="00F125A2" w:rsidRPr="0028551E" w:rsidRDefault="00727DA6" w:rsidP="00727D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大学等の名称</w:t>
            </w:r>
          </w:p>
        </w:tc>
        <w:tc>
          <w:tcPr>
            <w:tcW w:w="5498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ED0F05">
        <w:trPr>
          <w:trHeight w:val="1118"/>
        </w:trPr>
        <w:tc>
          <w:tcPr>
            <w:tcW w:w="456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540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学長名</w:t>
            </w:r>
          </w:p>
        </w:tc>
        <w:tc>
          <w:tcPr>
            <w:tcW w:w="5498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ED0F05">
        <w:trPr>
          <w:trHeight w:val="1118"/>
        </w:trPr>
        <w:tc>
          <w:tcPr>
            <w:tcW w:w="456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540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498" w:type="dxa"/>
            <w:vAlign w:val="center"/>
          </w:tcPr>
          <w:p w:rsidR="00F125A2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28551E" w:rsidRPr="0028551E" w:rsidRDefault="0028551E" w:rsidP="0028551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ED0F05">
        <w:trPr>
          <w:trHeight w:val="1972"/>
        </w:trPr>
        <w:tc>
          <w:tcPr>
            <w:tcW w:w="456" w:type="dxa"/>
            <w:vAlign w:val="center"/>
          </w:tcPr>
          <w:p w:rsidR="00F125A2" w:rsidRPr="0028551E" w:rsidRDefault="00F125A2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540" w:type="dxa"/>
            <w:vAlign w:val="center"/>
          </w:tcPr>
          <w:p w:rsidR="00F125A2" w:rsidRPr="0028551E" w:rsidRDefault="0028551E" w:rsidP="009056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498" w:type="dxa"/>
            <w:vAlign w:val="center"/>
          </w:tcPr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【氏名】</w:t>
            </w:r>
          </w:p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125A2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【部署名】</w:t>
            </w:r>
          </w:p>
          <w:p w:rsid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551E" w:rsidRPr="0028551E" w:rsidRDefault="0028551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【役職名】</w:t>
            </w:r>
          </w:p>
        </w:tc>
      </w:tr>
      <w:tr w:rsidR="00F125A2" w:rsidRPr="0028551E" w:rsidTr="00ED0F05">
        <w:trPr>
          <w:trHeight w:val="1118"/>
        </w:trPr>
        <w:tc>
          <w:tcPr>
            <w:tcW w:w="456" w:type="dxa"/>
            <w:vAlign w:val="center"/>
          </w:tcPr>
          <w:p w:rsidR="00F125A2" w:rsidRPr="0028551E" w:rsidRDefault="0028551E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540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5498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125A2" w:rsidRPr="0028551E" w:rsidTr="00ED0F05">
        <w:trPr>
          <w:trHeight w:val="1118"/>
        </w:trPr>
        <w:tc>
          <w:tcPr>
            <w:tcW w:w="456" w:type="dxa"/>
            <w:vAlign w:val="center"/>
          </w:tcPr>
          <w:p w:rsidR="00F125A2" w:rsidRPr="0028551E" w:rsidRDefault="00ED0F05" w:rsidP="00F125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2540" w:type="dxa"/>
            <w:vAlign w:val="center"/>
          </w:tcPr>
          <w:p w:rsid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Ｅ－ｍａｉｌ</w:t>
            </w:r>
          </w:p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55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5498" w:type="dxa"/>
            <w:vAlign w:val="center"/>
          </w:tcPr>
          <w:p w:rsidR="00F125A2" w:rsidRPr="0028551E" w:rsidRDefault="00F125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125A2" w:rsidRPr="0028551E" w:rsidRDefault="00F125A2">
      <w:pPr>
        <w:rPr>
          <w:rFonts w:ascii="HG丸ｺﾞｼｯｸM-PRO" w:eastAsia="HG丸ｺﾞｼｯｸM-PRO" w:hAnsi="HG丸ｺﾞｼｯｸM-PRO"/>
        </w:rPr>
      </w:pPr>
    </w:p>
    <w:sectPr w:rsidR="00F125A2" w:rsidRPr="00285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123383"/>
    <w:rsid w:val="0028420A"/>
    <w:rsid w:val="0028551E"/>
    <w:rsid w:val="002C4CE7"/>
    <w:rsid w:val="003D3FF7"/>
    <w:rsid w:val="0058354B"/>
    <w:rsid w:val="00727DA6"/>
    <w:rsid w:val="00905666"/>
    <w:rsid w:val="00B645E1"/>
    <w:rsid w:val="00C62233"/>
    <w:rsid w:val="00DC69BB"/>
    <w:rsid w:val="00ED0F05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  <w:style w:type="paragraph" w:styleId="a8">
    <w:name w:val="Balloon Text"/>
    <w:basedOn w:val="a"/>
    <w:link w:val="a9"/>
    <w:uiPriority w:val="99"/>
    <w:semiHidden/>
    <w:unhideWhenUsed/>
    <w:rsid w:val="0028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2024-09-02T07:39:00Z</dcterms:created>
  <dcterms:modified xsi:type="dcterms:W3CDTF">2024-09-02T07:39:00Z</dcterms:modified>
</cp:coreProperties>
</file>